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77FDA" w14:textId="78177D2D" w:rsidR="00EC759C" w:rsidRPr="00EC759C" w:rsidRDefault="00EC759C" w:rsidP="00EC759C">
      <w:pPr>
        <w:rPr>
          <w:b/>
          <w:bCs/>
        </w:rPr>
      </w:pPr>
      <w:r w:rsidRPr="00EC759C">
        <w:rPr>
          <w:b/>
          <w:bCs/>
          <w:noProof/>
        </w:rPr>
        <w:drawing>
          <wp:inline distT="0" distB="0" distL="0" distR="0" wp14:anchorId="15F09EEA" wp14:editId="5E1C207E">
            <wp:extent cx="685800" cy="685800"/>
            <wp:effectExtent l="0" t="0" r="0" b="0"/>
            <wp:docPr id="1500971415"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Business Requirements Document (BRD)</w:t>
      </w:r>
    </w:p>
    <w:p w14:paraId="4B16AB63" w14:textId="09D05483" w:rsidR="00EC759C" w:rsidRPr="00EC759C" w:rsidRDefault="00EC759C" w:rsidP="00EC759C">
      <w:pPr>
        <w:rPr>
          <w:b/>
          <w:bCs/>
        </w:rPr>
      </w:pPr>
      <w:r w:rsidRPr="00EC759C">
        <w:rPr>
          <w:b/>
          <w:bCs/>
        </w:rPr>
        <w:t>Project Title: Dairy Flow – Inventory &amp; Logistics Management System</w:t>
      </w:r>
      <w:r w:rsidR="00000000">
        <w:pict w14:anchorId="4B0D25EA">
          <v:rect id="_x0000_i1025" style="width:0;height:1.5pt" o:hralign="center" o:hrstd="t" o:hrnoshade="t" o:hr="t" fillcolor="#222" stroked="f"/>
        </w:pict>
      </w:r>
    </w:p>
    <w:p w14:paraId="3FB9E475" w14:textId="13EFCCBB" w:rsidR="00EC759C" w:rsidRPr="00EC759C" w:rsidRDefault="00EC759C" w:rsidP="00EC759C">
      <w:pPr>
        <w:rPr>
          <w:b/>
          <w:bCs/>
        </w:rPr>
      </w:pPr>
      <w:r w:rsidRPr="00EC759C">
        <w:rPr>
          <w:b/>
          <w:bCs/>
          <w:noProof/>
        </w:rPr>
        <w:drawing>
          <wp:inline distT="0" distB="0" distL="0" distR="0" wp14:anchorId="5274509B" wp14:editId="4C7DDF64">
            <wp:extent cx="685800" cy="685800"/>
            <wp:effectExtent l="0" t="0" r="0" b="0"/>
            <wp:docPr id="139523149"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1. Executive Summary</w:t>
      </w:r>
    </w:p>
    <w:p w14:paraId="597E4122" w14:textId="77777777" w:rsidR="00EC759C" w:rsidRPr="00EC759C" w:rsidRDefault="00EC759C" w:rsidP="00EC759C">
      <w:r w:rsidRPr="00EC759C">
        <w:t>The company owns and operates </w:t>
      </w:r>
      <w:r w:rsidRPr="00EC759C">
        <w:rPr>
          <w:b/>
          <w:bCs/>
        </w:rPr>
        <w:t>manufacturing plants and warehouses across various regions</w:t>
      </w:r>
      <w:r w:rsidRPr="00EC759C">
        <w:t> in India. It manufactures </w:t>
      </w:r>
      <w:r w:rsidRPr="00EC759C">
        <w:rPr>
          <w:b/>
          <w:bCs/>
        </w:rPr>
        <w:t>perishable dairy products</w:t>
      </w:r>
      <w:r w:rsidRPr="00EC759C">
        <w:t> such as </w:t>
      </w:r>
      <w:r w:rsidRPr="00EC759C">
        <w:rPr>
          <w:b/>
          <w:bCs/>
        </w:rPr>
        <w:t>ice creams and milk-based items</w:t>
      </w:r>
      <w:r w:rsidRPr="00EC759C">
        <w:t> and delivers them through a </w:t>
      </w:r>
      <w:r w:rsidRPr="00EC759C">
        <w:rPr>
          <w:b/>
          <w:bCs/>
        </w:rPr>
        <w:t>distribution and logistics network</w:t>
      </w:r>
      <w:r w:rsidRPr="00EC759C">
        <w:t>.</w:t>
      </w:r>
    </w:p>
    <w:p w14:paraId="5B958D04" w14:textId="77777777" w:rsidR="00EC759C" w:rsidRPr="00EC759C" w:rsidRDefault="00EC759C" w:rsidP="00EC759C">
      <w:r w:rsidRPr="00EC759C">
        <w:t>The proposed software aims to:</w:t>
      </w:r>
    </w:p>
    <w:p w14:paraId="134FC03A" w14:textId="77777777" w:rsidR="00EC759C" w:rsidRPr="00EC759C" w:rsidRDefault="00EC759C" w:rsidP="00EC759C">
      <w:pPr>
        <w:numPr>
          <w:ilvl w:val="0"/>
          <w:numId w:val="1"/>
        </w:numPr>
      </w:pPr>
      <w:r w:rsidRPr="00EC759C">
        <w:t>Provide </w:t>
      </w:r>
      <w:r w:rsidRPr="00EC759C">
        <w:rPr>
          <w:b/>
          <w:bCs/>
        </w:rPr>
        <w:t>real-time inventory tracking and control</w:t>
      </w:r>
      <w:r w:rsidRPr="00EC759C">
        <w:t> at all locations.</w:t>
      </w:r>
    </w:p>
    <w:p w14:paraId="758E2884" w14:textId="77777777" w:rsidR="00EC759C" w:rsidRPr="00EC759C" w:rsidRDefault="00EC759C" w:rsidP="00EC759C">
      <w:pPr>
        <w:numPr>
          <w:ilvl w:val="0"/>
          <w:numId w:val="1"/>
        </w:numPr>
      </w:pPr>
      <w:r w:rsidRPr="00EC759C">
        <w:t>Ensure </w:t>
      </w:r>
      <w:r w:rsidRPr="00EC759C">
        <w:rPr>
          <w:b/>
          <w:bCs/>
        </w:rPr>
        <w:t>optimized and fastest delivery</w:t>
      </w:r>
      <w:r w:rsidRPr="00EC759C">
        <w:t> to customers using </w:t>
      </w:r>
      <w:r w:rsidRPr="00EC759C">
        <w:rPr>
          <w:b/>
          <w:bCs/>
        </w:rPr>
        <w:t>automated route planning</w:t>
      </w:r>
      <w:r w:rsidRPr="00EC759C">
        <w:t> and </w:t>
      </w:r>
      <w:r w:rsidRPr="00EC759C">
        <w:rPr>
          <w:b/>
          <w:bCs/>
        </w:rPr>
        <w:t>warehouse allocation logic</w:t>
      </w:r>
      <w:r w:rsidRPr="00EC759C">
        <w:t>.</w:t>
      </w:r>
    </w:p>
    <w:p w14:paraId="69B539AD" w14:textId="77777777" w:rsidR="00EC759C" w:rsidRPr="00EC759C" w:rsidRDefault="00EC759C" w:rsidP="00EC759C">
      <w:pPr>
        <w:numPr>
          <w:ilvl w:val="0"/>
          <w:numId w:val="1"/>
        </w:numPr>
      </w:pPr>
      <w:r w:rsidRPr="00EC759C">
        <w:t>Eliminate </w:t>
      </w:r>
      <w:r w:rsidRPr="00EC759C">
        <w:rPr>
          <w:b/>
          <w:bCs/>
        </w:rPr>
        <w:t>manual errors, stock mismatch, and delivery delays</w:t>
      </w:r>
      <w:r w:rsidRPr="00EC759C">
        <w:t>.</w:t>
      </w:r>
    </w:p>
    <w:p w14:paraId="68728713" w14:textId="77777777" w:rsidR="00EC759C" w:rsidRPr="00EC759C" w:rsidRDefault="00EC759C" w:rsidP="00EC759C">
      <w:pPr>
        <w:numPr>
          <w:ilvl w:val="0"/>
          <w:numId w:val="1"/>
        </w:numPr>
      </w:pPr>
      <w:r w:rsidRPr="00EC759C">
        <w:t>Improve </w:t>
      </w:r>
      <w:r w:rsidRPr="00EC759C">
        <w:rPr>
          <w:b/>
          <w:bCs/>
        </w:rPr>
        <w:t>decision-making</w:t>
      </w:r>
      <w:r w:rsidRPr="00EC759C">
        <w:t> using advanced reporting and analytics.</w:t>
      </w:r>
    </w:p>
    <w:p w14:paraId="0CB4CCF5" w14:textId="77777777" w:rsidR="00EC759C" w:rsidRPr="00EC759C" w:rsidRDefault="00000000" w:rsidP="00EC759C">
      <w:r>
        <w:pict w14:anchorId="534538E7">
          <v:rect id="_x0000_i1026" style="width:0;height:1.5pt" o:hralign="center" o:hrstd="t" o:hrnoshade="t" o:hr="t" fillcolor="#222" stroked="f"/>
        </w:pict>
      </w:r>
    </w:p>
    <w:p w14:paraId="0F277972" w14:textId="0B595265" w:rsidR="00EC759C" w:rsidRPr="00EC759C" w:rsidRDefault="00EC759C" w:rsidP="00EC759C">
      <w:pPr>
        <w:rPr>
          <w:b/>
          <w:bCs/>
        </w:rPr>
      </w:pPr>
      <w:r w:rsidRPr="00EC759C">
        <w:rPr>
          <w:b/>
          <w:bCs/>
          <w:noProof/>
        </w:rPr>
        <w:drawing>
          <wp:inline distT="0" distB="0" distL="0" distR="0" wp14:anchorId="21A4D3A8" wp14:editId="0BE2801B">
            <wp:extent cx="685800" cy="685800"/>
            <wp:effectExtent l="0" t="0" r="0" b="0"/>
            <wp:docPr id="1197453676"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2. Business Objectives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2"/>
        <w:gridCol w:w="7904"/>
      </w:tblGrid>
      <w:tr w:rsidR="00EC759C" w:rsidRPr="00EC759C" w14:paraId="608570CB" w14:textId="77777777" w:rsidTr="00EC759C">
        <w:trPr>
          <w:tblHeader/>
          <w:tblCellSpacing w:w="15" w:type="dxa"/>
        </w:trPr>
        <w:tc>
          <w:tcPr>
            <w:tcW w:w="0" w:type="auto"/>
            <w:shd w:val="clear" w:color="auto" w:fill="FFFFFF"/>
            <w:vAlign w:val="center"/>
            <w:hideMark/>
          </w:tcPr>
          <w:p w14:paraId="786AC4DB" w14:textId="77777777" w:rsidR="00EC759C" w:rsidRPr="00EC759C" w:rsidRDefault="00EC759C" w:rsidP="00EC759C">
            <w:pPr>
              <w:rPr>
                <w:b/>
                <w:bCs/>
              </w:rPr>
            </w:pPr>
            <w:r w:rsidRPr="00EC759C">
              <w:rPr>
                <w:b/>
                <w:bCs/>
              </w:rPr>
              <w:t>Objective</w:t>
            </w:r>
          </w:p>
        </w:tc>
        <w:tc>
          <w:tcPr>
            <w:tcW w:w="0" w:type="auto"/>
            <w:shd w:val="clear" w:color="auto" w:fill="FFFFFF"/>
            <w:vAlign w:val="center"/>
            <w:hideMark/>
          </w:tcPr>
          <w:p w14:paraId="330EF979" w14:textId="77777777" w:rsidR="00EC759C" w:rsidRPr="00EC759C" w:rsidRDefault="00EC759C" w:rsidP="00EC759C">
            <w:pPr>
              <w:rPr>
                <w:b/>
                <w:bCs/>
              </w:rPr>
            </w:pPr>
            <w:r w:rsidRPr="00EC759C">
              <w:rPr>
                <w:b/>
                <w:bCs/>
              </w:rPr>
              <w:t>Description</w:t>
            </w:r>
          </w:p>
        </w:tc>
      </w:tr>
      <w:tr w:rsidR="00EC759C" w:rsidRPr="00EC759C" w14:paraId="010BCFAA" w14:textId="77777777" w:rsidTr="00EC759C">
        <w:trPr>
          <w:tblCellSpacing w:w="15" w:type="dxa"/>
        </w:trPr>
        <w:tc>
          <w:tcPr>
            <w:tcW w:w="0" w:type="auto"/>
            <w:shd w:val="clear" w:color="auto" w:fill="FFFFFF"/>
            <w:vAlign w:val="center"/>
            <w:hideMark/>
          </w:tcPr>
          <w:p w14:paraId="7A4513C7" w14:textId="77777777" w:rsidR="00EC759C" w:rsidRPr="00EC759C" w:rsidRDefault="00EC759C" w:rsidP="00EC759C">
            <w:r w:rsidRPr="00EC759C">
              <w:rPr>
                <w:b/>
                <w:bCs/>
              </w:rPr>
              <w:t>BO1</w:t>
            </w:r>
          </w:p>
        </w:tc>
        <w:tc>
          <w:tcPr>
            <w:tcW w:w="0" w:type="auto"/>
            <w:shd w:val="clear" w:color="auto" w:fill="FFFFFF"/>
            <w:vAlign w:val="center"/>
            <w:hideMark/>
          </w:tcPr>
          <w:p w14:paraId="4714B90C" w14:textId="77777777" w:rsidR="00EC759C" w:rsidRPr="00EC759C" w:rsidRDefault="00EC759C" w:rsidP="00EC759C">
            <w:r w:rsidRPr="00EC759C">
              <w:t>Maintain </w:t>
            </w:r>
            <w:r w:rsidRPr="00EC759C">
              <w:rPr>
                <w:b/>
                <w:bCs/>
              </w:rPr>
              <w:t>accurate stock levels</w:t>
            </w:r>
            <w:r w:rsidRPr="00EC759C">
              <w:t> across all plants and warehouses</w:t>
            </w:r>
          </w:p>
        </w:tc>
      </w:tr>
      <w:tr w:rsidR="00EC759C" w:rsidRPr="00EC759C" w14:paraId="31C927D6" w14:textId="77777777" w:rsidTr="00EC759C">
        <w:trPr>
          <w:tblCellSpacing w:w="15" w:type="dxa"/>
        </w:trPr>
        <w:tc>
          <w:tcPr>
            <w:tcW w:w="0" w:type="auto"/>
            <w:shd w:val="clear" w:color="auto" w:fill="FFFFFF"/>
            <w:vAlign w:val="center"/>
            <w:hideMark/>
          </w:tcPr>
          <w:p w14:paraId="3D2A591E" w14:textId="77777777" w:rsidR="00EC759C" w:rsidRPr="00EC759C" w:rsidRDefault="00EC759C" w:rsidP="00EC759C">
            <w:r w:rsidRPr="00EC759C">
              <w:rPr>
                <w:b/>
                <w:bCs/>
              </w:rPr>
              <w:t>BO2</w:t>
            </w:r>
          </w:p>
        </w:tc>
        <w:tc>
          <w:tcPr>
            <w:tcW w:w="0" w:type="auto"/>
            <w:shd w:val="clear" w:color="auto" w:fill="FFFFFF"/>
            <w:vAlign w:val="center"/>
            <w:hideMark/>
          </w:tcPr>
          <w:p w14:paraId="1CA99BC2" w14:textId="77777777" w:rsidR="00EC759C" w:rsidRPr="00EC759C" w:rsidRDefault="00EC759C" w:rsidP="00EC759C">
            <w:r w:rsidRPr="00EC759C">
              <w:t>Automate the </w:t>
            </w:r>
            <w:r w:rsidRPr="00EC759C">
              <w:rPr>
                <w:b/>
                <w:bCs/>
              </w:rPr>
              <w:t>order assignment</w:t>
            </w:r>
            <w:r w:rsidRPr="00EC759C">
              <w:t> to the nearest warehouse with sufficient stock</w:t>
            </w:r>
          </w:p>
        </w:tc>
      </w:tr>
      <w:tr w:rsidR="00EC759C" w:rsidRPr="00EC759C" w14:paraId="5BB43776" w14:textId="77777777" w:rsidTr="00EC759C">
        <w:trPr>
          <w:tblCellSpacing w:w="15" w:type="dxa"/>
        </w:trPr>
        <w:tc>
          <w:tcPr>
            <w:tcW w:w="0" w:type="auto"/>
            <w:shd w:val="clear" w:color="auto" w:fill="FFFFFF"/>
            <w:vAlign w:val="center"/>
            <w:hideMark/>
          </w:tcPr>
          <w:p w14:paraId="0D0A05BA" w14:textId="77777777" w:rsidR="00EC759C" w:rsidRPr="00EC759C" w:rsidRDefault="00EC759C" w:rsidP="00EC759C">
            <w:r w:rsidRPr="00EC759C">
              <w:rPr>
                <w:b/>
                <w:bCs/>
              </w:rPr>
              <w:t>BO3</w:t>
            </w:r>
          </w:p>
        </w:tc>
        <w:tc>
          <w:tcPr>
            <w:tcW w:w="0" w:type="auto"/>
            <w:shd w:val="clear" w:color="auto" w:fill="FFFFFF"/>
            <w:vAlign w:val="center"/>
            <w:hideMark/>
          </w:tcPr>
          <w:p w14:paraId="548A60E6" w14:textId="77777777" w:rsidR="00EC759C" w:rsidRPr="00EC759C" w:rsidRDefault="00EC759C" w:rsidP="00EC759C">
            <w:r w:rsidRPr="00EC759C">
              <w:t>Implement a </w:t>
            </w:r>
            <w:r w:rsidRPr="00EC759C">
              <w:rPr>
                <w:b/>
                <w:bCs/>
              </w:rPr>
              <w:t>smart delivery routing system</w:t>
            </w:r>
            <w:r w:rsidRPr="00EC759C">
              <w:t> using location intelligence</w:t>
            </w:r>
          </w:p>
        </w:tc>
      </w:tr>
      <w:tr w:rsidR="00EC759C" w:rsidRPr="00EC759C" w14:paraId="64AD7AFF" w14:textId="77777777" w:rsidTr="00EC759C">
        <w:trPr>
          <w:tblCellSpacing w:w="15" w:type="dxa"/>
        </w:trPr>
        <w:tc>
          <w:tcPr>
            <w:tcW w:w="0" w:type="auto"/>
            <w:shd w:val="clear" w:color="auto" w:fill="FFFFFF"/>
            <w:vAlign w:val="center"/>
            <w:hideMark/>
          </w:tcPr>
          <w:p w14:paraId="2BC096E4" w14:textId="77777777" w:rsidR="00EC759C" w:rsidRPr="00EC759C" w:rsidRDefault="00EC759C" w:rsidP="00EC759C">
            <w:r w:rsidRPr="00EC759C">
              <w:rPr>
                <w:b/>
                <w:bCs/>
              </w:rPr>
              <w:t>BO4</w:t>
            </w:r>
          </w:p>
        </w:tc>
        <w:tc>
          <w:tcPr>
            <w:tcW w:w="0" w:type="auto"/>
            <w:shd w:val="clear" w:color="auto" w:fill="FFFFFF"/>
            <w:vAlign w:val="center"/>
            <w:hideMark/>
          </w:tcPr>
          <w:p w14:paraId="16696752" w14:textId="77777777" w:rsidR="00EC759C" w:rsidRPr="00EC759C" w:rsidRDefault="00EC759C" w:rsidP="00EC759C">
            <w:r w:rsidRPr="00EC759C">
              <w:t>Send </w:t>
            </w:r>
            <w:r w:rsidRPr="00EC759C">
              <w:rPr>
                <w:b/>
                <w:bCs/>
              </w:rPr>
              <w:t>automated alerts</w:t>
            </w:r>
            <w:r w:rsidRPr="00EC759C">
              <w:t> for low stock, expired stock, and delivery delays</w:t>
            </w:r>
          </w:p>
        </w:tc>
      </w:tr>
      <w:tr w:rsidR="00EC759C" w:rsidRPr="00EC759C" w14:paraId="1F97B7B2" w14:textId="77777777" w:rsidTr="00EC759C">
        <w:trPr>
          <w:tblCellSpacing w:w="15" w:type="dxa"/>
        </w:trPr>
        <w:tc>
          <w:tcPr>
            <w:tcW w:w="0" w:type="auto"/>
            <w:shd w:val="clear" w:color="auto" w:fill="FFFFFF"/>
            <w:vAlign w:val="center"/>
            <w:hideMark/>
          </w:tcPr>
          <w:p w14:paraId="6E546A0A" w14:textId="77777777" w:rsidR="00EC759C" w:rsidRPr="00EC759C" w:rsidRDefault="00EC759C" w:rsidP="00EC759C">
            <w:r w:rsidRPr="00EC759C">
              <w:rPr>
                <w:b/>
                <w:bCs/>
              </w:rPr>
              <w:t>BO5</w:t>
            </w:r>
          </w:p>
        </w:tc>
        <w:tc>
          <w:tcPr>
            <w:tcW w:w="0" w:type="auto"/>
            <w:shd w:val="clear" w:color="auto" w:fill="FFFFFF"/>
            <w:vAlign w:val="center"/>
            <w:hideMark/>
          </w:tcPr>
          <w:p w14:paraId="377506EE" w14:textId="77777777" w:rsidR="00EC759C" w:rsidRPr="00EC759C" w:rsidRDefault="00EC759C" w:rsidP="00EC759C">
            <w:r w:rsidRPr="00EC759C">
              <w:t>Build </w:t>
            </w:r>
            <w:r w:rsidRPr="00EC759C">
              <w:rPr>
                <w:b/>
                <w:bCs/>
              </w:rPr>
              <w:t>dashboards</w:t>
            </w:r>
            <w:r w:rsidRPr="00EC759C">
              <w:t> to monitor business health (stock aging, sales, fulfilment rate, etc.)</w:t>
            </w:r>
          </w:p>
        </w:tc>
      </w:tr>
      <w:tr w:rsidR="00EC759C" w:rsidRPr="00EC759C" w14:paraId="765D6DB3" w14:textId="77777777" w:rsidTr="00EC759C">
        <w:trPr>
          <w:tblCellSpacing w:w="15" w:type="dxa"/>
        </w:trPr>
        <w:tc>
          <w:tcPr>
            <w:tcW w:w="0" w:type="auto"/>
            <w:shd w:val="clear" w:color="auto" w:fill="FFFFFF"/>
            <w:vAlign w:val="center"/>
            <w:hideMark/>
          </w:tcPr>
          <w:p w14:paraId="1A6EFC56" w14:textId="77777777" w:rsidR="00EC759C" w:rsidRPr="00EC759C" w:rsidRDefault="00EC759C" w:rsidP="00EC759C">
            <w:r w:rsidRPr="00EC759C">
              <w:rPr>
                <w:b/>
                <w:bCs/>
              </w:rPr>
              <w:lastRenderedPageBreak/>
              <w:t>BO6</w:t>
            </w:r>
          </w:p>
        </w:tc>
        <w:tc>
          <w:tcPr>
            <w:tcW w:w="0" w:type="auto"/>
            <w:shd w:val="clear" w:color="auto" w:fill="FFFFFF"/>
            <w:vAlign w:val="center"/>
            <w:hideMark/>
          </w:tcPr>
          <w:p w14:paraId="2ED32C76" w14:textId="77777777" w:rsidR="00EC759C" w:rsidRPr="00EC759C" w:rsidRDefault="00EC759C" w:rsidP="00EC759C">
            <w:r w:rsidRPr="00EC759C">
              <w:t>Enable </w:t>
            </w:r>
            <w:r w:rsidRPr="00EC759C">
              <w:rPr>
                <w:b/>
                <w:bCs/>
              </w:rPr>
              <w:t>scalability</w:t>
            </w:r>
            <w:r w:rsidRPr="00EC759C">
              <w:t> to support more regions, products, and partners in future</w:t>
            </w:r>
          </w:p>
        </w:tc>
      </w:tr>
    </w:tbl>
    <w:p w14:paraId="79466D20" w14:textId="77777777" w:rsidR="00EC759C" w:rsidRPr="00EC759C" w:rsidRDefault="00000000" w:rsidP="00EC759C">
      <w:r>
        <w:pict w14:anchorId="4B58906C">
          <v:rect id="_x0000_i1027" style="width:0;height:1.5pt" o:hralign="center" o:hrstd="t" o:hrnoshade="t" o:hr="t" fillcolor="#222" stroked="f"/>
        </w:pict>
      </w:r>
    </w:p>
    <w:p w14:paraId="1DD563A2" w14:textId="6CE6B2C9" w:rsidR="00EC759C" w:rsidRPr="00EC759C" w:rsidRDefault="00EC759C" w:rsidP="00EC759C">
      <w:pPr>
        <w:rPr>
          <w:b/>
          <w:bCs/>
        </w:rPr>
      </w:pPr>
      <w:r w:rsidRPr="00EC759C">
        <w:rPr>
          <w:b/>
          <w:bCs/>
          <w:noProof/>
        </w:rPr>
        <w:drawing>
          <wp:inline distT="0" distB="0" distL="0" distR="0" wp14:anchorId="1FA96883" wp14:editId="3F27975D">
            <wp:extent cx="685800" cy="685800"/>
            <wp:effectExtent l="0" t="0" r="0" b="0"/>
            <wp:docPr id="60994718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3. In-Scope &amp; Out-of-Scope</w:t>
      </w:r>
    </w:p>
    <w:p w14:paraId="1E5BECD6" w14:textId="482A1ED9" w:rsidR="00EC759C" w:rsidRPr="00EC759C" w:rsidRDefault="00EC759C" w:rsidP="00EC759C">
      <w:pPr>
        <w:rPr>
          <w:b/>
          <w:bCs/>
        </w:rPr>
      </w:pPr>
      <w:r w:rsidRPr="00EC759C">
        <w:rPr>
          <w:b/>
          <w:bCs/>
          <w:noProof/>
        </w:rPr>
        <w:drawing>
          <wp:inline distT="0" distB="0" distL="0" distR="0" wp14:anchorId="411B24EF" wp14:editId="2EFA01F7">
            <wp:extent cx="685800" cy="685800"/>
            <wp:effectExtent l="0" t="0" r="0" b="0"/>
            <wp:docPr id="1636567526"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In Scope</w:t>
      </w:r>
    </w:p>
    <w:p w14:paraId="47997CF2" w14:textId="77777777" w:rsidR="00EC759C" w:rsidRPr="00EC759C" w:rsidRDefault="00EC759C" w:rsidP="00EC759C">
      <w:pPr>
        <w:numPr>
          <w:ilvl w:val="0"/>
          <w:numId w:val="2"/>
        </w:numPr>
      </w:pPr>
      <w:r w:rsidRPr="00EC759C">
        <w:t>Inventory tracking by location, product, and batch</w:t>
      </w:r>
    </w:p>
    <w:p w14:paraId="665B3A63" w14:textId="77777777" w:rsidR="00EC759C" w:rsidRPr="00EC759C" w:rsidRDefault="00EC759C" w:rsidP="00EC759C">
      <w:pPr>
        <w:numPr>
          <w:ilvl w:val="0"/>
          <w:numId w:val="2"/>
        </w:numPr>
      </w:pPr>
      <w:r w:rsidRPr="00EC759C">
        <w:t>Customer order capture (portal + mobile)</w:t>
      </w:r>
    </w:p>
    <w:p w14:paraId="54DBC613" w14:textId="77777777" w:rsidR="00EC759C" w:rsidRPr="00EC759C" w:rsidRDefault="00EC759C" w:rsidP="00EC759C">
      <w:pPr>
        <w:numPr>
          <w:ilvl w:val="0"/>
          <w:numId w:val="2"/>
        </w:numPr>
      </w:pPr>
      <w:r w:rsidRPr="00EC759C">
        <w:t>Order-to-dispatch flow (WMS → Delivery)</w:t>
      </w:r>
    </w:p>
    <w:p w14:paraId="0E4AA624" w14:textId="77777777" w:rsidR="00EC759C" w:rsidRPr="00EC759C" w:rsidRDefault="00EC759C" w:rsidP="00EC759C">
      <w:pPr>
        <w:numPr>
          <w:ilvl w:val="0"/>
          <w:numId w:val="2"/>
        </w:numPr>
      </w:pPr>
      <w:r w:rsidRPr="00EC759C">
        <w:t>Route optimization with real-time location APIs</w:t>
      </w:r>
    </w:p>
    <w:p w14:paraId="60D46162" w14:textId="77777777" w:rsidR="00EC759C" w:rsidRPr="00EC759C" w:rsidRDefault="00EC759C" w:rsidP="00EC759C">
      <w:pPr>
        <w:numPr>
          <w:ilvl w:val="0"/>
          <w:numId w:val="2"/>
        </w:numPr>
      </w:pPr>
      <w:r w:rsidRPr="00EC759C">
        <w:t>Mobile tracking for delivery partners</w:t>
      </w:r>
    </w:p>
    <w:p w14:paraId="4EA8D02E" w14:textId="77777777" w:rsidR="00EC759C" w:rsidRPr="00EC759C" w:rsidRDefault="00EC759C" w:rsidP="00EC759C">
      <w:pPr>
        <w:numPr>
          <w:ilvl w:val="0"/>
          <w:numId w:val="2"/>
        </w:numPr>
      </w:pPr>
      <w:r w:rsidRPr="00EC759C">
        <w:t>Web dashboard for Admins and Managers</w:t>
      </w:r>
    </w:p>
    <w:p w14:paraId="3D475DE9" w14:textId="77777777" w:rsidR="00EC759C" w:rsidRPr="00EC759C" w:rsidRDefault="00EC759C" w:rsidP="00EC759C">
      <w:pPr>
        <w:numPr>
          <w:ilvl w:val="0"/>
          <w:numId w:val="2"/>
        </w:numPr>
      </w:pPr>
      <w:r w:rsidRPr="00EC759C">
        <w:t>Alerts via Email/SMS</w:t>
      </w:r>
    </w:p>
    <w:p w14:paraId="75EA8E61" w14:textId="77777777" w:rsidR="00EC759C" w:rsidRPr="00EC759C" w:rsidRDefault="00EC759C" w:rsidP="00EC759C">
      <w:pPr>
        <w:numPr>
          <w:ilvl w:val="0"/>
          <w:numId w:val="2"/>
        </w:numPr>
      </w:pPr>
      <w:r w:rsidRPr="00EC759C">
        <w:t>Reporting for stock, delivery, and customer analytics</w:t>
      </w:r>
    </w:p>
    <w:p w14:paraId="42651E2B" w14:textId="7D89BDA6" w:rsidR="00EC759C" w:rsidRPr="00EC759C" w:rsidRDefault="00EC759C" w:rsidP="00EC759C">
      <w:pPr>
        <w:rPr>
          <w:b/>
          <w:bCs/>
        </w:rPr>
      </w:pPr>
      <w:r w:rsidRPr="00EC759C">
        <w:rPr>
          <w:b/>
          <w:bCs/>
          <w:noProof/>
        </w:rPr>
        <w:drawing>
          <wp:inline distT="0" distB="0" distL="0" distR="0" wp14:anchorId="4964B945" wp14:editId="445149D1">
            <wp:extent cx="685800" cy="685800"/>
            <wp:effectExtent l="0" t="0" r="0" b="0"/>
            <wp:docPr id="147523297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Out of Scope (Current Phase)</w:t>
      </w:r>
    </w:p>
    <w:p w14:paraId="3C432612" w14:textId="77777777" w:rsidR="00EC759C" w:rsidRPr="00EC759C" w:rsidRDefault="00EC759C" w:rsidP="00EC759C">
      <w:pPr>
        <w:numPr>
          <w:ilvl w:val="0"/>
          <w:numId w:val="3"/>
        </w:numPr>
      </w:pPr>
      <w:r w:rsidRPr="00EC759C">
        <w:t>In-app payment processing</w:t>
      </w:r>
    </w:p>
    <w:p w14:paraId="77186132" w14:textId="77777777" w:rsidR="00EC759C" w:rsidRPr="00EC759C" w:rsidRDefault="00EC759C" w:rsidP="00EC759C">
      <w:pPr>
        <w:numPr>
          <w:ilvl w:val="0"/>
          <w:numId w:val="3"/>
        </w:numPr>
      </w:pPr>
      <w:r w:rsidRPr="00EC759C">
        <w:t>Real-time cold-chain monitoring (hardware-based)</w:t>
      </w:r>
    </w:p>
    <w:p w14:paraId="7D55A123" w14:textId="77777777" w:rsidR="00EC759C" w:rsidRPr="00EC759C" w:rsidRDefault="00EC759C" w:rsidP="00EC759C">
      <w:pPr>
        <w:numPr>
          <w:ilvl w:val="0"/>
          <w:numId w:val="3"/>
        </w:numPr>
      </w:pPr>
      <w:r w:rsidRPr="00EC759C">
        <w:t>Third-party supplier integration</w:t>
      </w:r>
    </w:p>
    <w:p w14:paraId="5913C428" w14:textId="77777777" w:rsidR="00EC759C" w:rsidRPr="00EC759C" w:rsidRDefault="00000000" w:rsidP="00EC759C">
      <w:r>
        <w:pict w14:anchorId="38245ABE">
          <v:rect id="_x0000_i1028" style="width:0;height:1.5pt" o:hralign="center" o:hrstd="t" o:hrnoshade="t" o:hr="t" fillcolor="#222" stroked="f"/>
        </w:pict>
      </w:r>
    </w:p>
    <w:p w14:paraId="665929E4" w14:textId="4D6F5EDA" w:rsidR="00EC759C" w:rsidRPr="00EC759C" w:rsidRDefault="00EC759C" w:rsidP="00EC759C">
      <w:pPr>
        <w:rPr>
          <w:b/>
          <w:bCs/>
        </w:rPr>
      </w:pPr>
      <w:r w:rsidRPr="00EC759C">
        <w:rPr>
          <w:b/>
          <w:bCs/>
          <w:noProof/>
        </w:rPr>
        <w:drawing>
          <wp:inline distT="0" distB="0" distL="0" distR="0" wp14:anchorId="65B9FA38" wp14:editId="7C9DD132">
            <wp:extent cx="685800" cy="685800"/>
            <wp:effectExtent l="0" t="0" r="0" b="0"/>
            <wp:docPr id="1199934603"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4. Functional Requirements</w:t>
      </w:r>
    </w:p>
    <w:p w14:paraId="05A8F73C" w14:textId="77777777" w:rsidR="00EC759C" w:rsidRPr="00EC759C" w:rsidRDefault="00EC759C" w:rsidP="00EC759C">
      <w:pPr>
        <w:rPr>
          <w:b/>
          <w:bCs/>
        </w:rPr>
      </w:pPr>
      <w:r w:rsidRPr="00EC759C">
        <w:rPr>
          <w:b/>
          <w:bCs/>
        </w:rPr>
        <w:t>A. Inventory Management</w:t>
      </w:r>
    </w:p>
    <w:p w14:paraId="3E215F63" w14:textId="77777777" w:rsidR="00EC759C" w:rsidRPr="00EC759C" w:rsidRDefault="00EC759C" w:rsidP="00EC759C">
      <w:pPr>
        <w:numPr>
          <w:ilvl w:val="0"/>
          <w:numId w:val="4"/>
        </w:numPr>
      </w:pPr>
      <w:r w:rsidRPr="00EC759C">
        <w:t>Auto-update stock post production</w:t>
      </w:r>
    </w:p>
    <w:p w14:paraId="21552159" w14:textId="77777777" w:rsidR="00EC759C" w:rsidRPr="00EC759C" w:rsidRDefault="00EC759C" w:rsidP="00EC759C">
      <w:pPr>
        <w:numPr>
          <w:ilvl w:val="0"/>
          <w:numId w:val="4"/>
        </w:numPr>
      </w:pPr>
      <w:r w:rsidRPr="00EC759C">
        <w:lastRenderedPageBreak/>
        <w:t>Track stock across plants and warehouses</w:t>
      </w:r>
    </w:p>
    <w:p w14:paraId="59ED18A4" w14:textId="77777777" w:rsidR="00EC759C" w:rsidRPr="00EC759C" w:rsidRDefault="00EC759C" w:rsidP="00EC759C">
      <w:pPr>
        <w:numPr>
          <w:ilvl w:val="0"/>
          <w:numId w:val="4"/>
        </w:numPr>
      </w:pPr>
      <w:r w:rsidRPr="00EC759C">
        <w:t>Record product expiry dates and batches</w:t>
      </w:r>
    </w:p>
    <w:p w14:paraId="77D72617" w14:textId="77777777" w:rsidR="00EC759C" w:rsidRPr="00EC759C" w:rsidRDefault="00EC759C" w:rsidP="00EC759C">
      <w:pPr>
        <w:numPr>
          <w:ilvl w:val="0"/>
          <w:numId w:val="4"/>
        </w:numPr>
      </w:pPr>
      <w:r w:rsidRPr="00EC759C">
        <w:t>Trigger alerts for low or aging inventory</w:t>
      </w:r>
    </w:p>
    <w:p w14:paraId="13DD2A62" w14:textId="77777777" w:rsidR="00EC759C" w:rsidRPr="00EC759C" w:rsidRDefault="00EC759C" w:rsidP="00EC759C">
      <w:pPr>
        <w:numPr>
          <w:ilvl w:val="0"/>
          <w:numId w:val="4"/>
        </w:numPr>
      </w:pPr>
      <w:r w:rsidRPr="00EC759C">
        <w:t>Barcode/QR scanning for real-time updates</w:t>
      </w:r>
    </w:p>
    <w:p w14:paraId="26AFA5FA" w14:textId="77777777" w:rsidR="00EC759C" w:rsidRPr="00EC759C" w:rsidRDefault="00EC759C" w:rsidP="00EC759C">
      <w:pPr>
        <w:rPr>
          <w:b/>
          <w:bCs/>
        </w:rPr>
      </w:pPr>
      <w:r w:rsidRPr="00EC759C">
        <w:rPr>
          <w:b/>
          <w:bCs/>
        </w:rPr>
        <w:t>B. Order Management</w:t>
      </w:r>
    </w:p>
    <w:p w14:paraId="3B7F4063" w14:textId="77777777" w:rsidR="00EC759C" w:rsidRPr="00EC759C" w:rsidRDefault="00EC759C" w:rsidP="00EC759C">
      <w:pPr>
        <w:numPr>
          <w:ilvl w:val="0"/>
          <w:numId w:val="5"/>
        </w:numPr>
      </w:pPr>
      <w:r w:rsidRPr="00EC759C">
        <w:t>Allow customers to place B2B/B2C orders</w:t>
      </w:r>
    </w:p>
    <w:p w14:paraId="1BD5E444" w14:textId="77777777" w:rsidR="00EC759C" w:rsidRPr="00EC759C" w:rsidRDefault="00EC759C" w:rsidP="00EC759C">
      <w:pPr>
        <w:numPr>
          <w:ilvl w:val="0"/>
          <w:numId w:val="5"/>
        </w:numPr>
      </w:pPr>
      <w:r w:rsidRPr="00EC759C">
        <w:t>Auto-assign orders to the nearest warehouse</w:t>
      </w:r>
    </w:p>
    <w:p w14:paraId="77A2D76C" w14:textId="77777777" w:rsidR="00EC759C" w:rsidRPr="00EC759C" w:rsidRDefault="00EC759C" w:rsidP="00EC759C">
      <w:pPr>
        <w:numPr>
          <w:ilvl w:val="0"/>
          <w:numId w:val="5"/>
        </w:numPr>
      </w:pPr>
      <w:r w:rsidRPr="00EC759C">
        <w:t>Enable order tracking and cancellation</w:t>
      </w:r>
    </w:p>
    <w:p w14:paraId="3D2F3874" w14:textId="77777777" w:rsidR="00EC759C" w:rsidRPr="00EC759C" w:rsidRDefault="00EC759C" w:rsidP="00EC759C">
      <w:pPr>
        <w:numPr>
          <w:ilvl w:val="0"/>
          <w:numId w:val="5"/>
        </w:numPr>
      </w:pPr>
      <w:r w:rsidRPr="00EC759C">
        <w:t>View order status (Placed, In-Progress, Shipped, Delivered)</w:t>
      </w:r>
    </w:p>
    <w:p w14:paraId="57959B79" w14:textId="77777777" w:rsidR="00EC759C" w:rsidRPr="00EC759C" w:rsidRDefault="00EC759C" w:rsidP="00EC759C">
      <w:pPr>
        <w:rPr>
          <w:b/>
          <w:bCs/>
        </w:rPr>
      </w:pPr>
      <w:r w:rsidRPr="00EC759C">
        <w:rPr>
          <w:b/>
          <w:bCs/>
        </w:rPr>
        <w:t>C. Delivery Management</w:t>
      </w:r>
    </w:p>
    <w:p w14:paraId="217A48ED" w14:textId="77777777" w:rsidR="00EC759C" w:rsidRPr="00EC759C" w:rsidRDefault="00EC759C" w:rsidP="00EC759C">
      <w:pPr>
        <w:numPr>
          <w:ilvl w:val="0"/>
          <w:numId w:val="6"/>
        </w:numPr>
      </w:pPr>
      <w:r w:rsidRPr="00EC759C">
        <w:t>Assign delivery agents and routes</w:t>
      </w:r>
    </w:p>
    <w:p w14:paraId="6B4C6903" w14:textId="77777777" w:rsidR="00EC759C" w:rsidRPr="00EC759C" w:rsidRDefault="00EC759C" w:rsidP="00EC759C">
      <w:pPr>
        <w:numPr>
          <w:ilvl w:val="0"/>
          <w:numId w:val="6"/>
        </w:numPr>
      </w:pPr>
      <w:r w:rsidRPr="00EC759C">
        <w:t>Integrate with Google Maps API for shortest path</w:t>
      </w:r>
    </w:p>
    <w:p w14:paraId="6D658BC7" w14:textId="77777777" w:rsidR="00EC759C" w:rsidRPr="00EC759C" w:rsidRDefault="00EC759C" w:rsidP="00EC759C">
      <w:pPr>
        <w:numPr>
          <w:ilvl w:val="0"/>
          <w:numId w:val="6"/>
        </w:numPr>
      </w:pPr>
      <w:r w:rsidRPr="00EC759C">
        <w:t>View delivery status and ETAs</w:t>
      </w:r>
    </w:p>
    <w:p w14:paraId="6BB03C83" w14:textId="77777777" w:rsidR="00EC759C" w:rsidRPr="00EC759C" w:rsidRDefault="00EC759C" w:rsidP="00EC759C">
      <w:pPr>
        <w:numPr>
          <w:ilvl w:val="0"/>
          <w:numId w:val="6"/>
        </w:numPr>
      </w:pPr>
      <w:r w:rsidRPr="00EC759C">
        <w:t>Capture Proof of Delivery (image or signature)</w:t>
      </w:r>
    </w:p>
    <w:p w14:paraId="630E6B18" w14:textId="77777777" w:rsidR="00EC759C" w:rsidRPr="00EC759C" w:rsidRDefault="00EC759C" w:rsidP="00EC759C">
      <w:pPr>
        <w:rPr>
          <w:b/>
          <w:bCs/>
        </w:rPr>
      </w:pPr>
      <w:r w:rsidRPr="00EC759C">
        <w:rPr>
          <w:b/>
          <w:bCs/>
        </w:rPr>
        <w:t>D. Admin &amp; Dashboard</w:t>
      </w:r>
    </w:p>
    <w:p w14:paraId="3B2F5B26" w14:textId="77777777" w:rsidR="00EC759C" w:rsidRPr="00EC759C" w:rsidRDefault="00EC759C" w:rsidP="00EC759C">
      <w:pPr>
        <w:numPr>
          <w:ilvl w:val="0"/>
          <w:numId w:val="7"/>
        </w:numPr>
      </w:pPr>
      <w:r w:rsidRPr="00EC759C">
        <w:t>Role-based access: Admin, Manager, Agent</w:t>
      </w:r>
    </w:p>
    <w:p w14:paraId="22C89C12" w14:textId="77777777" w:rsidR="00EC759C" w:rsidRPr="00EC759C" w:rsidRDefault="00EC759C" w:rsidP="00EC759C">
      <w:pPr>
        <w:numPr>
          <w:ilvl w:val="0"/>
          <w:numId w:val="7"/>
        </w:numPr>
      </w:pPr>
      <w:r w:rsidRPr="00EC759C">
        <w:t>View orders, deliveries, inventory levels</w:t>
      </w:r>
    </w:p>
    <w:p w14:paraId="05181B29" w14:textId="77777777" w:rsidR="00EC759C" w:rsidRPr="00EC759C" w:rsidRDefault="00EC759C" w:rsidP="00EC759C">
      <w:pPr>
        <w:numPr>
          <w:ilvl w:val="0"/>
          <w:numId w:val="7"/>
        </w:numPr>
      </w:pPr>
      <w:r w:rsidRPr="00EC759C">
        <w:t>Generate and download reports</w:t>
      </w:r>
    </w:p>
    <w:p w14:paraId="08D6A55A" w14:textId="77777777" w:rsidR="00EC759C" w:rsidRPr="00EC759C" w:rsidRDefault="00EC759C" w:rsidP="00EC759C">
      <w:pPr>
        <w:numPr>
          <w:ilvl w:val="0"/>
          <w:numId w:val="7"/>
        </w:numPr>
      </w:pPr>
      <w:r w:rsidRPr="00EC759C">
        <w:t>Perform manual overrides (e.g., reassign order)</w:t>
      </w:r>
    </w:p>
    <w:p w14:paraId="2D921CAD" w14:textId="77777777" w:rsidR="00EC759C" w:rsidRPr="00EC759C" w:rsidRDefault="00EC759C" w:rsidP="00EC759C">
      <w:pPr>
        <w:rPr>
          <w:b/>
          <w:bCs/>
        </w:rPr>
      </w:pPr>
      <w:r w:rsidRPr="00EC759C">
        <w:rPr>
          <w:b/>
          <w:bCs/>
        </w:rPr>
        <w:t>E. Reporting &amp; Analytics</w:t>
      </w:r>
    </w:p>
    <w:p w14:paraId="5962EE6A" w14:textId="77777777" w:rsidR="00EC759C" w:rsidRPr="00EC759C" w:rsidRDefault="00EC759C" w:rsidP="00EC759C">
      <w:pPr>
        <w:numPr>
          <w:ilvl w:val="0"/>
          <w:numId w:val="8"/>
        </w:numPr>
      </w:pPr>
      <w:r w:rsidRPr="00EC759C">
        <w:t>Track fulfillment rates by region/warehouse</w:t>
      </w:r>
    </w:p>
    <w:p w14:paraId="436142FB" w14:textId="77777777" w:rsidR="00EC759C" w:rsidRPr="00EC759C" w:rsidRDefault="00EC759C" w:rsidP="00EC759C">
      <w:pPr>
        <w:numPr>
          <w:ilvl w:val="0"/>
          <w:numId w:val="8"/>
        </w:numPr>
      </w:pPr>
      <w:r w:rsidRPr="00EC759C">
        <w:t>Monitor delivery time trends</w:t>
      </w:r>
    </w:p>
    <w:p w14:paraId="0553754C" w14:textId="77777777" w:rsidR="00EC759C" w:rsidRPr="00EC759C" w:rsidRDefault="00EC759C" w:rsidP="00EC759C">
      <w:pPr>
        <w:numPr>
          <w:ilvl w:val="0"/>
          <w:numId w:val="8"/>
        </w:numPr>
      </w:pPr>
      <w:r w:rsidRPr="00EC759C">
        <w:t>Predict future demand using historical data</w:t>
      </w:r>
    </w:p>
    <w:p w14:paraId="6DC79D7A" w14:textId="77777777" w:rsidR="00EC759C" w:rsidRPr="00EC759C" w:rsidRDefault="00EC759C" w:rsidP="00EC759C">
      <w:pPr>
        <w:numPr>
          <w:ilvl w:val="0"/>
          <w:numId w:val="8"/>
        </w:numPr>
      </w:pPr>
      <w:r w:rsidRPr="00EC759C">
        <w:t>Inventory aging and waste analysis</w:t>
      </w:r>
    </w:p>
    <w:p w14:paraId="1DF14C5B" w14:textId="77777777" w:rsidR="00EC759C" w:rsidRPr="00EC759C" w:rsidRDefault="00000000" w:rsidP="00EC759C">
      <w:r>
        <w:pict w14:anchorId="2AC13653">
          <v:rect id="_x0000_i1029" style="width:0;height:1.5pt" o:hralign="center" o:hrstd="t" o:hrnoshade="t" o:hr="t" fillcolor="#222" stroked="f"/>
        </w:pict>
      </w:r>
    </w:p>
    <w:p w14:paraId="4D0AFC6D" w14:textId="01660CB1" w:rsidR="00EC759C" w:rsidRPr="00EC759C" w:rsidRDefault="00EC759C" w:rsidP="00EC759C">
      <w:pPr>
        <w:rPr>
          <w:b/>
          <w:bCs/>
        </w:rPr>
      </w:pPr>
      <w:r w:rsidRPr="00EC759C">
        <w:rPr>
          <w:b/>
          <w:bCs/>
          <w:noProof/>
        </w:rPr>
        <w:drawing>
          <wp:inline distT="0" distB="0" distL="0" distR="0" wp14:anchorId="514DCAEB" wp14:editId="3254FC76">
            <wp:extent cx="685800" cy="685800"/>
            <wp:effectExtent l="0" t="0" r="0" b="0"/>
            <wp:docPr id="1294074210"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5. Non-Functional Requirements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91"/>
        <w:gridCol w:w="7441"/>
      </w:tblGrid>
      <w:tr w:rsidR="00EC759C" w:rsidRPr="00EC759C" w14:paraId="6B235B0A" w14:textId="77777777" w:rsidTr="00EC759C">
        <w:trPr>
          <w:tblHeader/>
          <w:tblCellSpacing w:w="15" w:type="dxa"/>
        </w:trPr>
        <w:tc>
          <w:tcPr>
            <w:tcW w:w="0" w:type="auto"/>
            <w:shd w:val="clear" w:color="auto" w:fill="FFFFFF"/>
            <w:vAlign w:val="center"/>
            <w:hideMark/>
          </w:tcPr>
          <w:p w14:paraId="3982B25F" w14:textId="77777777" w:rsidR="00EC759C" w:rsidRPr="00EC759C" w:rsidRDefault="00EC759C" w:rsidP="00EC759C">
            <w:pPr>
              <w:rPr>
                <w:b/>
                <w:bCs/>
              </w:rPr>
            </w:pPr>
            <w:r w:rsidRPr="00EC759C">
              <w:rPr>
                <w:b/>
                <w:bCs/>
              </w:rPr>
              <w:lastRenderedPageBreak/>
              <w:t>Category</w:t>
            </w:r>
          </w:p>
        </w:tc>
        <w:tc>
          <w:tcPr>
            <w:tcW w:w="0" w:type="auto"/>
            <w:shd w:val="clear" w:color="auto" w:fill="FFFFFF"/>
            <w:vAlign w:val="center"/>
            <w:hideMark/>
          </w:tcPr>
          <w:p w14:paraId="6601B901" w14:textId="77777777" w:rsidR="00EC759C" w:rsidRPr="00EC759C" w:rsidRDefault="00EC759C" w:rsidP="00EC759C">
            <w:pPr>
              <w:rPr>
                <w:b/>
                <w:bCs/>
              </w:rPr>
            </w:pPr>
            <w:r w:rsidRPr="00EC759C">
              <w:rPr>
                <w:b/>
                <w:bCs/>
              </w:rPr>
              <w:t>Requirement</w:t>
            </w:r>
          </w:p>
        </w:tc>
      </w:tr>
      <w:tr w:rsidR="00EC759C" w:rsidRPr="00EC759C" w14:paraId="3AD6FBE2" w14:textId="77777777" w:rsidTr="00EC759C">
        <w:trPr>
          <w:tblCellSpacing w:w="15" w:type="dxa"/>
        </w:trPr>
        <w:tc>
          <w:tcPr>
            <w:tcW w:w="0" w:type="auto"/>
            <w:shd w:val="clear" w:color="auto" w:fill="FFFFFF"/>
            <w:vAlign w:val="center"/>
            <w:hideMark/>
          </w:tcPr>
          <w:p w14:paraId="46687C41" w14:textId="77777777" w:rsidR="00EC759C" w:rsidRPr="00EC759C" w:rsidRDefault="00EC759C" w:rsidP="00EC759C">
            <w:r w:rsidRPr="00EC759C">
              <w:rPr>
                <w:b/>
                <w:bCs/>
              </w:rPr>
              <w:t>Performance</w:t>
            </w:r>
          </w:p>
        </w:tc>
        <w:tc>
          <w:tcPr>
            <w:tcW w:w="0" w:type="auto"/>
            <w:shd w:val="clear" w:color="auto" w:fill="FFFFFF"/>
            <w:vAlign w:val="center"/>
            <w:hideMark/>
          </w:tcPr>
          <w:p w14:paraId="31739990" w14:textId="77777777" w:rsidR="00EC759C" w:rsidRPr="00EC759C" w:rsidRDefault="00EC759C" w:rsidP="00EC759C">
            <w:r w:rsidRPr="00EC759C">
              <w:t>&lt;2 second response time for every action</w:t>
            </w:r>
          </w:p>
        </w:tc>
      </w:tr>
      <w:tr w:rsidR="00EC759C" w:rsidRPr="00EC759C" w14:paraId="24115FB2" w14:textId="77777777" w:rsidTr="00EC759C">
        <w:trPr>
          <w:tblCellSpacing w:w="15" w:type="dxa"/>
        </w:trPr>
        <w:tc>
          <w:tcPr>
            <w:tcW w:w="0" w:type="auto"/>
            <w:shd w:val="clear" w:color="auto" w:fill="FFFFFF"/>
            <w:vAlign w:val="center"/>
            <w:hideMark/>
          </w:tcPr>
          <w:p w14:paraId="6489ED62" w14:textId="77777777" w:rsidR="00EC759C" w:rsidRPr="00EC759C" w:rsidRDefault="00EC759C" w:rsidP="00EC759C">
            <w:r w:rsidRPr="00EC759C">
              <w:rPr>
                <w:b/>
                <w:bCs/>
              </w:rPr>
              <w:t>Scalability</w:t>
            </w:r>
          </w:p>
        </w:tc>
        <w:tc>
          <w:tcPr>
            <w:tcW w:w="0" w:type="auto"/>
            <w:shd w:val="clear" w:color="auto" w:fill="FFFFFF"/>
            <w:vAlign w:val="center"/>
            <w:hideMark/>
          </w:tcPr>
          <w:p w14:paraId="1A64B21A" w14:textId="77777777" w:rsidR="00EC759C" w:rsidRPr="00EC759C" w:rsidRDefault="00EC759C" w:rsidP="00EC759C">
            <w:r w:rsidRPr="00EC759C">
              <w:t>System should handle &gt;100,000 daily orders</w:t>
            </w:r>
          </w:p>
        </w:tc>
      </w:tr>
      <w:tr w:rsidR="00EC759C" w:rsidRPr="00EC759C" w14:paraId="31C83813" w14:textId="77777777" w:rsidTr="00EC759C">
        <w:trPr>
          <w:tblCellSpacing w:w="15" w:type="dxa"/>
        </w:trPr>
        <w:tc>
          <w:tcPr>
            <w:tcW w:w="0" w:type="auto"/>
            <w:shd w:val="clear" w:color="auto" w:fill="FFFFFF"/>
            <w:vAlign w:val="center"/>
            <w:hideMark/>
          </w:tcPr>
          <w:p w14:paraId="4990F7BF" w14:textId="77777777" w:rsidR="00EC759C" w:rsidRPr="00EC759C" w:rsidRDefault="00EC759C" w:rsidP="00EC759C">
            <w:r w:rsidRPr="00EC759C">
              <w:rPr>
                <w:b/>
                <w:bCs/>
              </w:rPr>
              <w:t>Security</w:t>
            </w:r>
          </w:p>
        </w:tc>
        <w:tc>
          <w:tcPr>
            <w:tcW w:w="0" w:type="auto"/>
            <w:shd w:val="clear" w:color="auto" w:fill="FFFFFF"/>
            <w:vAlign w:val="center"/>
            <w:hideMark/>
          </w:tcPr>
          <w:p w14:paraId="597D2A2F" w14:textId="77777777" w:rsidR="00EC759C" w:rsidRPr="00EC759C" w:rsidRDefault="00EC759C" w:rsidP="00EC759C">
            <w:r w:rsidRPr="00EC759C">
              <w:t>Role-based access, data encryption, audit logging</w:t>
            </w:r>
          </w:p>
        </w:tc>
      </w:tr>
      <w:tr w:rsidR="00EC759C" w:rsidRPr="00EC759C" w14:paraId="2B9E8C9B" w14:textId="77777777" w:rsidTr="00EC759C">
        <w:trPr>
          <w:tblCellSpacing w:w="15" w:type="dxa"/>
        </w:trPr>
        <w:tc>
          <w:tcPr>
            <w:tcW w:w="0" w:type="auto"/>
            <w:shd w:val="clear" w:color="auto" w:fill="FFFFFF"/>
            <w:vAlign w:val="center"/>
            <w:hideMark/>
          </w:tcPr>
          <w:p w14:paraId="691BF310" w14:textId="77777777" w:rsidR="00EC759C" w:rsidRPr="00EC759C" w:rsidRDefault="00EC759C" w:rsidP="00EC759C">
            <w:r w:rsidRPr="00EC759C">
              <w:rPr>
                <w:b/>
                <w:bCs/>
              </w:rPr>
              <w:t>Availability</w:t>
            </w:r>
          </w:p>
        </w:tc>
        <w:tc>
          <w:tcPr>
            <w:tcW w:w="0" w:type="auto"/>
            <w:shd w:val="clear" w:color="auto" w:fill="FFFFFF"/>
            <w:vAlign w:val="center"/>
            <w:hideMark/>
          </w:tcPr>
          <w:p w14:paraId="7048958F" w14:textId="77777777" w:rsidR="00EC759C" w:rsidRPr="00EC759C" w:rsidRDefault="00EC759C" w:rsidP="00EC759C">
            <w:r w:rsidRPr="00EC759C">
              <w:t>24x7 uptime with auto-recovery in case of system failure</w:t>
            </w:r>
          </w:p>
        </w:tc>
      </w:tr>
      <w:tr w:rsidR="00EC759C" w:rsidRPr="00EC759C" w14:paraId="5F65425B" w14:textId="77777777" w:rsidTr="00EC759C">
        <w:trPr>
          <w:tblCellSpacing w:w="15" w:type="dxa"/>
        </w:trPr>
        <w:tc>
          <w:tcPr>
            <w:tcW w:w="0" w:type="auto"/>
            <w:shd w:val="clear" w:color="auto" w:fill="FFFFFF"/>
            <w:vAlign w:val="center"/>
            <w:hideMark/>
          </w:tcPr>
          <w:p w14:paraId="7C84E14F" w14:textId="77777777" w:rsidR="00EC759C" w:rsidRPr="00EC759C" w:rsidRDefault="00EC759C" w:rsidP="00EC759C">
            <w:r w:rsidRPr="00EC759C">
              <w:rPr>
                <w:b/>
                <w:bCs/>
              </w:rPr>
              <w:t>Integration</w:t>
            </w:r>
          </w:p>
        </w:tc>
        <w:tc>
          <w:tcPr>
            <w:tcW w:w="0" w:type="auto"/>
            <w:shd w:val="clear" w:color="auto" w:fill="FFFFFF"/>
            <w:vAlign w:val="center"/>
            <w:hideMark/>
          </w:tcPr>
          <w:p w14:paraId="10C48D16" w14:textId="77777777" w:rsidR="00EC759C" w:rsidRPr="00EC759C" w:rsidRDefault="00EC759C" w:rsidP="00EC759C">
            <w:r w:rsidRPr="00EC759C">
              <w:t>Plug-and-play with APIs like Google Maps, WhatsApp, SMS Gateways</w:t>
            </w:r>
          </w:p>
        </w:tc>
      </w:tr>
      <w:tr w:rsidR="00EC759C" w:rsidRPr="00EC759C" w14:paraId="258670B6" w14:textId="77777777" w:rsidTr="00EC759C">
        <w:trPr>
          <w:tblCellSpacing w:w="15" w:type="dxa"/>
        </w:trPr>
        <w:tc>
          <w:tcPr>
            <w:tcW w:w="0" w:type="auto"/>
            <w:shd w:val="clear" w:color="auto" w:fill="FFFFFF"/>
            <w:vAlign w:val="center"/>
            <w:hideMark/>
          </w:tcPr>
          <w:p w14:paraId="4AAF9432" w14:textId="77777777" w:rsidR="00EC759C" w:rsidRPr="00EC759C" w:rsidRDefault="00EC759C" w:rsidP="00EC759C">
            <w:r w:rsidRPr="00EC759C">
              <w:rPr>
                <w:b/>
                <w:bCs/>
              </w:rPr>
              <w:t>Mobility</w:t>
            </w:r>
          </w:p>
        </w:tc>
        <w:tc>
          <w:tcPr>
            <w:tcW w:w="0" w:type="auto"/>
            <w:shd w:val="clear" w:color="auto" w:fill="FFFFFF"/>
            <w:vAlign w:val="center"/>
            <w:hideMark/>
          </w:tcPr>
          <w:p w14:paraId="4CD514A9" w14:textId="77777777" w:rsidR="00EC759C" w:rsidRPr="00EC759C" w:rsidRDefault="00EC759C" w:rsidP="00EC759C">
            <w:r w:rsidRPr="00EC759C">
              <w:t>Mobile responsive for managers and a dedicated app for delivery agents</w:t>
            </w:r>
          </w:p>
        </w:tc>
      </w:tr>
    </w:tbl>
    <w:p w14:paraId="319EBD60" w14:textId="77777777" w:rsidR="00EC759C" w:rsidRPr="00EC759C" w:rsidRDefault="00000000" w:rsidP="00EC759C">
      <w:r>
        <w:pict w14:anchorId="306E7F20">
          <v:rect id="_x0000_i1030" style="width:0;height:1.5pt" o:hralign="center" o:hrstd="t" o:hrnoshade="t" o:hr="t" fillcolor="#222" stroked="f"/>
        </w:pict>
      </w:r>
    </w:p>
    <w:p w14:paraId="31D3DBC0" w14:textId="048C76B2" w:rsidR="00EC759C" w:rsidRPr="00EC759C" w:rsidRDefault="00EC759C" w:rsidP="00EC759C">
      <w:pPr>
        <w:rPr>
          <w:b/>
          <w:bCs/>
        </w:rPr>
      </w:pPr>
      <w:r w:rsidRPr="00EC759C">
        <w:rPr>
          <w:b/>
          <w:bCs/>
          <w:noProof/>
        </w:rPr>
        <w:drawing>
          <wp:inline distT="0" distB="0" distL="0" distR="0" wp14:anchorId="1A0FBBBB" wp14:editId="5C214CCF">
            <wp:extent cx="685800" cy="685800"/>
            <wp:effectExtent l="0" t="0" r="0" b="0"/>
            <wp:docPr id="934755987"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6. Stakeholders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24"/>
        <w:gridCol w:w="5812"/>
      </w:tblGrid>
      <w:tr w:rsidR="00EC759C" w:rsidRPr="00EC759C" w14:paraId="0DF70536" w14:textId="77777777" w:rsidTr="00EC759C">
        <w:trPr>
          <w:tblHeader/>
          <w:tblCellSpacing w:w="15" w:type="dxa"/>
        </w:trPr>
        <w:tc>
          <w:tcPr>
            <w:tcW w:w="0" w:type="auto"/>
            <w:shd w:val="clear" w:color="auto" w:fill="FFFFFF"/>
            <w:vAlign w:val="center"/>
            <w:hideMark/>
          </w:tcPr>
          <w:p w14:paraId="27A2205B" w14:textId="77777777" w:rsidR="00EC759C" w:rsidRPr="00EC759C" w:rsidRDefault="00EC759C" w:rsidP="00EC759C">
            <w:pPr>
              <w:rPr>
                <w:b/>
                <w:bCs/>
              </w:rPr>
            </w:pPr>
            <w:r w:rsidRPr="00EC759C">
              <w:rPr>
                <w:b/>
                <w:bCs/>
              </w:rPr>
              <w:t>Role</w:t>
            </w:r>
          </w:p>
        </w:tc>
        <w:tc>
          <w:tcPr>
            <w:tcW w:w="0" w:type="auto"/>
            <w:shd w:val="clear" w:color="auto" w:fill="FFFFFF"/>
            <w:vAlign w:val="center"/>
            <w:hideMark/>
          </w:tcPr>
          <w:p w14:paraId="11C0011A" w14:textId="77777777" w:rsidR="00EC759C" w:rsidRPr="00EC759C" w:rsidRDefault="00EC759C" w:rsidP="00EC759C">
            <w:pPr>
              <w:rPr>
                <w:b/>
                <w:bCs/>
              </w:rPr>
            </w:pPr>
            <w:r w:rsidRPr="00EC759C">
              <w:rPr>
                <w:b/>
                <w:bCs/>
              </w:rPr>
              <w:t>Responsibility</w:t>
            </w:r>
          </w:p>
        </w:tc>
      </w:tr>
      <w:tr w:rsidR="00EC759C" w:rsidRPr="00EC759C" w14:paraId="6E745292" w14:textId="77777777" w:rsidTr="00EC759C">
        <w:trPr>
          <w:tblCellSpacing w:w="15" w:type="dxa"/>
        </w:trPr>
        <w:tc>
          <w:tcPr>
            <w:tcW w:w="0" w:type="auto"/>
            <w:shd w:val="clear" w:color="auto" w:fill="FFFFFF"/>
            <w:vAlign w:val="center"/>
            <w:hideMark/>
          </w:tcPr>
          <w:p w14:paraId="588F9606" w14:textId="77777777" w:rsidR="00EC759C" w:rsidRPr="00EC759C" w:rsidRDefault="00EC759C" w:rsidP="00EC759C">
            <w:r w:rsidRPr="00EC759C">
              <w:t>Business Owner</w:t>
            </w:r>
          </w:p>
        </w:tc>
        <w:tc>
          <w:tcPr>
            <w:tcW w:w="0" w:type="auto"/>
            <w:shd w:val="clear" w:color="auto" w:fill="FFFFFF"/>
            <w:vAlign w:val="center"/>
            <w:hideMark/>
          </w:tcPr>
          <w:p w14:paraId="177B40DE" w14:textId="77777777" w:rsidR="00EC759C" w:rsidRPr="00EC759C" w:rsidRDefault="00EC759C" w:rsidP="00EC759C">
            <w:r w:rsidRPr="00EC759C">
              <w:t>Approves requirements, budgets, and timelines</w:t>
            </w:r>
          </w:p>
        </w:tc>
      </w:tr>
      <w:tr w:rsidR="00EC759C" w:rsidRPr="00EC759C" w14:paraId="18E8CBC0" w14:textId="77777777" w:rsidTr="00EC759C">
        <w:trPr>
          <w:tblCellSpacing w:w="15" w:type="dxa"/>
        </w:trPr>
        <w:tc>
          <w:tcPr>
            <w:tcW w:w="0" w:type="auto"/>
            <w:shd w:val="clear" w:color="auto" w:fill="FFFFFF"/>
            <w:vAlign w:val="center"/>
            <w:hideMark/>
          </w:tcPr>
          <w:p w14:paraId="7F90A7A4" w14:textId="77777777" w:rsidR="00EC759C" w:rsidRPr="00EC759C" w:rsidRDefault="00EC759C" w:rsidP="00EC759C">
            <w:r w:rsidRPr="00EC759C">
              <w:t>IT Manager</w:t>
            </w:r>
          </w:p>
        </w:tc>
        <w:tc>
          <w:tcPr>
            <w:tcW w:w="0" w:type="auto"/>
            <w:shd w:val="clear" w:color="auto" w:fill="FFFFFF"/>
            <w:vAlign w:val="center"/>
            <w:hideMark/>
          </w:tcPr>
          <w:p w14:paraId="6B7C417A" w14:textId="77777777" w:rsidR="00EC759C" w:rsidRPr="00EC759C" w:rsidRDefault="00EC759C" w:rsidP="00EC759C">
            <w:r w:rsidRPr="00EC759C">
              <w:t>Ensures alignment with enterprise systems and security</w:t>
            </w:r>
          </w:p>
        </w:tc>
      </w:tr>
      <w:tr w:rsidR="00EC759C" w:rsidRPr="00EC759C" w14:paraId="3B370B5B" w14:textId="77777777" w:rsidTr="00EC759C">
        <w:trPr>
          <w:tblCellSpacing w:w="15" w:type="dxa"/>
        </w:trPr>
        <w:tc>
          <w:tcPr>
            <w:tcW w:w="0" w:type="auto"/>
            <w:shd w:val="clear" w:color="auto" w:fill="FFFFFF"/>
            <w:vAlign w:val="center"/>
            <w:hideMark/>
          </w:tcPr>
          <w:p w14:paraId="35DD43EA" w14:textId="77777777" w:rsidR="00EC759C" w:rsidRPr="00EC759C" w:rsidRDefault="00EC759C" w:rsidP="00EC759C">
            <w:r w:rsidRPr="00EC759C">
              <w:t>Operations Lead</w:t>
            </w:r>
          </w:p>
        </w:tc>
        <w:tc>
          <w:tcPr>
            <w:tcW w:w="0" w:type="auto"/>
            <w:shd w:val="clear" w:color="auto" w:fill="FFFFFF"/>
            <w:vAlign w:val="center"/>
            <w:hideMark/>
          </w:tcPr>
          <w:p w14:paraId="04834692" w14:textId="77777777" w:rsidR="00EC759C" w:rsidRPr="00EC759C" w:rsidRDefault="00EC759C" w:rsidP="00EC759C">
            <w:r w:rsidRPr="00EC759C">
              <w:t>Provides warehouse and delivery process details</w:t>
            </w:r>
          </w:p>
        </w:tc>
      </w:tr>
      <w:tr w:rsidR="00EC759C" w:rsidRPr="00EC759C" w14:paraId="4030601B" w14:textId="77777777" w:rsidTr="00EC759C">
        <w:trPr>
          <w:tblCellSpacing w:w="15" w:type="dxa"/>
        </w:trPr>
        <w:tc>
          <w:tcPr>
            <w:tcW w:w="0" w:type="auto"/>
            <w:shd w:val="clear" w:color="auto" w:fill="FFFFFF"/>
            <w:vAlign w:val="center"/>
            <w:hideMark/>
          </w:tcPr>
          <w:p w14:paraId="49BB845D" w14:textId="77777777" w:rsidR="00EC759C" w:rsidRPr="00EC759C" w:rsidRDefault="00EC759C" w:rsidP="00EC759C">
            <w:r w:rsidRPr="00EC759C">
              <w:t>Plant/Warehouse Managers</w:t>
            </w:r>
          </w:p>
        </w:tc>
        <w:tc>
          <w:tcPr>
            <w:tcW w:w="0" w:type="auto"/>
            <w:shd w:val="clear" w:color="auto" w:fill="FFFFFF"/>
            <w:vAlign w:val="center"/>
            <w:hideMark/>
          </w:tcPr>
          <w:p w14:paraId="39D1C99D" w14:textId="77777777" w:rsidR="00EC759C" w:rsidRPr="00EC759C" w:rsidRDefault="00EC759C" w:rsidP="00EC759C">
            <w:r w:rsidRPr="00EC759C">
              <w:t>End-users of inventory and dispatch features</w:t>
            </w:r>
          </w:p>
        </w:tc>
      </w:tr>
      <w:tr w:rsidR="00EC759C" w:rsidRPr="00EC759C" w14:paraId="6062195C" w14:textId="77777777" w:rsidTr="00EC759C">
        <w:trPr>
          <w:tblCellSpacing w:w="15" w:type="dxa"/>
        </w:trPr>
        <w:tc>
          <w:tcPr>
            <w:tcW w:w="0" w:type="auto"/>
            <w:shd w:val="clear" w:color="auto" w:fill="FFFFFF"/>
            <w:vAlign w:val="center"/>
            <w:hideMark/>
          </w:tcPr>
          <w:p w14:paraId="1AE3BE02" w14:textId="77777777" w:rsidR="00EC759C" w:rsidRPr="00EC759C" w:rsidRDefault="00EC759C" w:rsidP="00EC759C">
            <w:r w:rsidRPr="00EC759C">
              <w:t>Delivery Partners</w:t>
            </w:r>
          </w:p>
        </w:tc>
        <w:tc>
          <w:tcPr>
            <w:tcW w:w="0" w:type="auto"/>
            <w:shd w:val="clear" w:color="auto" w:fill="FFFFFF"/>
            <w:vAlign w:val="center"/>
            <w:hideMark/>
          </w:tcPr>
          <w:p w14:paraId="2DFD102B" w14:textId="77777777" w:rsidR="00EC759C" w:rsidRPr="00EC759C" w:rsidRDefault="00EC759C" w:rsidP="00EC759C">
            <w:r w:rsidRPr="00EC759C">
              <w:t>Execute delivery operations using the mobile app</w:t>
            </w:r>
          </w:p>
        </w:tc>
      </w:tr>
      <w:tr w:rsidR="00EC759C" w:rsidRPr="00EC759C" w14:paraId="2B752F3B" w14:textId="77777777" w:rsidTr="00EC759C">
        <w:trPr>
          <w:tblCellSpacing w:w="15" w:type="dxa"/>
        </w:trPr>
        <w:tc>
          <w:tcPr>
            <w:tcW w:w="0" w:type="auto"/>
            <w:shd w:val="clear" w:color="auto" w:fill="FFFFFF"/>
            <w:vAlign w:val="center"/>
            <w:hideMark/>
          </w:tcPr>
          <w:p w14:paraId="2E73D329" w14:textId="77777777" w:rsidR="00EC759C" w:rsidRPr="00EC759C" w:rsidRDefault="00EC759C" w:rsidP="00EC759C">
            <w:r w:rsidRPr="00EC759C">
              <w:t>Product Team</w:t>
            </w:r>
          </w:p>
        </w:tc>
        <w:tc>
          <w:tcPr>
            <w:tcW w:w="0" w:type="auto"/>
            <w:shd w:val="clear" w:color="auto" w:fill="FFFFFF"/>
            <w:vAlign w:val="center"/>
            <w:hideMark/>
          </w:tcPr>
          <w:p w14:paraId="2C78A596" w14:textId="77777777" w:rsidR="00EC759C" w:rsidRPr="00EC759C" w:rsidRDefault="00EC759C" w:rsidP="00EC759C">
            <w:r w:rsidRPr="00EC759C">
              <w:t>Monitors delivery and order lifecycle</w:t>
            </w:r>
          </w:p>
        </w:tc>
      </w:tr>
    </w:tbl>
    <w:p w14:paraId="49A1A5B4" w14:textId="77777777" w:rsidR="00EC759C" w:rsidRPr="00EC759C" w:rsidRDefault="00000000" w:rsidP="00EC759C">
      <w:r>
        <w:pict w14:anchorId="68A1A4E3">
          <v:rect id="_x0000_i1031" style="width:0;height:1.5pt" o:hralign="center" o:hrstd="t" o:hrnoshade="t" o:hr="t" fillcolor="#222" stroked="f"/>
        </w:pict>
      </w:r>
    </w:p>
    <w:p w14:paraId="595EB7DE" w14:textId="38B7D200" w:rsidR="00EC759C" w:rsidRPr="00EC759C" w:rsidRDefault="00EC759C" w:rsidP="00EC759C">
      <w:pPr>
        <w:rPr>
          <w:b/>
          <w:bCs/>
        </w:rPr>
      </w:pPr>
      <w:r w:rsidRPr="00EC759C">
        <w:rPr>
          <w:b/>
          <w:bCs/>
          <w:noProof/>
        </w:rPr>
        <w:drawing>
          <wp:inline distT="0" distB="0" distL="0" distR="0" wp14:anchorId="1C3F7BE6" wp14:editId="70BA5E12">
            <wp:extent cx="685800" cy="685800"/>
            <wp:effectExtent l="0" t="0" r="0" b="0"/>
            <wp:docPr id="1476622378"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7. Assumptions &amp; Constraints</w:t>
      </w:r>
    </w:p>
    <w:p w14:paraId="21C09272" w14:textId="77777777" w:rsidR="00EC759C" w:rsidRPr="00EC759C" w:rsidRDefault="00EC759C" w:rsidP="00EC759C">
      <w:pPr>
        <w:numPr>
          <w:ilvl w:val="0"/>
          <w:numId w:val="9"/>
        </w:numPr>
      </w:pPr>
      <w:r w:rsidRPr="00EC759C">
        <w:t>Internet access available at all warehouse/plant locations.</w:t>
      </w:r>
    </w:p>
    <w:p w14:paraId="73BEEE3C" w14:textId="77777777" w:rsidR="00EC759C" w:rsidRPr="00EC759C" w:rsidRDefault="00EC759C" w:rsidP="00EC759C">
      <w:pPr>
        <w:numPr>
          <w:ilvl w:val="0"/>
          <w:numId w:val="9"/>
        </w:numPr>
      </w:pPr>
      <w:r w:rsidRPr="00EC759C">
        <w:t>Delivery agents are provided smartphones.</w:t>
      </w:r>
    </w:p>
    <w:p w14:paraId="7EC6774B" w14:textId="77777777" w:rsidR="00EC759C" w:rsidRPr="00EC759C" w:rsidRDefault="00EC759C" w:rsidP="00EC759C">
      <w:pPr>
        <w:numPr>
          <w:ilvl w:val="0"/>
          <w:numId w:val="9"/>
        </w:numPr>
      </w:pPr>
      <w:r w:rsidRPr="00EC759C">
        <w:t>Route optimization APIs are licensed or open-source.</w:t>
      </w:r>
    </w:p>
    <w:p w14:paraId="1EDB700F" w14:textId="77777777" w:rsidR="00EC759C" w:rsidRPr="00EC759C" w:rsidRDefault="00EC759C" w:rsidP="00EC759C">
      <w:pPr>
        <w:numPr>
          <w:ilvl w:val="0"/>
          <w:numId w:val="9"/>
        </w:numPr>
      </w:pPr>
      <w:r w:rsidRPr="00EC759C">
        <w:t>Barcode scanners are available at dispatch points.</w:t>
      </w:r>
    </w:p>
    <w:p w14:paraId="6366B402" w14:textId="77777777" w:rsidR="00EC759C" w:rsidRPr="00EC759C" w:rsidRDefault="00EC759C" w:rsidP="00EC759C">
      <w:pPr>
        <w:numPr>
          <w:ilvl w:val="0"/>
          <w:numId w:val="9"/>
        </w:numPr>
      </w:pPr>
      <w:r w:rsidRPr="00EC759C">
        <w:lastRenderedPageBreak/>
        <w:t>All orders are fulfilled only from company-owned warehouses (no third-party drop shipping).</w:t>
      </w:r>
    </w:p>
    <w:p w14:paraId="76149248" w14:textId="77777777" w:rsidR="00EC759C" w:rsidRPr="00EC759C" w:rsidRDefault="00000000" w:rsidP="00EC759C">
      <w:r>
        <w:pict w14:anchorId="4A80DB74">
          <v:rect id="_x0000_i1032" style="width:0;height:1.5pt" o:hralign="center" o:hrstd="t" o:hrnoshade="t" o:hr="t" fillcolor="#222" stroked="f"/>
        </w:pict>
      </w:r>
    </w:p>
    <w:p w14:paraId="0E3CC108" w14:textId="708BFC58" w:rsidR="00EC759C" w:rsidRPr="00EC759C" w:rsidRDefault="00EC759C" w:rsidP="00EC759C">
      <w:pPr>
        <w:rPr>
          <w:b/>
          <w:bCs/>
        </w:rPr>
      </w:pPr>
      <w:r w:rsidRPr="00EC759C">
        <w:rPr>
          <w:b/>
          <w:bCs/>
          <w:noProof/>
        </w:rPr>
        <w:drawing>
          <wp:inline distT="0" distB="0" distL="0" distR="0" wp14:anchorId="4C6FD41F" wp14:editId="4A31B8D1">
            <wp:extent cx="685800" cy="685800"/>
            <wp:effectExtent l="0" t="0" r="0" b="0"/>
            <wp:docPr id="114761637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8. Project Plan (Timeline)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83"/>
        <w:gridCol w:w="1292"/>
        <w:gridCol w:w="5243"/>
      </w:tblGrid>
      <w:tr w:rsidR="00EC759C" w:rsidRPr="00EC759C" w14:paraId="6821F4CF" w14:textId="77777777" w:rsidTr="00EC759C">
        <w:trPr>
          <w:tblHeader/>
          <w:tblCellSpacing w:w="15" w:type="dxa"/>
        </w:trPr>
        <w:tc>
          <w:tcPr>
            <w:tcW w:w="0" w:type="auto"/>
            <w:shd w:val="clear" w:color="auto" w:fill="FFFFFF"/>
            <w:vAlign w:val="center"/>
            <w:hideMark/>
          </w:tcPr>
          <w:p w14:paraId="4BC60089" w14:textId="77777777" w:rsidR="00EC759C" w:rsidRPr="00EC759C" w:rsidRDefault="00EC759C" w:rsidP="00EC759C">
            <w:pPr>
              <w:rPr>
                <w:b/>
                <w:bCs/>
              </w:rPr>
            </w:pPr>
            <w:r w:rsidRPr="00EC759C">
              <w:rPr>
                <w:b/>
                <w:bCs/>
              </w:rPr>
              <w:t>Phase</w:t>
            </w:r>
          </w:p>
        </w:tc>
        <w:tc>
          <w:tcPr>
            <w:tcW w:w="0" w:type="auto"/>
            <w:shd w:val="clear" w:color="auto" w:fill="FFFFFF"/>
            <w:vAlign w:val="center"/>
            <w:hideMark/>
          </w:tcPr>
          <w:p w14:paraId="060F5D31" w14:textId="77777777" w:rsidR="00EC759C" w:rsidRPr="00EC759C" w:rsidRDefault="00EC759C" w:rsidP="00EC759C">
            <w:pPr>
              <w:rPr>
                <w:b/>
                <w:bCs/>
              </w:rPr>
            </w:pPr>
            <w:r w:rsidRPr="00EC759C">
              <w:rPr>
                <w:b/>
                <w:bCs/>
              </w:rPr>
              <w:t>Duration</w:t>
            </w:r>
          </w:p>
        </w:tc>
        <w:tc>
          <w:tcPr>
            <w:tcW w:w="0" w:type="auto"/>
            <w:shd w:val="clear" w:color="auto" w:fill="FFFFFF"/>
            <w:vAlign w:val="center"/>
            <w:hideMark/>
          </w:tcPr>
          <w:p w14:paraId="1676D6FA" w14:textId="77777777" w:rsidR="00EC759C" w:rsidRPr="00EC759C" w:rsidRDefault="00EC759C" w:rsidP="00EC759C">
            <w:pPr>
              <w:rPr>
                <w:b/>
                <w:bCs/>
              </w:rPr>
            </w:pPr>
            <w:r w:rsidRPr="00EC759C">
              <w:rPr>
                <w:b/>
                <w:bCs/>
              </w:rPr>
              <w:t>Key Deliverables</w:t>
            </w:r>
          </w:p>
        </w:tc>
      </w:tr>
      <w:tr w:rsidR="00EC759C" w:rsidRPr="00EC759C" w14:paraId="6AE6075D" w14:textId="77777777" w:rsidTr="00EC759C">
        <w:trPr>
          <w:tblCellSpacing w:w="15" w:type="dxa"/>
        </w:trPr>
        <w:tc>
          <w:tcPr>
            <w:tcW w:w="0" w:type="auto"/>
            <w:shd w:val="clear" w:color="auto" w:fill="FFFFFF"/>
            <w:vAlign w:val="center"/>
            <w:hideMark/>
          </w:tcPr>
          <w:p w14:paraId="79B987AE" w14:textId="77777777" w:rsidR="00EC759C" w:rsidRPr="00EC759C" w:rsidRDefault="00EC759C" w:rsidP="00EC759C">
            <w:r w:rsidRPr="00EC759C">
              <w:t>Requirement Gathering</w:t>
            </w:r>
          </w:p>
        </w:tc>
        <w:tc>
          <w:tcPr>
            <w:tcW w:w="0" w:type="auto"/>
            <w:shd w:val="clear" w:color="auto" w:fill="FFFFFF"/>
            <w:vAlign w:val="center"/>
            <w:hideMark/>
          </w:tcPr>
          <w:p w14:paraId="5D972049" w14:textId="77777777" w:rsidR="00EC759C" w:rsidRPr="00EC759C" w:rsidRDefault="00EC759C" w:rsidP="00EC759C">
            <w:r w:rsidRPr="00EC759C">
              <w:t>Week 1–2</w:t>
            </w:r>
          </w:p>
        </w:tc>
        <w:tc>
          <w:tcPr>
            <w:tcW w:w="0" w:type="auto"/>
            <w:shd w:val="clear" w:color="auto" w:fill="FFFFFF"/>
            <w:vAlign w:val="center"/>
            <w:hideMark/>
          </w:tcPr>
          <w:p w14:paraId="09BE76F3" w14:textId="77777777" w:rsidR="00EC759C" w:rsidRPr="00EC759C" w:rsidRDefault="00EC759C" w:rsidP="00EC759C">
            <w:r w:rsidRPr="00EC759C">
              <w:t>BRD, user stories, use cases</w:t>
            </w:r>
          </w:p>
        </w:tc>
      </w:tr>
      <w:tr w:rsidR="00EC759C" w:rsidRPr="00EC759C" w14:paraId="50AA4E59" w14:textId="77777777" w:rsidTr="00EC759C">
        <w:trPr>
          <w:tblCellSpacing w:w="15" w:type="dxa"/>
        </w:trPr>
        <w:tc>
          <w:tcPr>
            <w:tcW w:w="0" w:type="auto"/>
            <w:shd w:val="clear" w:color="auto" w:fill="FFFFFF"/>
            <w:vAlign w:val="center"/>
            <w:hideMark/>
          </w:tcPr>
          <w:p w14:paraId="15B578BE" w14:textId="77777777" w:rsidR="00EC759C" w:rsidRPr="00EC759C" w:rsidRDefault="00EC759C" w:rsidP="00EC759C">
            <w:r w:rsidRPr="00EC759C">
              <w:t>UI/UX and Architecture</w:t>
            </w:r>
          </w:p>
        </w:tc>
        <w:tc>
          <w:tcPr>
            <w:tcW w:w="0" w:type="auto"/>
            <w:shd w:val="clear" w:color="auto" w:fill="FFFFFF"/>
            <w:vAlign w:val="center"/>
            <w:hideMark/>
          </w:tcPr>
          <w:p w14:paraId="6DE5D189" w14:textId="77777777" w:rsidR="00EC759C" w:rsidRPr="00EC759C" w:rsidRDefault="00EC759C" w:rsidP="00EC759C">
            <w:r w:rsidRPr="00EC759C">
              <w:t>Week 3–4</w:t>
            </w:r>
          </w:p>
        </w:tc>
        <w:tc>
          <w:tcPr>
            <w:tcW w:w="0" w:type="auto"/>
            <w:shd w:val="clear" w:color="auto" w:fill="FFFFFF"/>
            <w:vAlign w:val="center"/>
            <w:hideMark/>
          </w:tcPr>
          <w:p w14:paraId="24A45DAC" w14:textId="77777777" w:rsidR="00EC759C" w:rsidRPr="00EC759C" w:rsidRDefault="00EC759C" w:rsidP="00EC759C">
            <w:r w:rsidRPr="00EC759C">
              <w:t>Wireframes, system design</w:t>
            </w:r>
          </w:p>
        </w:tc>
      </w:tr>
      <w:tr w:rsidR="00EC759C" w:rsidRPr="00EC759C" w14:paraId="5585D39F" w14:textId="77777777" w:rsidTr="00EC759C">
        <w:trPr>
          <w:tblCellSpacing w:w="15" w:type="dxa"/>
        </w:trPr>
        <w:tc>
          <w:tcPr>
            <w:tcW w:w="0" w:type="auto"/>
            <w:shd w:val="clear" w:color="auto" w:fill="FFFFFF"/>
            <w:vAlign w:val="center"/>
            <w:hideMark/>
          </w:tcPr>
          <w:p w14:paraId="308C9562" w14:textId="77777777" w:rsidR="00EC759C" w:rsidRPr="00EC759C" w:rsidRDefault="00EC759C" w:rsidP="00EC759C">
            <w:r w:rsidRPr="00EC759C">
              <w:t>Core Development</w:t>
            </w:r>
          </w:p>
        </w:tc>
        <w:tc>
          <w:tcPr>
            <w:tcW w:w="0" w:type="auto"/>
            <w:shd w:val="clear" w:color="auto" w:fill="FFFFFF"/>
            <w:vAlign w:val="center"/>
            <w:hideMark/>
          </w:tcPr>
          <w:p w14:paraId="1C4B9D68" w14:textId="77777777" w:rsidR="00EC759C" w:rsidRPr="00EC759C" w:rsidRDefault="00EC759C" w:rsidP="00EC759C">
            <w:r w:rsidRPr="00EC759C">
              <w:t>Week 5–9</w:t>
            </w:r>
          </w:p>
        </w:tc>
        <w:tc>
          <w:tcPr>
            <w:tcW w:w="0" w:type="auto"/>
            <w:shd w:val="clear" w:color="auto" w:fill="FFFFFF"/>
            <w:vAlign w:val="center"/>
            <w:hideMark/>
          </w:tcPr>
          <w:p w14:paraId="1BE2593A" w14:textId="77777777" w:rsidR="00EC759C" w:rsidRPr="00EC759C" w:rsidRDefault="00EC759C" w:rsidP="00EC759C">
            <w:r w:rsidRPr="00EC759C">
              <w:t>Frontend, Backend, API, Integration</w:t>
            </w:r>
          </w:p>
        </w:tc>
      </w:tr>
      <w:tr w:rsidR="00EC759C" w:rsidRPr="00EC759C" w14:paraId="5A4CE267" w14:textId="77777777" w:rsidTr="00EC759C">
        <w:trPr>
          <w:tblCellSpacing w:w="15" w:type="dxa"/>
        </w:trPr>
        <w:tc>
          <w:tcPr>
            <w:tcW w:w="0" w:type="auto"/>
            <w:shd w:val="clear" w:color="auto" w:fill="FFFFFF"/>
            <w:vAlign w:val="center"/>
            <w:hideMark/>
          </w:tcPr>
          <w:p w14:paraId="0A145488" w14:textId="77777777" w:rsidR="00EC759C" w:rsidRPr="00EC759C" w:rsidRDefault="00EC759C" w:rsidP="00EC759C">
            <w:r w:rsidRPr="00EC759C">
              <w:t>Testing &amp; UAT</w:t>
            </w:r>
          </w:p>
        </w:tc>
        <w:tc>
          <w:tcPr>
            <w:tcW w:w="0" w:type="auto"/>
            <w:shd w:val="clear" w:color="auto" w:fill="FFFFFF"/>
            <w:vAlign w:val="center"/>
            <w:hideMark/>
          </w:tcPr>
          <w:p w14:paraId="48FB89BF" w14:textId="77777777" w:rsidR="00EC759C" w:rsidRPr="00EC759C" w:rsidRDefault="00EC759C" w:rsidP="00EC759C">
            <w:r w:rsidRPr="00EC759C">
              <w:t>Week 10–11</w:t>
            </w:r>
          </w:p>
        </w:tc>
        <w:tc>
          <w:tcPr>
            <w:tcW w:w="0" w:type="auto"/>
            <w:shd w:val="clear" w:color="auto" w:fill="FFFFFF"/>
            <w:vAlign w:val="center"/>
            <w:hideMark/>
          </w:tcPr>
          <w:p w14:paraId="74E041E5" w14:textId="77777777" w:rsidR="00EC759C" w:rsidRPr="00EC759C" w:rsidRDefault="00EC759C" w:rsidP="00EC759C">
            <w:r w:rsidRPr="00EC759C">
              <w:t>System testing, bug fixing</w:t>
            </w:r>
          </w:p>
        </w:tc>
      </w:tr>
      <w:tr w:rsidR="00EC759C" w:rsidRPr="00EC759C" w14:paraId="22F34765" w14:textId="77777777" w:rsidTr="00EC759C">
        <w:trPr>
          <w:tblCellSpacing w:w="15" w:type="dxa"/>
        </w:trPr>
        <w:tc>
          <w:tcPr>
            <w:tcW w:w="0" w:type="auto"/>
            <w:shd w:val="clear" w:color="auto" w:fill="FFFFFF"/>
            <w:vAlign w:val="center"/>
            <w:hideMark/>
          </w:tcPr>
          <w:p w14:paraId="52967F21" w14:textId="77777777" w:rsidR="00EC759C" w:rsidRPr="00EC759C" w:rsidRDefault="00EC759C" w:rsidP="00EC759C">
            <w:r w:rsidRPr="00EC759C">
              <w:t>Deployment &amp; Training</w:t>
            </w:r>
          </w:p>
        </w:tc>
        <w:tc>
          <w:tcPr>
            <w:tcW w:w="0" w:type="auto"/>
            <w:shd w:val="clear" w:color="auto" w:fill="FFFFFF"/>
            <w:vAlign w:val="center"/>
            <w:hideMark/>
          </w:tcPr>
          <w:p w14:paraId="7297FC89" w14:textId="77777777" w:rsidR="00EC759C" w:rsidRPr="00EC759C" w:rsidRDefault="00EC759C" w:rsidP="00EC759C">
            <w:r w:rsidRPr="00EC759C">
              <w:t>Week 12–13</w:t>
            </w:r>
          </w:p>
        </w:tc>
        <w:tc>
          <w:tcPr>
            <w:tcW w:w="0" w:type="auto"/>
            <w:shd w:val="clear" w:color="auto" w:fill="FFFFFF"/>
            <w:vAlign w:val="center"/>
            <w:hideMark/>
          </w:tcPr>
          <w:p w14:paraId="4BC01505" w14:textId="77777777" w:rsidR="00EC759C" w:rsidRPr="00EC759C" w:rsidRDefault="00EC759C" w:rsidP="00EC759C">
            <w:r w:rsidRPr="00EC759C">
              <w:t>User manuals, production setup, training sessions</w:t>
            </w:r>
          </w:p>
        </w:tc>
      </w:tr>
      <w:tr w:rsidR="00EC759C" w:rsidRPr="00EC759C" w14:paraId="554FCE95" w14:textId="77777777" w:rsidTr="00EC759C">
        <w:trPr>
          <w:tblCellSpacing w:w="15" w:type="dxa"/>
        </w:trPr>
        <w:tc>
          <w:tcPr>
            <w:tcW w:w="0" w:type="auto"/>
            <w:shd w:val="clear" w:color="auto" w:fill="FFFFFF"/>
            <w:vAlign w:val="center"/>
            <w:hideMark/>
          </w:tcPr>
          <w:p w14:paraId="6A06BAB7" w14:textId="77777777" w:rsidR="00EC759C" w:rsidRPr="00EC759C" w:rsidRDefault="00EC759C" w:rsidP="00EC759C">
            <w:r w:rsidRPr="00EC759C">
              <w:t>Go-Live &amp; Monitoring</w:t>
            </w:r>
          </w:p>
        </w:tc>
        <w:tc>
          <w:tcPr>
            <w:tcW w:w="0" w:type="auto"/>
            <w:shd w:val="clear" w:color="auto" w:fill="FFFFFF"/>
            <w:vAlign w:val="center"/>
            <w:hideMark/>
          </w:tcPr>
          <w:p w14:paraId="1F35F432" w14:textId="77777777" w:rsidR="00EC759C" w:rsidRPr="00EC759C" w:rsidRDefault="00EC759C" w:rsidP="00EC759C">
            <w:r w:rsidRPr="00EC759C">
              <w:t>Week 14</w:t>
            </w:r>
          </w:p>
        </w:tc>
        <w:tc>
          <w:tcPr>
            <w:tcW w:w="0" w:type="auto"/>
            <w:shd w:val="clear" w:color="auto" w:fill="FFFFFF"/>
            <w:vAlign w:val="center"/>
            <w:hideMark/>
          </w:tcPr>
          <w:p w14:paraId="73E5E359" w14:textId="77777777" w:rsidR="00EC759C" w:rsidRPr="00EC759C" w:rsidRDefault="00EC759C" w:rsidP="00EC759C">
            <w:r w:rsidRPr="00EC759C">
              <w:t>Final rollout and support team onboarding</w:t>
            </w:r>
          </w:p>
        </w:tc>
      </w:tr>
    </w:tbl>
    <w:p w14:paraId="71B510B4" w14:textId="77777777" w:rsidR="00EC759C" w:rsidRPr="00EC759C" w:rsidRDefault="00000000" w:rsidP="00EC759C">
      <w:r>
        <w:pict w14:anchorId="79298113">
          <v:rect id="_x0000_i1033" style="width:0;height:1.5pt" o:hralign="center" o:hrstd="t" o:hrnoshade="t" o:hr="t" fillcolor="#222" stroked="f"/>
        </w:pict>
      </w:r>
    </w:p>
    <w:p w14:paraId="4A4EBCC8" w14:textId="617A5C61" w:rsidR="00EC759C" w:rsidRPr="00EC759C" w:rsidRDefault="00EC759C" w:rsidP="00EC759C">
      <w:pPr>
        <w:rPr>
          <w:b/>
          <w:bCs/>
        </w:rPr>
      </w:pPr>
      <w:r w:rsidRPr="00EC759C">
        <w:rPr>
          <w:b/>
          <w:bCs/>
          <w:noProof/>
        </w:rPr>
        <w:drawing>
          <wp:inline distT="0" distB="0" distL="0" distR="0" wp14:anchorId="4849B19C" wp14:editId="1F1E1E3A">
            <wp:extent cx="685800" cy="685800"/>
            <wp:effectExtent l="0" t="0" r="0" b="0"/>
            <wp:docPr id="7784662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9. Resource Plan</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19"/>
        <w:gridCol w:w="730"/>
        <w:gridCol w:w="4865"/>
      </w:tblGrid>
      <w:tr w:rsidR="00EC759C" w:rsidRPr="00EC759C" w14:paraId="4F532FB1" w14:textId="77777777" w:rsidTr="00EC759C">
        <w:trPr>
          <w:tblHeader/>
          <w:tblCellSpacing w:w="15" w:type="dxa"/>
        </w:trPr>
        <w:tc>
          <w:tcPr>
            <w:tcW w:w="0" w:type="auto"/>
            <w:shd w:val="clear" w:color="auto" w:fill="FFFFFF"/>
            <w:vAlign w:val="center"/>
            <w:hideMark/>
          </w:tcPr>
          <w:p w14:paraId="49AD1401" w14:textId="77777777" w:rsidR="00EC759C" w:rsidRPr="00EC759C" w:rsidRDefault="00EC759C" w:rsidP="00EC759C">
            <w:pPr>
              <w:rPr>
                <w:b/>
                <w:bCs/>
              </w:rPr>
            </w:pPr>
            <w:r w:rsidRPr="00EC759C">
              <w:rPr>
                <w:b/>
                <w:bCs/>
              </w:rPr>
              <w:t>Role</w:t>
            </w:r>
          </w:p>
        </w:tc>
        <w:tc>
          <w:tcPr>
            <w:tcW w:w="0" w:type="auto"/>
            <w:shd w:val="clear" w:color="auto" w:fill="FFFFFF"/>
            <w:vAlign w:val="center"/>
            <w:hideMark/>
          </w:tcPr>
          <w:p w14:paraId="0FE551EB" w14:textId="77777777" w:rsidR="00EC759C" w:rsidRPr="00EC759C" w:rsidRDefault="00EC759C" w:rsidP="00EC759C">
            <w:pPr>
              <w:rPr>
                <w:b/>
                <w:bCs/>
              </w:rPr>
            </w:pPr>
            <w:r w:rsidRPr="00EC759C">
              <w:rPr>
                <w:b/>
                <w:bCs/>
              </w:rPr>
              <w:t>Count</w:t>
            </w:r>
          </w:p>
        </w:tc>
        <w:tc>
          <w:tcPr>
            <w:tcW w:w="0" w:type="auto"/>
            <w:shd w:val="clear" w:color="auto" w:fill="FFFFFF"/>
            <w:vAlign w:val="center"/>
            <w:hideMark/>
          </w:tcPr>
          <w:p w14:paraId="6B8458E5" w14:textId="77777777" w:rsidR="00EC759C" w:rsidRPr="00EC759C" w:rsidRDefault="00EC759C" w:rsidP="00EC759C">
            <w:pPr>
              <w:rPr>
                <w:b/>
                <w:bCs/>
              </w:rPr>
            </w:pPr>
            <w:r w:rsidRPr="00EC759C">
              <w:rPr>
                <w:b/>
                <w:bCs/>
              </w:rPr>
              <w:t>Responsibilities</w:t>
            </w:r>
          </w:p>
        </w:tc>
      </w:tr>
      <w:tr w:rsidR="00EC759C" w:rsidRPr="00EC759C" w14:paraId="5B7A4D97" w14:textId="77777777" w:rsidTr="00EC759C">
        <w:trPr>
          <w:tblCellSpacing w:w="15" w:type="dxa"/>
        </w:trPr>
        <w:tc>
          <w:tcPr>
            <w:tcW w:w="0" w:type="auto"/>
            <w:shd w:val="clear" w:color="auto" w:fill="FFFFFF"/>
            <w:vAlign w:val="center"/>
            <w:hideMark/>
          </w:tcPr>
          <w:p w14:paraId="455985B9" w14:textId="77777777" w:rsidR="00EC759C" w:rsidRPr="00EC759C" w:rsidRDefault="00EC759C" w:rsidP="00EC759C">
            <w:r w:rsidRPr="00EC759C">
              <w:t>Business Analyst</w:t>
            </w:r>
          </w:p>
        </w:tc>
        <w:tc>
          <w:tcPr>
            <w:tcW w:w="0" w:type="auto"/>
            <w:shd w:val="clear" w:color="auto" w:fill="FFFFFF"/>
            <w:vAlign w:val="center"/>
            <w:hideMark/>
          </w:tcPr>
          <w:p w14:paraId="166BDDAE" w14:textId="77777777" w:rsidR="00EC759C" w:rsidRPr="00EC759C" w:rsidRDefault="00EC759C" w:rsidP="00EC759C">
            <w:r w:rsidRPr="00EC759C">
              <w:t>1</w:t>
            </w:r>
          </w:p>
        </w:tc>
        <w:tc>
          <w:tcPr>
            <w:tcW w:w="0" w:type="auto"/>
            <w:shd w:val="clear" w:color="auto" w:fill="FFFFFF"/>
            <w:vAlign w:val="center"/>
            <w:hideMark/>
          </w:tcPr>
          <w:p w14:paraId="43241D06" w14:textId="77777777" w:rsidR="00EC759C" w:rsidRPr="00EC759C" w:rsidRDefault="00EC759C" w:rsidP="00EC759C">
            <w:r w:rsidRPr="00EC759C">
              <w:t>Requirement gathering, use case definition</w:t>
            </w:r>
          </w:p>
        </w:tc>
      </w:tr>
      <w:tr w:rsidR="00EC759C" w:rsidRPr="00EC759C" w14:paraId="32040008" w14:textId="77777777" w:rsidTr="00EC759C">
        <w:trPr>
          <w:tblCellSpacing w:w="15" w:type="dxa"/>
        </w:trPr>
        <w:tc>
          <w:tcPr>
            <w:tcW w:w="0" w:type="auto"/>
            <w:shd w:val="clear" w:color="auto" w:fill="FFFFFF"/>
            <w:vAlign w:val="center"/>
            <w:hideMark/>
          </w:tcPr>
          <w:p w14:paraId="7DFF6E99" w14:textId="77777777" w:rsidR="00EC759C" w:rsidRPr="00EC759C" w:rsidRDefault="00EC759C" w:rsidP="00EC759C">
            <w:r w:rsidRPr="00EC759C">
              <w:t>Project Manager</w:t>
            </w:r>
          </w:p>
        </w:tc>
        <w:tc>
          <w:tcPr>
            <w:tcW w:w="0" w:type="auto"/>
            <w:shd w:val="clear" w:color="auto" w:fill="FFFFFF"/>
            <w:vAlign w:val="center"/>
            <w:hideMark/>
          </w:tcPr>
          <w:p w14:paraId="4B42CE21" w14:textId="77777777" w:rsidR="00EC759C" w:rsidRPr="00EC759C" w:rsidRDefault="00EC759C" w:rsidP="00EC759C">
            <w:r w:rsidRPr="00EC759C">
              <w:t>1</w:t>
            </w:r>
          </w:p>
        </w:tc>
        <w:tc>
          <w:tcPr>
            <w:tcW w:w="0" w:type="auto"/>
            <w:shd w:val="clear" w:color="auto" w:fill="FFFFFF"/>
            <w:vAlign w:val="center"/>
            <w:hideMark/>
          </w:tcPr>
          <w:p w14:paraId="5CEAAD37" w14:textId="77777777" w:rsidR="00EC759C" w:rsidRPr="00EC759C" w:rsidRDefault="00EC759C" w:rsidP="00EC759C">
            <w:r w:rsidRPr="00EC759C">
              <w:t>Project delivery and team coordination</w:t>
            </w:r>
          </w:p>
        </w:tc>
      </w:tr>
      <w:tr w:rsidR="00EC759C" w:rsidRPr="00EC759C" w14:paraId="003B300E" w14:textId="77777777" w:rsidTr="00EC759C">
        <w:trPr>
          <w:tblCellSpacing w:w="15" w:type="dxa"/>
        </w:trPr>
        <w:tc>
          <w:tcPr>
            <w:tcW w:w="0" w:type="auto"/>
            <w:shd w:val="clear" w:color="auto" w:fill="FFFFFF"/>
            <w:vAlign w:val="center"/>
            <w:hideMark/>
          </w:tcPr>
          <w:p w14:paraId="5E81FFB5" w14:textId="77777777" w:rsidR="00EC759C" w:rsidRPr="00EC759C" w:rsidRDefault="00EC759C" w:rsidP="00EC759C">
            <w:r w:rsidRPr="00EC759C">
              <w:t>Backend Developer</w:t>
            </w:r>
          </w:p>
        </w:tc>
        <w:tc>
          <w:tcPr>
            <w:tcW w:w="0" w:type="auto"/>
            <w:shd w:val="clear" w:color="auto" w:fill="FFFFFF"/>
            <w:vAlign w:val="center"/>
            <w:hideMark/>
          </w:tcPr>
          <w:p w14:paraId="3C3BA390" w14:textId="77777777" w:rsidR="00EC759C" w:rsidRPr="00EC759C" w:rsidRDefault="00EC759C" w:rsidP="00EC759C">
            <w:r w:rsidRPr="00EC759C">
              <w:t>2</w:t>
            </w:r>
          </w:p>
        </w:tc>
        <w:tc>
          <w:tcPr>
            <w:tcW w:w="0" w:type="auto"/>
            <w:shd w:val="clear" w:color="auto" w:fill="FFFFFF"/>
            <w:vAlign w:val="center"/>
            <w:hideMark/>
          </w:tcPr>
          <w:p w14:paraId="56FE98DD" w14:textId="77777777" w:rsidR="00EC759C" w:rsidRPr="00EC759C" w:rsidRDefault="00EC759C" w:rsidP="00EC759C">
            <w:r w:rsidRPr="00EC759C">
              <w:t>API creation, DB management</w:t>
            </w:r>
          </w:p>
        </w:tc>
      </w:tr>
      <w:tr w:rsidR="00EC759C" w:rsidRPr="00EC759C" w14:paraId="308A88A0" w14:textId="77777777" w:rsidTr="00EC759C">
        <w:trPr>
          <w:tblCellSpacing w:w="15" w:type="dxa"/>
        </w:trPr>
        <w:tc>
          <w:tcPr>
            <w:tcW w:w="0" w:type="auto"/>
            <w:shd w:val="clear" w:color="auto" w:fill="FFFFFF"/>
            <w:vAlign w:val="center"/>
            <w:hideMark/>
          </w:tcPr>
          <w:p w14:paraId="79AF2D6C" w14:textId="77777777" w:rsidR="00EC759C" w:rsidRPr="00EC759C" w:rsidRDefault="00EC759C" w:rsidP="00EC759C">
            <w:r w:rsidRPr="00EC759C">
              <w:t>Frontend Developer</w:t>
            </w:r>
          </w:p>
        </w:tc>
        <w:tc>
          <w:tcPr>
            <w:tcW w:w="0" w:type="auto"/>
            <w:shd w:val="clear" w:color="auto" w:fill="FFFFFF"/>
            <w:vAlign w:val="center"/>
            <w:hideMark/>
          </w:tcPr>
          <w:p w14:paraId="506E8C1C" w14:textId="77777777" w:rsidR="00EC759C" w:rsidRPr="00EC759C" w:rsidRDefault="00EC759C" w:rsidP="00EC759C">
            <w:r w:rsidRPr="00EC759C">
              <w:t>2</w:t>
            </w:r>
          </w:p>
        </w:tc>
        <w:tc>
          <w:tcPr>
            <w:tcW w:w="0" w:type="auto"/>
            <w:shd w:val="clear" w:color="auto" w:fill="FFFFFF"/>
            <w:vAlign w:val="center"/>
            <w:hideMark/>
          </w:tcPr>
          <w:p w14:paraId="3C01EA69" w14:textId="77777777" w:rsidR="00EC759C" w:rsidRPr="00EC759C" w:rsidRDefault="00EC759C" w:rsidP="00EC759C">
            <w:r w:rsidRPr="00EC759C">
              <w:t>Dashboard, UI for web and mobile</w:t>
            </w:r>
          </w:p>
        </w:tc>
      </w:tr>
      <w:tr w:rsidR="00EC759C" w:rsidRPr="00EC759C" w14:paraId="535450CA" w14:textId="77777777" w:rsidTr="00EC759C">
        <w:trPr>
          <w:tblCellSpacing w:w="15" w:type="dxa"/>
        </w:trPr>
        <w:tc>
          <w:tcPr>
            <w:tcW w:w="0" w:type="auto"/>
            <w:shd w:val="clear" w:color="auto" w:fill="FFFFFF"/>
            <w:vAlign w:val="center"/>
            <w:hideMark/>
          </w:tcPr>
          <w:p w14:paraId="4DA82ABB" w14:textId="77777777" w:rsidR="00EC759C" w:rsidRPr="00EC759C" w:rsidRDefault="00EC759C" w:rsidP="00EC759C">
            <w:r w:rsidRPr="00EC759C">
              <w:t>Mobile Developer</w:t>
            </w:r>
          </w:p>
        </w:tc>
        <w:tc>
          <w:tcPr>
            <w:tcW w:w="0" w:type="auto"/>
            <w:shd w:val="clear" w:color="auto" w:fill="FFFFFF"/>
            <w:vAlign w:val="center"/>
            <w:hideMark/>
          </w:tcPr>
          <w:p w14:paraId="477C2226" w14:textId="77777777" w:rsidR="00EC759C" w:rsidRPr="00EC759C" w:rsidRDefault="00EC759C" w:rsidP="00EC759C">
            <w:r w:rsidRPr="00EC759C">
              <w:t>1</w:t>
            </w:r>
          </w:p>
        </w:tc>
        <w:tc>
          <w:tcPr>
            <w:tcW w:w="0" w:type="auto"/>
            <w:shd w:val="clear" w:color="auto" w:fill="FFFFFF"/>
            <w:vAlign w:val="center"/>
            <w:hideMark/>
          </w:tcPr>
          <w:p w14:paraId="0036D9F6" w14:textId="77777777" w:rsidR="00EC759C" w:rsidRPr="00EC759C" w:rsidRDefault="00EC759C" w:rsidP="00EC759C">
            <w:r w:rsidRPr="00EC759C">
              <w:t>Delivery partner mobile app</w:t>
            </w:r>
          </w:p>
        </w:tc>
      </w:tr>
      <w:tr w:rsidR="00EC759C" w:rsidRPr="00EC759C" w14:paraId="7278605C" w14:textId="77777777" w:rsidTr="00EC759C">
        <w:trPr>
          <w:tblCellSpacing w:w="15" w:type="dxa"/>
        </w:trPr>
        <w:tc>
          <w:tcPr>
            <w:tcW w:w="0" w:type="auto"/>
            <w:shd w:val="clear" w:color="auto" w:fill="FFFFFF"/>
            <w:vAlign w:val="center"/>
            <w:hideMark/>
          </w:tcPr>
          <w:p w14:paraId="64AC257B" w14:textId="77777777" w:rsidR="00EC759C" w:rsidRPr="00EC759C" w:rsidRDefault="00EC759C" w:rsidP="00EC759C">
            <w:r w:rsidRPr="00EC759C">
              <w:t>QA Tester</w:t>
            </w:r>
          </w:p>
        </w:tc>
        <w:tc>
          <w:tcPr>
            <w:tcW w:w="0" w:type="auto"/>
            <w:shd w:val="clear" w:color="auto" w:fill="FFFFFF"/>
            <w:vAlign w:val="center"/>
            <w:hideMark/>
          </w:tcPr>
          <w:p w14:paraId="3B26CE94" w14:textId="77777777" w:rsidR="00EC759C" w:rsidRPr="00EC759C" w:rsidRDefault="00EC759C" w:rsidP="00EC759C">
            <w:r w:rsidRPr="00EC759C">
              <w:t>1</w:t>
            </w:r>
          </w:p>
        </w:tc>
        <w:tc>
          <w:tcPr>
            <w:tcW w:w="0" w:type="auto"/>
            <w:shd w:val="clear" w:color="auto" w:fill="FFFFFF"/>
            <w:vAlign w:val="center"/>
            <w:hideMark/>
          </w:tcPr>
          <w:p w14:paraId="5ACFD702" w14:textId="77777777" w:rsidR="00EC759C" w:rsidRPr="00EC759C" w:rsidRDefault="00EC759C" w:rsidP="00EC759C">
            <w:r w:rsidRPr="00EC759C">
              <w:t>Test plan, test cases, UAT, defect management</w:t>
            </w:r>
          </w:p>
        </w:tc>
      </w:tr>
      <w:tr w:rsidR="00EC759C" w:rsidRPr="00EC759C" w14:paraId="1C035BA1" w14:textId="77777777" w:rsidTr="00EC759C">
        <w:trPr>
          <w:tblCellSpacing w:w="15" w:type="dxa"/>
        </w:trPr>
        <w:tc>
          <w:tcPr>
            <w:tcW w:w="0" w:type="auto"/>
            <w:shd w:val="clear" w:color="auto" w:fill="FFFFFF"/>
            <w:vAlign w:val="center"/>
            <w:hideMark/>
          </w:tcPr>
          <w:p w14:paraId="0F159433" w14:textId="77777777" w:rsidR="00EC759C" w:rsidRPr="00EC759C" w:rsidRDefault="00EC759C" w:rsidP="00EC759C">
            <w:r w:rsidRPr="00EC759C">
              <w:t>DevOps Engineer</w:t>
            </w:r>
          </w:p>
        </w:tc>
        <w:tc>
          <w:tcPr>
            <w:tcW w:w="0" w:type="auto"/>
            <w:shd w:val="clear" w:color="auto" w:fill="FFFFFF"/>
            <w:vAlign w:val="center"/>
            <w:hideMark/>
          </w:tcPr>
          <w:p w14:paraId="49E315DC" w14:textId="77777777" w:rsidR="00EC759C" w:rsidRPr="00EC759C" w:rsidRDefault="00EC759C" w:rsidP="00EC759C">
            <w:r w:rsidRPr="00EC759C">
              <w:t>1</w:t>
            </w:r>
          </w:p>
        </w:tc>
        <w:tc>
          <w:tcPr>
            <w:tcW w:w="0" w:type="auto"/>
            <w:shd w:val="clear" w:color="auto" w:fill="FFFFFF"/>
            <w:vAlign w:val="center"/>
            <w:hideMark/>
          </w:tcPr>
          <w:p w14:paraId="27CA6EA4" w14:textId="77777777" w:rsidR="00EC759C" w:rsidRPr="00EC759C" w:rsidRDefault="00EC759C" w:rsidP="00EC759C">
            <w:r w:rsidRPr="00EC759C">
              <w:t>CI/CD pipeline, deployment, monitoring</w:t>
            </w:r>
          </w:p>
        </w:tc>
      </w:tr>
    </w:tbl>
    <w:p w14:paraId="47DEDEFE" w14:textId="77777777" w:rsidR="00EC759C" w:rsidRPr="00EC759C" w:rsidRDefault="00000000" w:rsidP="00EC759C">
      <w:r>
        <w:pict w14:anchorId="4E2F8350">
          <v:rect id="_x0000_i1034" style="width:0;height:1.5pt" o:hralign="center" o:hrstd="t" o:hrnoshade="t" o:hr="t" fillcolor="#222" stroked="f"/>
        </w:pict>
      </w:r>
    </w:p>
    <w:p w14:paraId="4C1D9642" w14:textId="43CECEC4" w:rsidR="00EC759C" w:rsidRPr="00EC759C" w:rsidRDefault="00EC759C" w:rsidP="00EC759C">
      <w:pPr>
        <w:rPr>
          <w:b/>
          <w:bCs/>
        </w:rPr>
      </w:pPr>
      <w:r w:rsidRPr="00EC759C">
        <w:rPr>
          <w:b/>
          <w:bCs/>
          <w:noProof/>
        </w:rPr>
        <w:lastRenderedPageBreak/>
        <w:drawing>
          <wp:inline distT="0" distB="0" distL="0" distR="0" wp14:anchorId="0FCD8582" wp14:editId="3210A676">
            <wp:extent cx="685800" cy="685800"/>
            <wp:effectExtent l="0" t="0" r="0" b="0"/>
            <wp:docPr id="21455380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C759C">
        <w:rPr>
          <w:b/>
          <w:bCs/>
        </w:rPr>
        <w:t> 10. Deliverables</w:t>
      </w:r>
    </w:p>
    <w:p w14:paraId="261A2F9B" w14:textId="77777777" w:rsidR="00EC759C" w:rsidRPr="00EC759C" w:rsidRDefault="00EC759C" w:rsidP="00EC759C">
      <w:pPr>
        <w:numPr>
          <w:ilvl w:val="0"/>
          <w:numId w:val="10"/>
        </w:numPr>
      </w:pPr>
      <w:r w:rsidRPr="00EC759C">
        <w:t>Web-based Dashboard (Inventory + Order + Delivery)</w:t>
      </w:r>
    </w:p>
    <w:p w14:paraId="55A107AD" w14:textId="77777777" w:rsidR="00EC759C" w:rsidRPr="00EC759C" w:rsidRDefault="00EC759C" w:rsidP="00EC759C">
      <w:pPr>
        <w:numPr>
          <w:ilvl w:val="0"/>
          <w:numId w:val="10"/>
        </w:numPr>
      </w:pPr>
      <w:r w:rsidRPr="00EC759C">
        <w:t>Delivery Partner Android/iOS App</w:t>
      </w:r>
    </w:p>
    <w:p w14:paraId="1DB064CC" w14:textId="77777777" w:rsidR="00EC759C" w:rsidRPr="00EC759C" w:rsidRDefault="00EC759C" w:rsidP="00EC759C">
      <w:pPr>
        <w:numPr>
          <w:ilvl w:val="0"/>
          <w:numId w:val="10"/>
        </w:numPr>
      </w:pPr>
      <w:r w:rsidRPr="00EC759C">
        <w:t>Admin Panel (for IT/Admins)</w:t>
      </w:r>
    </w:p>
    <w:p w14:paraId="13179DA2" w14:textId="77777777" w:rsidR="00EC759C" w:rsidRPr="00EC759C" w:rsidRDefault="00EC759C" w:rsidP="00EC759C">
      <w:pPr>
        <w:numPr>
          <w:ilvl w:val="0"/>
          <w:numId w:val="10"/>
        </w:numPr>
      </w:pPr>
      <w:r w:rsidRPr="00EC759C">
        <w:t>API Integration with Maps and SMS</w:t>
      </w:r>
    </w:p>
    <w:p w14:paraId="0C071A2F" w14:textId="77777777" w:rsidR="00EC759C" w:rsidRPr="00EC759C" w:rsidRDefault="00EC759C" w:rsidP="00EC759C">
      <w:pPr>
        <w:numPr>
          <w:ilvl w:val="0"/>
          <w:numId w:val="10"/>
        </w:numPr>
      </w:pPr>
      <w:r w:rsidRPr="00EC759C">
        <w:t>Documentation (User manual + Technical specs)</w:t>
      </w:r>
    </w:p>
    <w:p w14:paraId="078437BF" w14:textId="77777777" w:rsidR="00EC759C" w:rsidRPr="00EC759C" w:rsidRDefault="00EC759C" w:rsidP="00EC759C">
      <w:pPr>
        <w:numPr>
          <w:ilvl w:val="0"/>
          <w:numId w:val="10"/>
        </w:numPr>
      </w:pPr>
      <w:r w:rsidRPr="00EC759C">
        <w:t>Reports Module (PDF/Excel export)</w:t>
      </w:r>
    </w:p>
    <w:p w14:paraId="765B567A" w14:textId="77777777" w:rsidR="00EC759C" w:rsidRDefault="00EC759C" w:rsidP="00EC759C">
      <w:pPr>
        <w:numPr>
          <w:ilvl w:val="0"/>
          <w:numId w:val="10"/>
        </w:numPr>
      </w:pPr>
      <w:r w:rsidRPr="00EC759C">
        <w:t>Go-live support + Maintenance plan</w:t>
      </w:r>
    </w:p>
    <w:p w14:paraId="705E5A37" w14:textId="77777777" w:rsidR="004627C9" w:rsidRDefault="004627C9" w:rsidP="004627C9"/>
    <w:p w14:paraId="2229E560" w14:textId="76282A94" w:rsidR="004627C9" w:rsidRDefault="004627C9" w:rsidP="004627C9">
      <w:pPr>
        <w:rPr>
          <w:b/>
          <w:bCs/>
          <w:sz w:val="40"/>
          <w:szCs w:val="40"/>
        </w:rPr>
      </w:pPr>
      <w:r>
        <w:rPr>
          <w:b/>
          <w:bCs/>
          <w:sz w:val="40"/>
          <w:szCs w:val="40"/>
        </w:rPr>
        <w:t>P</w:t>
      </w:r>
      <w:r w:rsidRPr="004627C9">
        <w:rPr>
          <w:b/>
          <w:bCs/>
          <w:sz w:val="40"/>
          <w:szCs w:val="40"/>
        </w:rPr>
        <w:t>rocess flow diagram</w:t>
      </w:r>
    </w:p>
    <w:p w14:paraId="0DE6B6BF" w14:textId="483E9B96" w:rsidR="004627C9" w:rsidRDefault="004627C9" w:rsidP="004627C9">
      <w:pPr>
        <w:rPr>
          <w:b/>
          <w:bCs/>
          <w:sz w:val="40"/>
          <w:szCs w:val="40"/>
        </w:rPr>
      </w:pPr>
    </w:p>
    <w:p w14:paraId="4B2BEEFE" w14:textId="2A350525" w:rsidR="004627C9" w:rsidRDefault="004627C9" w:rsidP="004627C9">
      <w:pPr>
        <w:rPr>
          <w:b/>
          <w:bCs/>
          <w:sz w:val="40"/>
          <w:szCs w:val="40"/>
        </w:rPr>
      </w:pPr>
      <w:r w:rsidRPr="004627C9">
        <w:rPr>
          <w:b/>
          <w:bCs/>
          <w:noProof/>
          <w:sz w:val="40"/>
          <w:szCs w:val="40"/>
        </w:rPr>
        <w:lastRenderedPageBreak/>
        <w:drawing>
          <wp:inline distT="0" distB="0" distL="0" distR="0" wp14:anchorId="4F133036" wp14:editId="2E2D644E">
            <wp:extent cx="3626036" cy="5448580"/>
            <wp:effectExtent l="0" t="0" r="0" b="0"/>
            <wp:docPr id="119697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5174" name=""/>
                    <pic:cNvPicPr/>
                  </pic:nvPicPr>
                  <pic:blipFill>
                    <a:blip r:embed="rId18"/>
                    <a:stretch>
                      <a:fillRect/>
                    </a:stretch>
                  </pic:blipFill>
                  <pic:spPr>
                    <a:xfrm>
                      <a:off x="0" y="0"/>
                      <a:ext cx="3626036" cy="5448580"/>
                    </a:xfrm>
                    <a:prstGeom prst="rect">
                      <a:avLst/>
                    </a:prstGeom>
                  </pic:spPr>
                </pic:pic>
              </a:graphicData>
            </a:graphic>
          </wp:inline>
        </w:drawing>
      </w:r>
    </w:p>
    <w:p w14:paraId="57B28B30" w14:textId="77777777" w:rsidR="00DF4315" w:rsidRDefault="00DF4315" w:rsidP="004627C9">
      <w:pPr>
        <w:rPr>
          <w:b/>
          <w:bCs/>
          <w:sz w:val="40"/>
          <w:szCs w:val="40"/>
        </w:rPr>
      </w:pPr>
    </w:p>
    <w:p w14:paraId="4A964590" w14:textId="7FEA6F6F" w:rsidR="00DF4315" w:rsidRDefault="00DF4315" w:rsidP="004627C9">
      <w:pPr>
        <w:rPr>
          <w:b/>
          <w:bCs/>
          <w:sz w:val="40"/>
          <w:szCs w:val="40"/>
        </w:rPr>
      </w:pPr>
      <w:r>
        <w:rPr>
          <w:b/>
          <w:bCs/>
          <w:sz w:val="40"/>
          <w:szCs w:val="40"/>
        </w:rPr>
        <w:t>I</w:t>
      </w:r>
      <w:r w:rsidRPr="00DF4315">
        <w:rPr>
          <w:b/>
          <w:bCs/>
          <w:sz w:val="40"/>
          <w:szCs w:val="40"/>
        </w:rPr>
        <w:t>ntroduction letter to a client</w:t>
      </w:r>
    </w:p>
    <w:p w14:paraId="79583510" w14:textId="77777777" w:rsidR="00DF4315" w:rsidRPr="00DF4315" w:rsidRDefault="00DF4315" w:rsidP="00DF4315">
      <w:r w:rsidRPr="00DF4315">
        <w:t>Subject: Introduction – Your Business Analyst for Project Initiation</w:t>
      </w:r>
    </w:p>
    <w:p w14:paraId="47F8AF7B" w14:textId="60F2902D" w:rsidR="00DF4315" w:rsidRPr="00DF4315" w:rsidRDefault="00DF4315" w:rsidP="00DF4315">
      <w:r>
        <w:t>Hi Team,</w:t>
      </w:r>
    </w:p>
    <w:p w14:paraId="2A70E783" w14:textId="77777777" w:rsidR="00DF4315" w:rsidRPr="00DF4315" w:rsidRDefault="00DF4315" w:rsidP="00DF4315">
      <w:r w:rsidRPr="00DF4315">
        <w:t>I hope this message finds you well.</w:t>
      </w:r>
    </w:p>
    <w:p w14:paraId="486E60A9" w14:textId="7F2AE1A3" w:rsidR="00DF4315" w:rsidRPr="00DF4315" w:rsidRDefault="00DF4315" w:rsidP="00DF4315">
      <w:r w:rsidRPr="00DF4315">
        <w:t>My name is </w:t>
      </w:r>
      <w:r>
        <w:t>Sai varun</w:t>
      </w:r>
      <w:r w:rsidRPr="00DF4315">
        <w:t xml:space="preserve"> and I will be your Business Analyst for the upcoming project. I’ll be working closely with you and your team to understand your business needs, gather and document requirements, and ensure we align our solutions with your objectives.</w:t>
      </w:r>
    </w:p>
    <w:p w14:paraId="4D7F0597" w14:textId="77777777" w:rsidR="00DF4315" w:rsidRPr="00DF4315" w:rsidRDefault="00DF4315" w:rsidP="00DF4315">
      <w:r w:rsidRPr="00DF4315">
        <w:t>Our first step will be to initiate the business understanding phase, where I’ll aim to gain a comprehensive view of your processes, challenges, and goals. This foundation will guide the overall design and implementation strategy for the solution.</w:t>
      </w:r>
    </w:p>
    <w:p w14:paraId="1D0655AA" w14:textId="77777777" w:rsidR="00DF4315" w:rsidRPr="00DF4315" w:rsidRDefault="00DF4315" w:rsidP="00DF4315">
      <w:r w:rsidRPr="00DF4315">
        <w:lastRenderedPageBreak/>
        <w:t>I look forward to collaborating with you and your stakeholders, and I’m confident that together we can deliver a solution that adds real value to your business.</w:t>
      </w:r>
    </w:p>
    <w:p w14:paraId="17110C23" w14:textId="77777777" w:rsidR="00DF4315" w:rsidRPr="00DF4315" w:rsidRDefault="00DF4315" w:rsidP="00DF4315">
      <w:r w:rsidRPr="00DF4315">
        <w:t>Please feel free to reach out if you have any immediate questions or would like to schedule our initial discovery meeting.</w:t>
      </w:r>
    </w:p>
    <w:p w14:paraId="040B6918" w14:textId="77777777" w:rsidR="00DF4315" w:rsidRPr="00DF4315" w:rsidRDefault="00DF4315" w:rsidP="00DF4315">
      <w:r w:rsidRPr="00DF4315">
        <w:t>Looking forward to working with you.</w:t>
      </w:r>
    </w:p>
    <w:p w14:paraId="44CB710B" w14:textId="48F477CE" w:rsidR="00DF4315" w:rsidRDefault="00DF4315" w:rsidP="00DF4315">
      <w:r w:rsidRPr="00DF4315">
        <w:t>Warm regards,</w:t>
      </w:r>
      <w:r w:rsidRPr="00DF4315">
        <w:br/>
      </w:r>
      <w:r>
        <w:t>Sai varun</w:t>
      </w:r>
      <w:r w:rsidRPr="00DF4315">
        <w:br/>
        <w:t>Business Analyst</w:t>
      </w:r>
      <w:r w:rsidRPr="00DF4315">
        <w:br/>
      </w:r>
      <w:r>
        <w:t>LTIMindtree</w:t>
      </w:r>
      <w:r w:rsidRPr="00DF4315">
        <w:br/>
        <w:t>[</w:t>
      </w:r>
      <w:r>
        <w:t>Saivarunaitha1122@gmail.com</w:t>
      </w:r>
      <w:r w:rsidRPr="00DF4315">
        <w:t>] | [</w:t>
      </w:r>
      <w:r>
        <w:t>6304049810</w:t>
      </w:r>
      <w:r w:rsidRPr="00DF4315">
        <w:t xml:space="preserve">] </w:t>
      </w:r>
    </w:p>
    <w:p w14:paraId="2AC0B556" w14:textId="77777777" w:rsidR="00F4552C" w:rsidRDefault="00F4552C" w:rsidP="00DF4315"/>
    <w:p w14:paraId="4A0F10EC" w14:textId="77777777" w:rsidR="00F4552C" w:rsidRDefault="00F4552C" w:rsidP="00DF4315"/>
    <w:p w14:paraId="4C2A4200" w14:textId="25D12E58" w:rsidR="00F4552C" w:rsidRPr="00F4552C" w:rsidRDefault="00F4552C" w:rsidP="00F4552C">
      <w:pPr>
        <w:rPr>
          <w:b/>
          <w:bCs/>
        </w:rPr>
      </w:pPr>
      <w:r w:rsidRPr="00F4552C">
        <w:rPr>
          <w:b/>
          <w:bCs/>
          <w:noProof/>
        </w:rPr>
        <w:drawing>
          <wp:inline distT="0" distB="0" distL="0" distR="0" wp14:anchorId="2951AF9B" wp14:editId="1494A6D6">
            <wp:extent cx="685800" cy="685800"/>
            <wp:effectExtent l="0" t="0" r="0" b="0"/>
            <wp:docPr id="7515964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Business Requirements Document (BRD)</w:t>
      </w:r>
    </w:p>
    <w:p w14:paraId="0C32E6F3" w14:textId="77777777" w:rsidR="00F4552C" w:rsidRPr="00F4552C" w:rsidRDefault="00F4552C" w:rsidP="00F4552C">
      <w:pPr>
        <w:rPr>
          <w:b/>
          <w:bCs/>
        </w:rPr>
      </w:pPr>
      <w:r w:rsidRPr="00F4552C">
        <w:rPr>
          <w:b/>
          <w:bCs/>
        </w:rPr>
        <w:t>Project Title: Internal Ticketing &amp; Support System</w:t>
      </w:r>
    </w:p>
    <w:p w14:paraId="17D2AFCD" w14:textId="7B57C125" w:rsidR="00F4552C" w:rsidRPr="00F4552C" w:rsidRDefault="00F4552C" w:rsidP="00F4552C">
      <w:pPr>
        <w:rPr>
          <w:b/>
          <w:bCs/>
        </w:rPr>
      </w:pPr>
      <w:r w:rsidRPr="00F4552C">
        <w:rPr>
          <w:b/>
          <w:bCs/>
        </w:rPr>
        <w:t xml:space="preserve">Prepared By: </w:t>
      </w:r>
      <w:r w:rsidR="00285AB0">
        <w:rPr>
          <w:b/>
          <w:bCs/>
        </w:rPr>
        <w:t>Sai varun,</w:t>
      </w:r>
      <w:r w:rsidRPr="00F4552C">
        <w:rPr>
          <w:b/>
          <w:bCs/>
        </w:rPr>
        <w:t xml:space="preserve"> Business Analyst</w:t>
      </w:r>
    </w:p>
    <w:p w14:paraId="08AF15CE" w14:textId="7B331C7F" w:rsidR="00F4552C" w:rsidRPr="00F4552C" w:rsidRDefault="00F4552C" w:rsidP="00F4552C">
      <w:pPr>
        <w:rPr>
          <w:b/>
          <w:bCs/>
        </w:rPr>
      </w:pPr>
      <w:r w:rsidRPr="00F4552C">
        <w:rPr>
          <w:b/>
          <w:bCs/>
        </w:rPr>
        <w:t xml:space="preserve">Date: </w:t>
      </w:r>
      <w:r w:rsidR="00285AB0">
        <w:rPr>
          <w:b/>
          <w:bCs/>
        </w:rPr>
        <w:t>31-05-2025</w:t>
      </w:r>
    </w:p>
    <w:p w14:paraId="3FE43A81" w14:textId="1D2EABC0" w:rsidR="00F4552C" w:rsidRPr="00F4552C" w:rsidRDefault="00F4552C" w:rsidP="00F4552C">
      <w:pPr>
        <w:rPr>
          <w:b/>
          <w:bCs/>
        </w:rPr>
      </w:pPr>
      <w:r w:rsidRPr="00F4552C">
        <w:rPr>
          <w:b/>
          <w:bCs/>
          <w:noProof/>
        </w:rPr>
        <w:drawing>
          <wp:inline distT="0" distB="0" distL="0" distR="0" wp14:anchorId="3DCA9CBC" wp14:editId="31BF911C">
            <wp:extent cx="685800" cy="685800"/>
            <wp:effectExtent l="0" t="0" r="0" b="0"/>
            <wp:docPr id="76690818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1. Executive Summary</w:t>
      </w:r>
    </w:p>
    <w:p w14:paraId="31A54952" w14:textId="77777777" w:rsidR="00F4552C" w:rsidRPr="00F4552C" w:rsidRDefault="00F4552C" w:rsidP="00F4552C">
      <w:r w:rsidRPr="00F4552C">
        <w:t>The objective of this project is to design and implement a centralized </w:t>
      </w:r>
      <w:r w:rsidRPr="00F4552C">
        <w:rPr>
          <w:b/>
          <w:bCs/>
        </w:rPr>
        <w:t>Ticketing System</w:t>
      </w:r>
      <w:r w:rsidRPr="00F4552C">
        <w:t> that allows employees/customers to raise, track, and resolve support issues across various departments (IT, HR, Admin, etc.). The system should streamline support workflows, reduce resolution time, and improve accountability.</w:t>
      </w:r>
    </w:p>
    <w:p w14:paraId="2CFA9C31" w14:textId="77777777" w:rsidR="00F4552C" w:rsidRDefault="00000000" w:rsidP="00F4552C">
      <w:r>
        <w:pict w14:anchorId="20EBA074">
          <v:rect id="_x0000_i1035" style="width:0;height:1.5pt" o:hralign="center" o:hrstd="t" o:hrnoshade="t" o:hr="t" fillcolor="#222" stroked="f"/>
        </w:pict>
      </w:r>
    </w:p>
    <w:p w14:paraId="0EC00FF0" w14:textId="77777777" w:rsidR="00285AB0" w:rsidRDefault="00285AB0" w:rsidP="00F4552C"/>
    <w:p w14:paraId="47D77E72" w14:textId="77777777" w:rsidR="00285AB0" w:rsidRDefault="00285AB0" w:rsidP="00F4552C"/>
    <w:p w14:paraId="6715E264" w14:textId="77777777" w:rsidR="00285AB0" w:rsidRDefault="00285AB0" w:rsidP="00F4552C"/>
    <w:p w14:paraId="4C24B17B" w14:textId="77777777" w:rsidR="00285AB0" w:rsidRPr="00F4552C" w:rsidRDefault="00285AB0" w:rsidP="00F4552C"/>
    <w:p w14:paraId="2546CFA1" w14:textId="5BDBDB7B" w:rsidR="00F4552C" w:rsidRPr="00F4552C" w:rsidRDefault="00F4552C" w:rsidP="00F4552C">
      <w:pPr>
        <w:rPr>
          <w:b/>
          <w:bCs/>
        </w:rPr>
      </w:pPr>
      <w:r w:rsidRPr="00F4552C">
        <w:rPr>
          <w:b/>
          <w:bCs/>
          <w:noProof/>
        </w:rPr>
        <w:lastRenderedPageBreak/>
        <w:drawing>
          <wp:inline distT="0" distB="0" distL="0" distR="0" wp14:anchorId="0A7758E9" wp14:editId="5C0235EE">
            <wp:extent cx="685800" cy="685800"/>
            <wp:effectExtent l="0" t="0" r="0" b="0"/>
            <wp:docPr id="1769748605"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2. Business Objectives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88"/>
        <w:gridCol w:w="7638"/>
      </w:tblGrid>
      <w:tr w:rsidR="00F4552C" w:rsidRPr="00F4552C" w14:paraId="632519E2" w14:textId="77777777" w:rsidTr="00F4552C">
        <w:trPr>
          <w:tblHeader/>
          <w:tblCellSpacing w:w="15" w:type="dxa"/>
        </w:trPr>
        <w:tc>
          <w:tcPr>
            <w:tcW w:w="0" w:type="auto"/>
            <w:shd w:val="clear" w:color="auto" w:fill="FFFFFF"/>
            <w:vAlign w:val="center"/>
            <w:hideMark/>
          </w:tcPr>
          <w:p w14:paraId="28982670" w14:textId="77777777" w:rsidR="00F4552C" w:rsidRPr="00F4552C" w:rsidRDefault="00F4552C" w:rsidP="00F4552C">
            <w:pPr>
              <w:rPr>
                <w:b/>
                <w:bCs/>
              </w:rPr>
            </w:pPr>
            <w:r w:rsidRPr="00F4552C">
              <w:rPr>
                <w:b/>
                <w:bCs/>
              </w:rPr>
              <w:t>Objective ID</w:t>
            </w:r>
          </w:p>
        </w:tc>
        <w:tc>
          <w:tcPr>
            <w:tcW w:w="0" w:type="auto"/>
            <w:shd w:val="clear" w:color="auto" w:fill="FFFFFF"/>
            <w:vAlign w:val="center"/>
            <w:hideMark/>
          </w:tcPr>
          <w:p w14:paraId="70074D15" w14:textId="77777777" w:rsidR="00F4552C" w:rsidRPr="00F4552C" w:rsidRDefault="00F4552C" w:rsidP="00F4552C">
            <w:pPr>
              <w:rPr>
                <w:b/>
                <w:bCs/>
              </w:rPr>
            </w:pPr>
            <w:r w:rsidRPr="00F4552C">
              <w:rPr>
                <w:b/>
                <w:bCs/>
              </w:rPr>
              <w:t>Description</w:t>
            </w:r>
          </w:p>
        </w:tc>
      </w:tr>
      <w:tr w:rsidR="00F4552C" w:rsidRPr="00F4552C" w14:paraId="4025FA45" w14:textId="77777777" w:rsidTr="00F4552C">
        <w:trPr>
          <w:tblCellSpacing w:w="15" w:type="dxa"/>
        </w:trPr>
        <w:tc>
          <w:tcPr>
            <w:tcW w:w="0" w:type="auto"/>
            <w:shd w:val="clear" w:color="auto" w:fill="FFFFFF"/>
            <w:vAlign w:val="center"/>
            <w:hideMark/>
          </w:tcPr>
          <w:p w14:paraId="215EEBAA" w14:textId="77777777" w:rsidR="00F4552C" w:rsidRPr="00F4552C" w:rsidRDefault="00F4552C" w:rsidP="00F4552C">
            <w:r w:rsidRPr="00F4552C">
              <w:t>BO1</w:t>
            </w:r>
          </w:p>
        </w:tc>
        <w:tc>
          <w:tcPr>
            <w:tcW w:w="0" w:type="auto"/>
            <w:shd w:val="clear" w:color="auto" w:fill="FFFFFF"/>
            <w:vAlign w:val="center"/>
            <w:hideMark/>
          </w:tcPr>
          <w:p w14:paraId="51839633" w14:textId="77777777" w:rsidR="00F4552C" w:rsidRPr="00F4552C" w:rsidRDefault="00F4552C" w:rsidP="00F4552C">
            <w:r w:rsidRPr="00F4552C">
              <w:t>Enable users to raise support tickets easily and categorize them properly</w:t>
            </w:r>
          </w:p>
        </w:tc>
      </w:tr>
      <w:tr w:rsidR="00F4552C" w:rsidRPr="00F4552C" w14:paraId="5135D3C2" w14:textId="77777777" w:rsidTr="00F4552C">
        <w:trPr>
          <w:tblCellSpacing w:w="15" w:type="dxa"/>
        </w:trPr>
        <w:tc>
          <w:tcPr>
            <w:tcW w:w="0" w:type="auto"/>
            <w:shd w:val="clear" w:color="auto" w:fill="FFFFFF"/>
            <w:vAlign w:val="center"/>
            <w:hideMark/>
          </w:tcPr>
          <w:p w14:paraId="0BFEF772" w14:textId="77777777" w:rsidR="00F4552C" w:rsidRPr="00F4552C" w:rsidRDefault="00F4552C" w:rsidP="00F4552C">
            <w:r w:rsidRPr="00F4552C">
              <w:t>BO2</w:t>
            </w:r>
          </w:p>
        </w:tc>
        <w:tc>
          <w:tcPr>
            <w:tcW w:w="0" w:type="auto"/>
            <w:shd w:val="clear" w:color="auto" w:fill="FFFFFF"/>
            <w:vAlign w:val="center"/>
            <w:hideMark/>
          </w:tcPr>
          <w:p w14:paraId="4F6783BD" w14:textId="77777777" w:rsidR="00F4552C" w:rsidRPr="00F4552C" w:rsidRDefault="00F4552C" w:rsidP="00F4552C">
            <w:r w:rsidRPr="00F4552C">
              <w:t>Allow teams to assign, prioritize, and resolve issues efficiently</w:t>
            </w:r>
          </w:p>
        </w:tc>
      </w:tr>
      <w:tr w:rsidR="00F4552C" w:rsidRPr="00F4552C" w14:paraId="5B260919" w14:textId="77777777" w:rsidTr="00F4552C">
        <w:trPr>
          <w:tblCellSpacing w:w="15" w:type="dxa"/>
        </w:trPr>
        <w:tc>
          <w:tcPr>
            <w:tcW w:w="0" w:type="auto"/>
            <w:shd w:val="clear" w:color="auto" w:fill="FFFFFF"/>
            <w:vAlign w:val="center"/>
            <w:hideMark/>
          </w:tcPr>
          <w:p w14:paraId="19099B1C" w14:textId="77777777" w:rsidR="00F4552C" w:rsidRPr="00F4552C" w:rsidRDefault="00F4552C" w:rsidP="00F4552C">
            <w:r w:rsidRPr="00F4552C">
              <w:t>BO3</w:t>
            </w:r>
          </w:p>
        </w:tc>
        <w:tc>
          <w:tcPr>
            <w:tcW w:w="0" w:type="auto"/>
            <w:shd w:val="clear" w:color="auto" w:fill="FFFFFF"/>
            <w:vAlign w:val="center"/>
            <w:hideMark/>
          </w:tcPr>
          <w:p w14:paraId="20904EA6" w14:textId="77777777" w:rsidR="00F4552C" w:rsidRPr="00F4552C" w:rsidRDefault="00F4552C" w:rsidP="00F4552C">
            <w:r w:rsidRPr="00F4552C">
              <w:t>Provide real-time tracking and status updates for users</w:t>
            </w:r>
          </w:p>
        </w:tc>
      </w:tr>
      <w:tr w:rsidR="00F4552C" w:rsidRPr="00F4552C" w14:paraId="2F020144" w14:textId="77777777" w:rsidTr="00F4552C">
        <w:trPr>
          <w:tblCellSpacing w:w="15" w:type="dxa"/>
        </w:trPr>
        <w:tc>
          <w:tcPr>
            <w:tcW w:w="0" w:type="auto"/>
            <w:shd w:val="clear" w:color="auto" w:fill="FFFFFF"/>
            <w:vAlign w:val="center"/>
            <w:hideMark/>
          </w:tcPr>
          <w:p w14:paraId="5D37F945" w14:textId="77777777" w:rsidR="00F4552C" w:rsidRPr="00F4552C" w:rsidRDefault="00F4552C" w:rsidP="00F4552C">
            <w:r w:rsidRPr="00F4552C">
              <w:t>BO4</w:t>
            </w:r>
          </w:p>
        </w:tc>
        <w:tc>
          <w:tcPr>
            <w:tcW w:w="0" w:type="auto"/>
            <w:shd w:val="clear" w:color="auto" w:fill="FFFFFF"/>
            <w:vAlign w:val="center"/>
            <w:hideMark/>
          </w:tcPr>
          <w:p w14:paraId="4762A934" w14:textId="77777777" w:rsidR="00F4552C" w:rsidRPr="00F4552C" w:rsidRDefault="00F4552C" w:rsidP="00F4552C">
            <w:r w:rsidRPr="00F4552C">
              <w:t>Generate analytics reports for SLA tracking and team performance</w:t>
            </w:r>
          </w:p>
        </w:tc>
      </w:tr>
      <w:tr w:rsidR="00F4552C" w:rsidRPr="00F4552C" w14:paraId="2D431D57" w14:textId="77777777" w:rsidTr="00F4552C">
        <w:trPr>
          <w:tblCellSpacing w:w="15" w:type="dxa"/>
        </w:trPr>
        <w:tc>
          <w:tcPr>
            <w:tcW w:w="0" w:type="auto"/>
            <w:shd w:val="clear" w:color="auto" w:fill="FFFFFF"/>
            <w:vAlign w:val="center"/>
            <w:hideMark/>
          </w:tcPr>
          <w:p w14:paraId="7AF74B37" w14:textId="77777777" w:rsidR="00F4552C" w:rsidRPr="00F4552C" w:rsidRDefault="00F4552C" w:rsidP="00F4552C">
            <w:r w:rsidRPr="00F4552C">
              <w:t>BO5</w:t>
            </w:r>
          </w:p>
        </w:tc>
        <w:tc>
          <w:tcPr>
            <w:tcW w:w="0" w:type="auto"/>
            <w:shd w:val="clear" w:color="auto" w:fill="FFFFFF"/>
            <w:vAlign w:val="center"/>
            <w:hideMark/>
          </w:tcPr>
          <w:p w14:paraId="7C0D820D" w14:textId="77777777" w:rsidR="00F4552C" w:rsidRPr="00F4552C" w:rsidRDefault="00F4552C" w:rsidP="00F4552C">
            <w:r w:rsidRPr="00F4552C">
              <w:t>Integrate with email and optionally with communication tools like Teams/Slack</w:t>
            </w:r>
          </w:p>
        </w:tc>
      </w:tr>
    </w:tbl>
    <w:p w14:paraId="02C96CC0" w14:textId="77777777" w:rsidR="00F4552C" w:rsidRPr="00F4552C" w:rsidRDefault="00000000" w:rsidP="00F4552C">
      <w:r>
        <w:pict w14:anchorId="1F9AA329">
          <v:rect id="_x0000_i1036" style="width:0;height:1.5pt" o:hralign="center" o:hrstd="t" o:hrnoshade="t" o:hr="t" fillcolor="#222" stroked="f"/>
        </w:pict>
      </w:r>
    </w:p>
    <w:p w14:paraId="045DA293" w14:textId="40978B11" w:rsidR="00F4552C" w:rsidRPr="00F4552C" w:rsidRDefault="00F4552C" w:rsidP="00F4552C">
      <w:pPr>
        <w:rPr>
          <w:b/>
          <w:bCs/>
        </w:rPr>
      </w:pPr>
      <w:r w:rsidRPr="00F4552C">
        <w:rPr>
          <w:b/>
          <w:bCs/>
          <w:noProof/>
        </w:rPr>
        <w:drawing>
          <wp:inline distT="0" distB="0" distL="0" distR="0" wp14:anchorId="0A721E6F" wp14:editId="741ABB7C">
            <wp:extent cx="685800" cy="685800"/>
            <wp:effectExtent l="0" t="0" r="0" b="0"/>
            <wp:docPr id="21072472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3. In-Scope</w:t>
      </w:r>
    </w:p>
    <w:p w14:paraId="173283F3" w14:textId="77777777" w:rsidR="00F4552C" w:rsidRPr="00F4552C" w:rsidRDefault="00F4552C" w:rsidP="00F4552C">
      <w:pPr>
        <w:numPr>
          <w:ilvl w:val="0"/>
          <w:numId w:val="11"/>
        </w:numPr>
      </w:pPr>
      <w:r w:rsidRPr="00F4552C">
        <w:t>User ticket submission and tracking</w:t>
      </w:r>
    </w:p>
    <w:p w14:paraId="07FCC1A3" w14:textId="77777777" w:rsidR="00F4552C" w:rsidRPr="00F4552C" w:rsidRDefault="00F4552C" w:rsidP="00F4552C">
      <w:pPr>
        <w:numPr>
          <w:ilvl w:val="0"/>
          <w:numId w:val="11"/>
        </w:numPr>
      </w:pPr>
      <w:r w:rsidRPr="00F4552C">
        <w:t>Admin dashboard for ticket assignment and status control</w:t>
      </w:r>
    </w:p>
    <w:p w14:paraId="069D2F92" w14:textId="77777777" w:rsidR="00F4552C" w:rsidRPr="00F4552C" w:rsidRDefault="00F4552C" w:rsidP="00F4552C">
      <w:pPr>
        <w:numPr>
          <w:ilvl w:val="0"/>
          <w:numId w:val="11"/>
        </w:numPr>
      </w:pPr>
      <w:r w:rsidRPr="00F4552C">
        <w:t>Priority and SLA configuration</w:t>
      </w:r>
    </w:p>
    <w:p w14:paraId="5736A959" w14:textId="77777777" w:rsidR="00F4552C" w:rsidRPr="00F4552C" w:rsidRDefault="00F4552C" w:rsidP="00F4552C">
      <w:pPr>
        <w:numPr>
          <w:ilvl w:val="0"/>
          <w:numId w:val="11"/>
        </w:numPr>
      </w:pPr>
      <w:r w:rsidRPr="00F4552C">
        <w:t>Role-based access (User, Support Agent, Manager)</w:t>
      </w:r>
    </w:p>
    <w:p w14:paraId="670BB174" w14:textId="77777777" w:rsidR="00F4552C" w:rsidRPr="00F4552C" w:rsidRDefault="00F4552C" w:rsidP="00F4552C">
      <w:pPr>
        <w:numPr>
          <w:ilvl w:val="0"/>
          <w:numId w:val="11"/>
        </w:numPr>
      </w:pPr>
      <w:r w:rsidRPr="00F4552C">
        <w:t>Notifications via Email</w:t>
      </w:r>
    </w:p>
    <w:p w14:paraId="46A3A9E0" w14:textId="77777777" w:rsidR="00F4552C" w:rsidRPr="00F4552C" w:rsidRDefault="00F4552C" w:rsidP="00F4552C">
      <w:pPr>
        <w:numPr>
          <w:ilvl w:val="0"/>
          <w:numId w:val="11"/>
        </w:numPr>
      </w:pPr>
      <w:r w:rsidRPr="00F4552C">
        <w:t>Reporting &amp; analytics module</w:t>
      </w:r>
    </w:p>
    <w:p w14:paraId="0FB8BE16" w14:textId="77777777" w:rsidR="00F4552C" w:rsidRPr="00F4552C" w:rsidRDefault="00000000" w:rsidP="00F4552C">
      <w:r>
        <w:pict w14:anchorId="57064730">
          <v:rect id="_x0000_i1037" style="width:0;height:1.5pt" o:hralign="center" o:hrstd="t" o:hrnoshade="t" o:hr="t" fillcolor="#222" stroked="f"/>
        </w:pict>
      </w:r>
    </w:p>
    <w:p w14:paraId="3D60FEF3" w14:textId="5C50866E" w:rsidR="00F4552C" w:rsidRPr="00F4552C" w:rsidRDefault="00F4552C" w:rsidP="00F4552C">
      <w:pPr>
        <w:rPr>
          <w:b/>
          <w:bCs/>
        </w:rPr>
      </w:pPr>
      <w:r w:rsidRPr="00F4552C">
        <w:rPr>
          <w:b/>
          <w:bCs/>
          <w:noProof/>
        </w:rPr>
        <w:drawing>
          <wp:inline distT="0" distB="0" distL="0" distR="0" wp14:anchorId="26E5E57D" wp14:editId="26350D6B">
            <wp:extent cx="685800" cy="685800"/>
            <wp:effectExtent l="0" t="0" r="0" b="0"/>
            <wp:docPr id="277750147"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4. Out-of-Scope (Phase 1)</w:t>
      </w:r>
    </w:p>
    <w:p w14:paraId="4D218984" w14:textId="77777777" w:rsidR="00F4552C" w:rsidRPr="00F4552C" w:rsidRDefault="00F4552C" w:rsidP="00F4552C">
      <w:pPr>
        <w:numPr>
          <w:ilvl w:val="0"/>
          <w:numId w:val="12"/>
        </w:numPr>
      </w:pPr>
      <w:r w:rsidRPr="00F4552C">
        <w:t>AI-based ticket classification</w:t>
      </w:r>
    </w:p>
    <w:p w14:paraId="1AA5739C" w14:textId="77777777" w:rsidR="00F4552C" w:rsidRPr="00F4552C" w:rsidRDefault="00F4552C" w:rsidP="00F4552C">
      <w:pPr>
        <w:numPr>
          <w:ilvl w:val="0"/>
          <w:numId w:val="12"/>
        </w:numPr>
      </w:pPr>
      <w:r w:rsidRPr="00F4552C">
        <w:t>Voice support integration</w:t>
      </w:r>
    </w:p>
    <w:p w14:paraId="5850D54D" w14:textId="77777777" w:rsidR="00F4552C" w:rsidRPr="00F4552C" w:rsidRDefault="00F4552C" w:rsidP="00F4552C">
      <w:pPr>
        <w:numPr>
          <w:ilvl w:val="0"/>
          <w:numId w:val="12"/>
        </w:numPr>
      </w:pPr>
      <w:r w:rsidRPr="00F4552C">
        <w:t>Chatbot integration</w:t>
      </w:r>
    </w:p>
    <w:p w14:paraId="3013DC91" w14:textId="77777777" w:rsidR="00F4552C" w:rsidRPr="00F4552C" w:rsidRDefault="00000000" w:rsidP="00F4552C">
      <w:r>
        <w:pict w14:anchorId="5CA1B936">
          <v:rect id="_x0000_i1038" style="width:0;height:1.5pt" o:hralign="center" o:hrstd="t" o:hrnoshade="t" o:hr="t" fillcolor="#222" stroked="f"/>
        </w:pict>
      </w:r>
    </w:p>
    <w:p w14:paraId="0501683E" w14:textId="3AD29505" w:rsidR="00F4552C" w:rsidRPr="00F4552C" w:rsidRDefault="00F4552C" w:rsidP="00F4552C">
      <w:pPr>
        <w:rPr>
          <w:b/>
          <w:bCs/>
        </w:rPr>
      </w:pPr>
      <w:r w:rsidRPr="00F4552C">
        <w:rPr>
          <w:b/>
          <w:bCs/>
          <w:noProof/>
        </w:rPr>
        <w:lastRenderedPageBreak/>
        <w:drawing>
          <wp:inline distT="0" distB="0" distL="0" distR="0" wp14:anchorId="434B2D6D" wp14:editId="51621529">
            <wp:extent cx="685800" cy="685800"/>
            <wp:effectExtent l="0" t="0" r="0" b="0"/>
            <wp:docPr id="1894552063"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5. Stakeholders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26"/>
        <w:gridCol w:w="3727"/>
      </w:tblGrid>
      <w:tr w:rsidR="00F4552C" w:rsidRPr="00F4552C" w14:paraId="0BD25C7C" w14:textId="77777777" w:rsidTr="00F4552C">
        <w:trPr>
          <w:tblHeader/>
          <w:tblCellSpacing w:w="15" w:type="dxa"/>
        </w:trPr>
        <w:tc>
          <w:tcPr>
            <w:tcW w:w="0" w:type="auto"/>
            <w:shd w:val="clear" w:color="auto" w:fill="FFFFFF"/>
            <w:vAlign w:val="center"/>
            <w:hideMark/>
          </w:tcPr>
          <w:p w14:paraId="2208C387" w14:textId="77777777" w:rsidR="00F4552C" w:rsidRPr="00F4552C" w:rsidRDefault="00F4552C" w:rsidP="00F4552C">
            <w:pPr>
              <w:rPr>
                <w:b/>
                <w:bCs/>
              </w:rPr>
            </w:pPr>
            <w:r w:rsidRPr="00F4552C">
              <w:rPr>
                <w:b/>
                <w:bCs/>
              </w:rPr>
              <w:t>Role</w:t>
            </w:r>
          </w:p>
        </w:tc>
        <w:tc>
          <w:tcPr>
            <w:tcW w:w="0" w:type="auto"/>
            <w:shd w:val="clear" w:color="auto" w:fill="FFFFFF"/>
            <w:vAlign w:val="center"/>
            <w:hideMark/>
          </w:tcPr>
          <w:p w14:paraId="4541E3F1" w14:textId="77777777" w:rsidR="00F4552C" w:rsidRPr="00F4552C" w:rsidRDefault="00F4552C" w:rsidP="00F4552C">
            <w:pPr>
              <w:rPr>
                <w:b/>
                <w:bCs/>
              </w:rPr>
            </w:pPr>
            <w:r w:rsidRPr="00F4552C">
              <w:rPr>
                <w:b/>
                <w:bCs/>
              </w:rPr>
              <w:t>Responsibility</w:t>
            </w:r>
          </w:p>
        </w:tc>
      </w:tr>
      <w:tr w:rsidR="00F4552C" w:rsidRPr="00F4552C" w14:paraId="0FB4A318" w14:textId="77777777" w:rsidTr="00F4552C">
        <w:trPr>
          <w:tblCellSpacing w:w="15" w:type="dxa"/>
        </w:trPr>
        <w:tc>
          <w:tcPr>
            <w:tcW w:w="0" w:type="auto"/>
            <w:shd w:val="clear" w:color="auto" w:fill="FFFFFF"/>
            <w:vAlign w:val="center"/>
            <w:hideMark/>
          </w:tcPr>
          <w:p w14:paraId="2032C2E9" w14:textId="77777777" w:rsidR="00F4552C" w:rsidRPr="00F4552C" w:rsidRDefault="00F4552C" w:rsidP="00F4552C">
            <w:r w:rsidRPr="00F4552C">
              <w:t>End Users</w:t>
            </w:r>
          </w:p>
        </w:tc>
        <w:tc>
          <w:tcPr>
            <w:tcW w:w="0" w:type="auto"/>
            <w:shd w:val="clear" w:color="auto" w:fill="FFFFFF"/>
            <w:vAlign w:val="center"/>
            <w:hideMark/>
          </w:tcPr>
          <w:p w14:paraId="566C3185" w14:textId="77777777" w:rsidR="00F4552C" w:rsidRPr="00F4552C" w:rsidRDefault="00F4552C" w:rsidP="00F4552C">
            <w:r w:rsidRPr="00F4552C">
              <w:t>Raise and monitor tickets</w:t>
            </w:r>
          </w:p>
        </w:tc>
      </w:tr>
      <w:tr w:rsidR="00F4552C" w:rsidRPr="00F4552C" w14:paraId="6EA5AB18" w14:textId="77777777" w:rsidTr="00F4552C">
        <w:trPr>
          <w:tblCellSpacing w:w="15" w:type="dxa"/>
        </w:trPr>
        <w:tc>
          <w:tcPr>
            <w:tcW w:w="0" w:type="auto"/>
            <w:shd w:val="clear" w:color="auto" w:fill="FFFFFF"/>
            <w:vAlign w:val="center"/>
            <w:hideMark/>
          </w:tcPr>
          <w:p w14:paraId="1FE19927" w14:textId="77777777" w:rsidR="00F4552C" w:rsidRPr="00F4552C" w:rsidRDefault="00F4552C" w:rsidP="00F4552C">
            <w:r w:rsidRPr="00F4552C">
              <w:t>Support Teams</w:t>
            </w:r>
          </w:p>
        </w:tc>
        <w:tc>
          <w:tcPr>
            <w:tcW w:w="0" w:type="auto"/>
            <w:shd w:val="clear" w:color="auto" w:fill="FFFFFF"/>
            <w:vAlign w:val="center"/>
            <w:hideMark/>
          </w:tcPr>
          <w:p w14:paraId="2CBD20F2" w14:textId="77777777" w:rsidR="00F4552C" w:rsidRPr="00F4552C" w:rsidRDefault="00F4552C" w:rsidP="00F4552C">
            <w:r w:rsidRPr="00F4552C">
              <w:t>Resolve and close tickets</w:t>
            </w:r>
          </w:p>
        </w:tc>
      </w:tr>
      <w:tr w:rsidR="00F4552C" w:rsidRPr="00F4552C" w14:paraId="388495C1" w14:textId="77777777" w:rsidTr="00F4552C">
        <w:trPr>
          <w:tblCellSpacing w:w="15" w:type="dxa"/>
        </w:trPr>
        <w:tc>
          <w:tcPr>
            <w:tcW w:w="0" w:type="auto"/>
            <w:shd w:val="clear" w:color="auto" w:fill="FFFFFF"/>
            <w:vAlign w:val="center"/>
            <w:hideMark/>
          </w:tcPr>
          <w:p w14:paraId="64A1A6FC" w14:textId="77777777" w:rsidR="00F4552C" w:rsidRPr="00F4552C" w:rsidRDefault="00F4552C" w:rsidP="00F4552C">
            <w:r w:rsidRPr="00F4552C">
              <w:t>Admin</w:t>
            </w:r>
          </w:p>
        </w:tc>
        <w:tc>
          <w:tcPr>
            <w:tcW w:w="0" w:type="auto"/>
            <w:shd w:val="clear" w:color="auto" w:fill="FFFFFF"/>
            <w:vAlign w:val="center"/>
            <w:hideMark/>
          </w:tcPr>
          <w:p w14:paraId="289007B6" w14:textId="77777777" w:rsidR="00F4552C" w:rsidRPr="00F4552C" w:rsidRDefault="00F4552C" w:rsidP="00F4552C">
            <w:r w:rsidRPr="00F4552C">
              <w:t>Manage users, configure categories</w:t>
            </w:r>
          </w:p>
        </w:tc>
      </w:tr>
      <w:tr w:rsidR="00F4552C" w:rsidRPr="00F4552C" w14:paraId="54E65100" w14:textId="77777777" w:rsidTr="00F4552C">
        <w:trPr>
          <w:tblCellSpacing w:w="15" w:type="dxa"/>
        </w:trPr>
        <w:tc>
          <w:tcPr>
            <w:tcW w:w="0" w:type="auto"/>
            <w:shd w:val="clear" w:color="auto" w:fill="FFFFFF"/>
            <w:vAlign w:val="center"/>
            <w:hideMark/>
          </w:tcPr>
          <w:p w14:paraId="5171CF46" w14:textId="77777777" w:rsidR="00F4552C" w:rsidRPr="00F4552C" w:rsidRDefault="00F4552C" w:rsidP="00F4552C">
            <w:r w:rsidRPr="00F4552C">
              <w:t>Management</w:t>
            </w:r>
          </w:p>
        </w:tc>
        <w:tc>
          <w:tcPr>
            <w:tcW w:w="0" w:type="auto"/>
            <w:shd w:val="clear" w:color="auto" w:fill="FFFFFF"/>
            <w:vAlign w:val="center"/>
            <w:hideMark/>
          </w:tcPr>
          <w:p w14:paraId="1629992F" w14:textId="77777777" w:rsidR="00F4552C" w:rsidRPr="00F4552C" w:rsidRDefault="00F4552C" w:rsidP="00F4552C">
            <w:r w:rsidRPr="00F4552C">
              <w:t>Review reports and metrics</w:t>
            </w:r>
          </w:p>
        </w:tc>
      </w:tr>
    </w:tbl>
    <w:p w14:paraId="22BE5E4B" w14:textId="77777777" w:rsidR="00F4552C" w:rsidRPr="00F4552C" w:rsidRDefault="00000000" w:rsidP="00F4552C">
      <w:r>
        <w:pict w14:anchorId="361A7C26">
          <v:rect id="_x0000_i1039" style="width:0;height:1.5pt" o:hralign="center" o:hrstd="t" o:hrnoshade="t" o:hr="t" fillcolor="#222" stroked="f"/>
        </w:pict>
      </w:r>
    </w:p>
    <w:p w14:paraId="7C342F4C" w14:textId="55E5983F" w:rsidR="00F4552C" w:rsidRPr="00F4552C" w:rsidRDefault="00F4552C" w:rsidP="00F4552C">
      <w:pPr>
        <w:rPr>
          <w:b/>
          <w:bCs/>
        </w:rPr>
      </w:pPr>
      <w:r w:rsidRPr="00F4552C">
        <w:rPr>
          <w:b/>
          <w:bCs/>
          <w:noProof/>
        </w:rPr>
        <w:drawing>
          <wp:inline distT="0" distB="0" distL="0" distR="0" wp14:anchorId="31199792" wp14:editId="5AC86C0A">
            <wp:extent cx="685800" cy="685800"/>
            <wp:effectExtent l="0" t="0" r="0" b="0"/>
            <wp:docPr id="937580311"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4552C">
        <w:rPr>
          <w:b/>
          <w:bCs/>
        </w:rPr>
        <w:t> Software Requirements Specification (SRS)</w:t>
      </w:r>
    </w:p>
    <w:p w14:paraId="79075E75" w14:textId="77777777" w:rsidR="00F4552C" w:rsidRPr="00F4552C" w:rsidRDefault="00F4552C" w:rsidP="00F4552C">
      <w:pPr>
        <w:rPr>
          <w:b/>
          <w:bCs/>
        </w:rPr>
      </w:pPr>
      <w:r w:rsidRPr="00F4552C">
        <w:rPr>
          <w:b/>
          <w:bCs/>
        </w:rPr>
        <w:t>System Name: Support Ticketing System</w:t>
      </w:r>
    </w:p>
    <w:p w14:paraId="2ABFA56B" w14:textId="77777777" w:rsidR="00F4552C" w:rsidRPr="00F4552C" w:rsidRDefault="00F4552C" w:rsidP="00F4552C">
      <w:pPr>
        <w:rPr>
          <w:b/>
          <w:bCs/>
        </w:rPr>
      </w:pPr>
      <w:r w:rsidRPr="00F4552C">
        <w:rPr>
          <w:b/>
          <w:bCs/>
        </w:rPr>
        <w:t>Version: 1.0</w:t>
      </w:r>
    </w:p>
    <w:p w14:paraId="1539B78A" w14:textId="03321C51" w:rsidR="00F4552C" w:rsidRPr="00F4552C" w:rsidRDefault="00F4552C" w:rsidP="00F4552C">
      <w:pPr>
        <w:rPr>
          <w:b/>
          <w:bCs/>
        </w:rPr>
      </w:pPr>
      <w:r w:rsidRPr="00F4552C">
        <w:rPr>
          <w:b/>
          <w:bCs/>
        </w:rPr>
        <w:t xml:space="preserve">Document Owner: </w:t>
      </w:r>
      <w:r w:rsidR="00285AB0">
        <w:rPr>
          <w:b/>
          <w:bCs/>
        </w:rPr>
        <w:t>Saivarun</w:t>
      </w:r>
    </w:p>
    <w:p w14:paraId="6242EF6A" w14:textId="77777777" w:rsidR="00F4552C" w:rsidRPr="00F4552C" w:rsidRDefault="00000000" w:rsidP="00F4552C">
      <w:r>
        <w:pict w14:anchorId="3DD886BE">
          <v:rect id="_x0000_i1040" style="width:0;height:1.5pt" o:hralign="center" o:hrstd="t" o:hrnoshade="t" o:hr="t" fillcolor="#222" stroked="f"/>
        </w:pict>
      </w:r>
    </w:p>
    <w:p w14:paraId="3CE79DE2" w14:textId="77777777" w:rsidR="00F4552C" w:rsidRPr="00F4552C" w:rsidRDefault="00F4552C" w:rsidP="00F4552C">
      <w:pPr>
        <w:rPr>
          <w:b/>
          <w:bCs/>
        </w:rPr>
      </w:pPr>
      <w:r w:rsidRPr="00F4552C">
        <w:rPr>
          <w:b/>
          <w:bCs/>
        </w:rPr>
        <w:t>1. Functional Requirements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5"/>
        <w:gridCol w:w="8109"/>
      </w:tblGrid>
      <w:tr w:rsidR="00F4552C" w:rsidRPr="00F4552C" w14:paraId="40E057AD" w14:textId="77777777" w:rsidTr="00F4552C">
        <w:trPr>
          <w:tblHeader/>
          <w:tblCellSpacing w:w="15" w:type="dxa"/>
        </w:trPr>
        <w:tc>
          <w:tcPr>
            <w:tcW w:w="0" w:type="auto"/>
            <w:shd w:val="clear" w:color="auto" w:fill="FFFFFF"/>
            <w:vAlign w:val="center"/>
            <w:hideMark/>
          </w:tcPr>
          <w:p w14:paraId="1CA0C1EB" w14:textId="77777777" w:rsidR="00F4552C" w:rsidRPr="00F4552C" w:rsidRDefault="00F4552C" w:rsidP="00F4552C">
            <w:pPr>
              <w:rPr>
                <w:b/>
                <w:bCs/>
              </w:rPr>
            </w:pPr>
            <w:r w:rsidRPr="00F4552C">
              <w:rPr>
                <w:b/>
                <w:bCs/>
              </w:rPr>
              <w:t>ID</w:t>
            </w:r>
          </w:p>
        </w:tc>
        <w:tc>
          <w:tcPr>
            <w:tcW w:w="0" w:type="auto"/>
            <w:shd w:val="clear" w:color="auto" w:fill="FFFFFF"/>
            <w:vAlign w:val="center"/>
            <w:hideMark/>
          </w:tcPr>
          <w:p w14:paraId="5E3C0D8A" w14:textId="77777777" w:rsidR="00F4552C" w:rsidRPr="00F4552C" w:rsidRDefault="00F4552C" w:rsidP="00F4552C">
            <w:pPr>
              <w:rPr>
                <w:b/>
                <w:bCs/>
              </w:rPr>
            </w:pPr>
            <w:r w:rsidRPr="00F4552C">
              <w:rPr>
                <w:b/>
                <w:bCs/>
              </w:rPr>
              <w:t>Description</w:t>
            </w:r>
          </w:p>
        </w:tc>
      </w:tr>
      <w:tr w:rsidR="00F4552C" w:rsidRPr="00F4552C" w14:paraId="6DDEF5E6" w14:textId="77777777" w:rsidTr="00F4552C">
        <w:trPr>
          <w:tblCellSpacing w:w="15" w:type="dxa"/>
        </w:trPr>
        <w:tc>
          <w:tcPr>
            <w:tcW w:w="0" w:type="auto"/>
            <w:shd w:val="clear" w:color="auto" w:fill="FFFFFF"/>
            <w:vAlign w:val="center"/>
            <w:hideMark/>
          </w:tcPr>
          <w:p w14:paraId="79905AF1" w14:textId="77777777" w:rsidR="00F4552C" w:rsidRPr="00F4552C" w:rsidRDefault="00F4552C" w:rsidP="00F4552C">
            <w:r w:rsidRPr="00F4552C">
              <w:t>FR1</w:t>
            </w:r>
          </w:p>
        </w:tc>
        <w:tc>
          <w:tcPr>
            <w:tcW w:w="0" w:type="auto"/>
            <w:shd w:val="clear" w:color="auto" w:fill="FFFFFF"/>
            <w:vAlign w:val="center"/>
            <w:hideMark/>
          </w:tcPr>
          <w:p w14:paraId="31FDBA40" w14:textId="77777777" w:rsidR="00F4552C" w:rsidRPr="00F4552C" w:rsidRDefault="00F4552C" w:rsidP="00F4552C">
            <w:r w:rsidRPr="00F4552C">
              <w:t>Users must be able to raise a ticket with subject, description, and category</w:t>
            </w:r>
          </w:p>
        </w:tc>
      </w:tr>
      <w:tr w:rsidR="00F4552C" w:rsidRPr="00F4552C" w14:paraId="1175DF1B" w14:textId="77777777" w:rsidTr="00F4552C">
        <w:trPr>
          <w:tblCellSpacing w:w="15" w:type="dxa"/>
        </w:trPr>
        <w:tc>
          <w:tcPr>
            <w:tcW w:w="0" w:type="auto"/>
            <w:shd w:val="clear" w:color="auto" w:fill="FFFFFF"/>
            <w:vAlign w:val="center"/>
            <w:hideMark/>
          </w:tcPr>
          <w:p w14:paraId="1D8C71CB" w14:textId="77777777" w:rsidR="00F4552C" w:rsidRPr="00F4552C" w:rsidRDefault="00F4552C" w:rsidP="00F4552C">
            <w:r w:rsidRPr="00F4552C">
              <w:t>FR2</w:t>
            </w:r>
          </w:p>
        </w:tc>
        <w:tc>
          <w:tcPr>
            <w:tcW w:w="0" w:type="auto"/>
            <w:shd w:val="clear" w:color="auto" w:fill="FFFFFF"/>
            <w:vAlign w:val="center"/>
            <w:hideMark/>
          </w:tcPr>
          <w:p w14:paraId="2FF62854" w14:textId="77777777" w:rsidR="00F4552C" w:rsidRPr="00F4552C" w:rsidRDefault="00F4552C" w:rsidP="00F4552C">
            <w:r w:rsidRPr="00F4552C">
              <w:t>System shall allow assignment of tickets to specific support agents</w:t>
            </w:r>
          </w:p>
        </w:tc>
      </w:tr>
      <w:tr w:rsidR="00F4552C" w:rsidRPr="00F4552C" w14:paraId="770D990B" w14:textId="77777777" w:rsidTr="00F4552C">
        <w:trPr>
          <w:tblCellSpacing w:w="15" w:type="dxa"/>
        </w:trPr>
        <w:tc>
          <w:tcPr>
            <w:tcW w:w="0" w:type="auto"/>
            <w:shd w:val="clear" w:color="auto" w:fill="FFFFFF"/>
            <w:vAlign w:val="center"/>
            <w:hideMark/>
          </w:tcPr>
          <w:p w14:paraId="71FCD84F" w14:textId="77777777" w:rsidR="00F4552C" w:rsidRPr="00F4552C" w:rsidRDefault="00F4552C" w:rsidP="00F4552C">
            <w:r w:rsidRPr="00F4552C">
              <w:t>FR3</w:t>
            </w:r>
          </w:p>
        </w:tc>
        <w:tc>
          <w:tcPr>
            <w:tcW w:w="0" w:type="auto"/>
            <w:shd w:val="clear" w:color="auto" w:fill="FFFFFF"/>
            <w:vAlign w:val="center"/>
            <w:hideMark/>
          </w:tcPr>
          <w:p w14:paraId="0C03562C" w14:textId="77777777" w:rsidR="00F4552C" w:rsidRPr="00F4552C" w:rsidRDefault="00F4552C" w:rsidP="00F4552C">
            <w:r w:rsidRPr="00F4552C">
              <w:t>Support agents can update ticket status (Open, In Progress, Resolved, Closed)</w:t>
            </w:r>
          </w:p>
        </w:tc>
      </w:tr>
      <w:tr w:rsidR="00F4552C" w:rsidRPr="00F4552C" w14:paraId="3F1E04D2" w14:textId="77777777" w:rsidTr="00F4552C">
        <w:trPr>
          <w:tblCellSpacing w:w="15" w:type="dxa"/>
        </w:trPr>
        <w:tc>
          <w:tcPr>
            <w:tcW w:w="0" w:type="auto"/>
            <w:shd w:val="clear" w:color="auto" w:fill="FFFFFF"/>
            <w:vAlign w:val="center"/>
            <w:hideMark/>
          </w:tcPr>
          <w:p w14:paraId="5FB52AA3" w14:textId="77777777" w:rsidR="00F4552C" w:rsidRPr="00F4552C" w:rsidRDefault="00F4552C" w:rsidP="00F4552C">
            <w:r w:rsidRPr="00F4552C">
              <w:t>FR4</w:t>
            </w:r>
          </w:p>
        </w:tc>
        <w:tc>
          <w:tcPr>
            <w:tcW w:w="0" w:type="auto"/>
            <w:shd w:val="clear" w:color="auto" w:fill="FFFFFF"/>
            <w:vAlign w:val="center"/>
            <w:hideMark/>
          </w:tcPr>
          <w:p w14:paraId="4431A1EE" w14:textId="77777777" w:rsidR="00F4552C" w:rsidRPr="00F4552C" w:rsidRDefault="00F4552C" w:rsidP="00F4552C">
            <w:r w:rsidRPr="00F4552C">
              <w:t>Tickets can be marked with priority (Low, Medium, High, Urgent)</w:t>
            </w:r>
          </w:p>
        </w:tc>
      </w:tr>
      <w:tr w:rsidR="00F4552C" w:rsidRPr="00F4552C" w14:paraId="4C4123A2" w14:textId="77777777" w:rsidTr="00F4552C">
        <w:trPr>
          <w:tblCellSpacing w:w="15" w:type="dxa"/>
        </w:trPr>
        <w:tc>
          <w:tcPr>
            <w:tcW w:w="0" w:type="auto"/>
            <w:shd w:val="clear" w:color="auto" w:fill="FFFFFF"/>
            <w:vAlign w:val="center"/>
            <w:hideMark/>
          </w:tcPr>
          <w:p w14:paraId="7DABD290" w14:textId="77777777" w:rsidR="00F4552C" w:rsidRPr="00F4552C" w:rsidRDefault="00F4552C" w:rsidP="00F4552C">
            <w:r w:rsidRPr="00F4552C">
              <w:t>FR5</w:t>
            </w:r>
          </w:p>
        </w:tc>
        <w:tc>
          <w:tcPr>
            <w:tcW w:w="0" w:type="auto"/>
            <w:shd w:val="clear" w:color="auto" w:fill="FFFFFF"/>
            <w:vAlign w:val="center"/>
            <w:hideMark/>
          </w:tcPr>
          <w:p w14:paraId="43B9DC31" w14:textId="77777777" w:rsidR="00F4552C" w:rsidRPr="00F4552C" w:rsidRDefault="00F4552C" w:rsidP="00F4552C">
            <w:r w:rsidRPr="00F4552C">
              <w:t>Admin can view and filter all tickets by status, department, and user</w:t>
            </w:r>
          </w:p>
        </w:tc>
      </w:tr>
      <w:tr w:rsidR="00F4552C" w:rsidRPr="00F4552C" w14:paraId="58A00019" w14:textId="77777777" w:rsidTr="00F4552C">
        <w:trPr>
          <w:tblCellSpacing w:w="15" w:type="dxa"/>
        </w:trPr>
        <w:tc>
          <w:tcPr>
            <w:tcW w:w="0" w:type="auto"/>
            <w:shd w:val="clear" w:color="auto" w:fill="FFFFFF"/>
            <w:vAlign w:val="center"/>
            <w:hideMark/>
          </w:tcPr>
          <w:p w14:paraId="7A00E3E7" w14:textId="77777777" w:rsidR="00F4552C" w:rsidRPr="00F4552C" w:rsidRDefault="00F4552C" w:rsidP="00F4552C">
            <w:r w:rsidRPr="00F4552C">
              <w:t>FR6</w:t>
            </w:r>
          </w:p>
        </w:tc>
        <w:tc>
          <w:tcPr>
            <w:tcW w:w="0" w:type="auto"/>
            <w:shd w:val="clear" w:color="auto" w:fill="FFFFFF"/>
            <w:vAlign w:val="center"/>
            <w:hideMark/>
          </w:tcPr>
          <w:p w14:paraId="0F33FDE5" w14:textId="77777777" w:rsidR="00F4552C" w:rsidRPr="00F4552C" w:rsidRDefault="00F4552C" w:rsidP="00F4552C">
            <w:r w:rsidRPr="00F4552C">
              <w:t>Email notifications must be sent on status changes and agent responses</w:t>
            </w:r>
          </w:p>
        </w:tc>
      </w:tr>
      <w:tr w:rsidR="00F4552C" w:rsidRPr="00F4552C" w14:paraId="164089D3" w14:textId="77777777" w:rsidTr="00F4552C">
        <w:trPr>
          <w:tblCellSpacing w:w="15" w:type="dxa"/>
        </w:trPr>
        <w:tc>
          <w:tcPr>
            <w:tcW w:w="0" w:type="auto"/>
            <w:shd w:val="clear" w:color="auto" w:fill="FFFFFF"/>
            <w:vAlign w:val="center"/>
            <w:hideMark/>
          </w:tcPr>
          <w:p w14:paraId="0D30AAFB" w14:textId="77777777" w:rsidR="00F4552C" w:rsidRPr="00F4552C" w:rsidRDefault="00F4552C" w:rsidP="00F4552C">
            <w:r w:rsidRPr="00F4552C">
              <w:t>FR7</w:t>
            </w:r>
          </w:p>
        </w:tc>
        <w:tc>
          <w:tcPr>
            <w:tcW w:w="0" w:type="auto"/>
            <w:shd w:val="clear" w:color="auto" w:fill="FFFFFF"/>
            <w:vAlign w:val="center"/>
            <w:hideMark/>
          </w:tcPr>
          <w:p w14:paraId="1F1C283E" w14:textId="77777777" w:rsidR="00F4552C" w:rsidRPr="00F4552C" w:rsidRDefault="00F4552C" w:rsidP="00F4552C">
            <w:r w:rsidRPr="00F4552C">
              <w:t>System must support file attachment to tickets</w:t>
            </w:r>
          </w:p>
        </w:tc>
      </w:tr>
      <w:tr w:rsidR="00F4552C" w:rsidRPr="00F4552C" w14:paraId="4853D3F1" w14:textId="77777777" w:rsidTr="00F4552C">
        <w:trPr>
          <w:tblCellSpacing w:w="15" w:type="dxa"/>
        </w:trPr>
        <w:tc>
          <w:tcPr>
            <w:tcW w:w="0" w:type="auto"/>
            <w:shd w:val="clear" w:color="auto" w:fill="FFFFFF"/>
            <w:vAlign w:val="center"/>
            <w:hideMark/>
          </w:tcPr>
          <w:p w14:paraId="44F41914" w14:textId="77777777" w:rsidR="00F4552C" w:rsidRPr="00F4552C" w:rsidRDefault="00F4552C" w:rsidP="00F4552C">
            <w:r w:rsidRPr="00F4552C">
              <w:t>FR8</w:t>
            </w:r>
          </w:p>
        </w:tc>
        <w:tc>
          <w:tcPr>
            <w:tcW w:w="0" w:type="auto"/>
            <w:shd w:val="clear" w:color="auto" w:fill="FFFFFF"/>
            <w:vAlign w:val="center"/>
            <w:hideMark/>
          </w:tcPr>
          <w:p w14:paraId="6372DB4C" w14:textId="77777777" w:rsidR="00F4552C" w:rsidRPr="00F4552C" w:rsidRDefault="00F4552C" w:rsidP="00F4552C">
            <w:r w:rsidRPr="00F4552C">
              <w:t>Generate reports on average resolution time, open/closed ticket ratio</w:t>
            </w:r>
          </w:p>
        </w:tc>
      </w:tr>
    </w:tbl>
    <w:p w14:paraId="52F69C84" w14:textId="77777777" w:rsidR="00F4552C" w:rsidRPr="00F4552C" w:rsidRDefault="00000000" w:rsidP="00F4552C">
      <w:r>
        <w:pict w14:anchorId="36B60489">
          <v:rect id="_x0000_i1041" style="width:0;height:1.5pt" o:hralign="center" o:hrstd="t" o:hrnoshade="t" o:hr="t" fillcolor="#222" stroked="f"/>
        </w:pict>
      </w:r>
    </w:p>
    <w:p w14:paraId="59DF573B" w14:textId="77777777" w:rsidR="00F4552C" w:rsidRPr="00F4552C" w:rsidRDefault="00F4552C" w:rsidP="00F4552C">
      <w:pPr>
        <w:rPr>
          <w:b/>
          <w:bCs/>
        </w:rPr>
      </w:pPr>
      <w:r w:rsidRPr="00F4552C">
        <w:rPr>
          <w:b/>
          <w:bCs/>
        </w:rPr>
        <w:lastRenderedPageBreak/>
        <w:t>2. Non-Functional Requirements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4"/>
        <w:gridCol w:w="6407"/>
      </w:tblGrid>
      <w:tr w:rsidR="00F4552C" w:rsidRPr="00F4552C" w14:paraId="4E30D21D" w14:textId="77777777" w:rsidTr="00F4552C">
        <w:trPr>
          <w:tblHeader/>
          <w:tblCellSpacing w:w="15" w:type="dxa"/>
        </w:trPr>
        <w:tc>
          <w:tcPr>
            <w:tcW w:w="0" w:type="auto"/>
            <w:shd w:val="clear" w:color="auto" w:fill="FFFFFF"/>
            <w:vAlign w:val="center"/>
            <w:hideMark/>
          </w:tcPr>
          <w:p w14:paraId="6822661F" w14:textId="77777777" w:rsidR="00F4552C" w:rsidRPr="00F4552C" w:rsidRDefault="00F4552C" w:rsidP="00F4552C">
            <w:pPr>
              <w:rPr>
                <w:b/>
                <w:bCs/>
              </w:rPr>
            </w:pPr>
            <w:r w:rsidRPr="00F4552C">
              <w:rPr>
                <w:b/>
                <w:bCs/>
              </w:rPr>
              <w:t>ID</w:t>
            </w:r>
          </w:p>
        </w:tc>
        <w:tc>
          <w:tcPr>
            <w:tcW w:w="0" w:type="auto"/>
            <w:shd w:val="clear" w:color="auto" w:fill="FFFFFF"/>
            <w:vAlign w:val="center"/>
            <w:hideMark/>
          </w:tcPr>
          <w:p w14:paraId="0AB49E7D" w14:textId="77777777" w:rsidR="00F4552C" w:rsidRPr="00F4552C" w:rsidRDefault="00F4552C" w:rsidP="00F4552C">
            <w:pPr>
              <w:rPr>
                <w:b/>
                <w:bCs/>
              </w:rPr>
            </w:pPr>
            <w:r w:rsidRPr="00F4552C">
              <w:rPr>
                <w:b/>
                <w:bCs/>
              </w:rPr>
              <w:t>Description</w:t>
            </w:r>
          </w:p>
        </w:tc>
      </w:tr>
      <w:tr w:rsidR="00F4552C" w:rsidRPr="00F4552C" w14:paraId="24842489" w14:textId="77777777" w:rsidTr="00F4552C">
        <w:trPr>
          <w:tblCellSpacing w:w="15" w:type="dxa"/>
        </w:trPr>
        <w:tc>
          <w:tcPr>
            <w:tcW w:w="0" w:type="auto"/>
            <w:shd w:val="clear" w:color="auto" w:fill="FFFFFF"/>
            <w:vAlign w:val="center"/>
            <w:hideMark/>
          </w:tcPr>
          <w:p w14:paraId="41F97EEC" w14:textId="77777777" w:rsidR="00F4552C" w:rsidRPr="00F4552C" w:rsidRDefault="00F4552C" w:rsidP="00F4552C">
            <w:r w:rsidRPr="00F4552C">
              <w:t>NFR1</w:t>
            </w:r>
          </w:p>
        </w:tc>
        <w:tc>
          <w:tcPr>
            <w:tcW w:w="0" w:type="auto"/>
            <w:shd w:val="clear" w:color="auto" w:fill="FFFFFF"/>
            <w:vAlign w:val="center"/>
            <w:hideMark/>
          </w:tcPr>
          <w:p w14:paraId="1B86FC27" w14:textId="77777777" w:rsidR="00F4552C" w:rsidRPr="00F4552C" w:rsidRDefault="00F4552C" w:rsidP="00F4552C">
            <w:r w:rsidRPr="00F4552C">
              <w:t>System must be web-based and mobile responsive</w:t>
            </w:r>
          </w:p>
        </w:tc>
      </w:tr>
      <w:tr w:rsidR="00F4552C" w:rsidRPr="00F4552C" w14:paraId="2F7F7CC6" w14:textId="77777777" w:rsidTr="00F4552C">
        <w:trPr>
          <w:tblCellSpacing w:w="15" w:type="dxa"/>
        </w:trPr>
        <w:tc>
          <w:tcPr>
            <w:tcW w:w="0" w:type="auto"/>
            <w:shd w:val="clear" w:color="auto" w:fill="FFFFFF"/>
            <w:vAlign w:val="center"/>
            <w:hideMark/>
          </w:tcPr>
          <w:p w14:paraId="7C7A505E" w14:textId="77777777" w:rsidR="00F4552C" w:rsidRPr="00F4552C" w:rsidRDefault="00F4552C" w:rsidP="00F4552C">
            <w:r w:rsidRPr="00F4552C">
              <w:t>NFR2</w:t>
            </w:r>
          </w:p>
        </w:tc>
        <w:tc>
          <w:tcPr>
            <w:tcW w:w="0" w:type="auto"/>
            <w:shd w:val="clear" w:color="auto" w:fill="FFFFFF"/>
            <w:vAlign w:val="center"/>
            <w:hideMark/>
          </w:tcPr>
          <w:p w14:paraId="7B6A139E" w14:textId="77777777" w:rsidR="00F4552C" w:rsidRPr="00F4552C" w:rsidRDefault="00F4552C" w:rsidP="00F4552C">
            <w:r w:rsidRPr="00F4552C">
              <w:t>Data must be encrypted and access controlled</w:t>
            </w:r>
          </w:p>
        </w:tc>
      </w:tr>
      <w:tr w:rsidR="00F4552C" w:rsidRPr="00F4552C" w14:paraId="782C3C04" w14:textId="77777777" w:rsidTr="00F4552C">
        <w:trPr>
          <w:tblCellSpacing w:w="15" w:type="dxa"/>
        </w:trPr>
        <w:tc>
          <w:tcPr>
            <w:tcW w:w="0" w:type="auto"/>
            <w:shd w:val="clear" w:color="auto" w:fill="FFFFFF"/>
            <w:vAlign w:val="center"/>
            <w:hideMark/>
          </w:tcPr>
          <w:p w14:paraId="48E292D1" w14:textId="77777777" w:rsidR="00F4552C" w:rsidRPr="00F4552C" w:rsidRDefault="00F4552C" w:rsidP="00F4552C">
            <w:r w:rsidRPr="00F4552C">
              <w:t>NFR3</w:t>
            </w:r>
          </w:p>
        </w:tc>
        <w:tc>
          <w:tcPr>
            <w:tcW w:w="0" w:type="auto"/>
            <w:shd w:val="clear" w:color="auto" w:fill="FFFFFF"/>
            <w:vAlign w:val="center"/>
            <w:hideMark/>
          </w:tcPr>
          <w:p w14:paraId="3727426E" w14:textId="77777777" w:rsidR="00F4552C" w:rsidRPr="00F4552C" w:rsidRDefault="00F4552C" w:rsidP="00F4552C">
            <w:r w:rsidRPr="00F4552C">
              <w:t>Response time should be under 2 seconds for all user actions</w:t>
            </w:r>
          </w:p>
        </w:tc>
      </w:tr>
      <w:tr w:rsidR="00F4552C" w:rsidRPr="00F4552C" w14:paraId="48ACFCD1" w14:textId="77777777" w:rsidTr="00F4552C">
        <w:trPr>
          <w:tblCellSpacing w:w="15" w:type="dxa"/>
        </w:trPr>
        <w:tc>
          <w:tcPr>
            <w:tcW w:w="0" w:type="auto"/>
            <w:shd w:val="clear" w:color="auto" w:fill="FFFFFF"/>
            <w:vAlign w:val="center"/>
            <w:hideMark/>
          </w:tcPr>
          <w:p w14:paraId="54075F49" w14:textId="77777777" w:rsidR="00F4552C" w:rsidRPr="00F4552C" w:rsidRDefault="00F4552C" w:rsidP="00F4552C">
            <w:r w:rsidRPr="00F4552C">
              <w:t>NFR4</w:t>
            </w:r>
          </w:p>
        </w:tc>
        <w:tc>
          <w:tcPr>
            <w:tcW w:w="0" w:type="auto"/>
            <w:shd w:val="clear" w:color="auto" w:fill="FFFFFF"/>
            <w:vAlign w:val="center"/>
            <w:hideMark/>
          </w:tcPr>
          <w:p w14:paraId="39DF5AD9" w14:textId="77777777" w:rsidR="00F4552C" w:rsidRPr="00F4552C" w:rsidRDefault="00F4552C" w:rsidP="00F4552C">
            <w:r w:rsidRPr="00F4552C">
              <w:t>Support up to 10,000 concurrent users</w:t>
            </w:r>
          </w:p>
        </w:tc>
      </w:tr>
      <w:tr w:rsidR="00F4552C" w:rsidRPr="00F4552C" w14:paraId="5A59E93A" w14:textId="77777777" w:rsidTr="00F4552C">
        <w:trPr>
          <w:tblCellSpacing w:w="15" w:type="dxa"/>
        </w:trPr>
        <w:tc>
          <w:tcPr>
            <w:tcW w:w="0" w:type="auto"/>
            <w:shd w:val="clear" w:color="auto" w:fill="FFFFFF"/>
            <w:vAlign w:val="center"/>
            <w:hideMark/>
          </w:tcPr>
          <w:p w14:paraId="2F6BAA6E" w14:textId="77777777" w:rsidR="00F4552C" w:rsidRPr="00F4552C" w:rsidRDefault="00F4552C" w:rsidP="00F4552C">
            <w:r w:rsidRPr="00F4552C">
              <w:t>NFR5</w:t>
            </w:r>
          </w:p>
        </w:tc>
        <w:tc>
          <w:tcPr>
            <w:tcW w:w="0" w:type="auto"/>
            <w:shd w:val="clear" w:color="auto" w:fill="FFFFFF"/>
            <w:vAlign w:val="center"/>
            <w:hideMark/>
          </w:tcPr>
          <w:p w14:paraId="507602E5" w14:textId="77777777" w:rsidR="00F4552C" w:rsidRPr="00F4552C" w:rsidRDefault="00F4552C" w:rsidP="00F4552C">
            <w:r w:rsidRPr="00F4552C">
              <w:t>Daily backup of ticket data to secure cloud storage</w:t>
            </w:r>
          </w:p>
        </w:tc>
      </w:tr>
    </w:tbl>
    <w:p w14:paraId="46552E56" w14:textId="77777777" w:rsidR="00F4552C" w:rsidRPr="00F4552C" w:rsidRDefault="00000000" w:rsidP="00F4552C">
      <w:r>
        <w:pict w14:anchorId="7FD8C99E">
          <v:rect id="_x0000_i1042" style="width:0;height:1.5pt" o:hralign="center" o:hrstd="t" o:hrnoshade="t" o:hr="t" fillcolor="#222" stroked="f"/>
        </w:pict>
      </w:r>
    </w:p>
    <w:p w14:paraId="4CDF7208" w14:textId="77777777" w:rsidR="00F4552C" w:rsidRPr="00F4552C" w:rsidRDefault="00F4552C" w:rsidP="00F4552C">
      <w:pPr>
        <w:rPr>
          <w:b/>
          <w:bCs/>
        </w:rPr>
      </w:pPr>
      <w:r w:rsidRPr="00F4552C">
        <w:rPr>
          <w:b/>
          <w:bCs/>
        </w:rPr>
        <w:t>3. User Roles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51"/>
        <w:gridCol w:w="6034"/>
      </w:tblGrid>
      <w:tr w:rsidR="00F4552C" w:rsidRPr="00F4552C" w14:paraId="1095802D" w14:textId="77777777" w:rsidTr="00F4552C">
        <w:trPr>
          <w:tblHeader/>
          <w:tblCellSpacing w:w="15" w:type="dxa"/>
        </w:trPr>
        <w:tc>
          <w:tcPr>
            <w:tcW w:w="0" w:type="auto"/>
            <w:shd w:val="clear" w:color="auto" w:fill="FFFFFF"/>
            <w:vAlign w:val="center"/>
            <w:hideMark/>
          </w:tcPr>
          <w:p w14:paraId="3326801D" w14:textId="77777777" w:rsidR="00F4552C" w:rsidRPr="00F4552C" w:rsidRDefault="00F4552C" w:rsidP="00F4552C">
            <w:pPr>
              <w:rPr>
                <w:b/>
                <w:bCs/>
              </w:rPr>
            </w:pPr>
            <w:r w:rsidRPr="00F4552C">
              <w:rPr>
                <w:b/>
                <w:bCs/>
              </w:rPr>
              <w:t>Role</w:t>
            </w:r>
          </w:p>
        </w:tc>
        <w:tc>
          <w:tcPr>
            <w:tcW w:w="0" w:type="auto"/>
            <w:shd w:val="clear" w:color="auto" w:fill="FFFFFF"/>
            <w:vAlign w:val="center"/>
            <w:hideMark/>
          </w:tcPr>
          <w:p w14:paraId="670D9EE4" w14:textId="77777777" w:rsidR="00F4552C" w:rsidRPr="00F4552C" w:rsidRDefault="00F4552C" w:rsidP="00F4552C">
            <w:pPr>
              <w:rPr>
                <w:b/>
                <w:bCs/>
              </w:rPr>
            </w:pPr>
            <w:r w:rsidRPr="00F4552C">
              <w:rPr>
                <w:b/>
                <w:bCs/>
              </w:rPr>
              <w:t>Permissions</w:t>
            </w:r>
          </w:p>
        </w:tc>
      </w:tr>
      <w:tr w:rsidR="00F4552C" w:rsidRPr="00F4552C" w14:paraId="05ECD323" w14:textId="77777777" w:rsidTr="00F4552C">
        <w:trPr>
          <w:tblCellSpacing w:w="15" w:type="dxa"/>
        </w:trPr>
        <w:tc>
          <w:tcPr>
            <w:tcW w:w="0" w:type="auto"/>
            <w:shd w:val="clear" w:color="auto" w:fill="FFFFFF"/>
            <w:vAlign w:val="center"/>
            <w:hideMark/>
          </w:tcPr>
          <w:p w14:paraId="5262EEAD" w14:textId="77777777" w:rsidR="00F4552C" w:rsidRPr="00F4552C" w:rsidRDefault="00F4552C" w:rsidP="00F4552C">
            <w:r w:rsidRPr="00F4552C">
              <w:t>User</w:t>
            </w:r>
          </w:p>
        </w:tc>
        <w:tc>
          <w:tcPr>
            <w:tcW w:w="0" w:type="auto"/>
            <w:shd w:val="clear" w:color="auto" w:fill="FFFFFF"/>
            <w:vAlign w:val="center"/>
            <w:hideMark/>
          </w:tcPr>
          <w:p w14:paraId="386B42C2" w14:textId="77777777" w:rsidR="00F4552C" w:rsidRPr="00F4552C" w:rsidRDefault="00F4552C" w:rsidP="00F4552C">
            <w:r w:rsidRPr="00F4552C">
              <w:t>Create, view, and comment on tickets</w:t>
            </w:r>
          </w:p>
        </w:tc>
      </w:tr>
      <w:tr w:rsidR="00F4552C" w:rsidRPr="00F4552C" w14:paraId="5C2FCF46" w14:textId="77777777" w:rsidTr="00F4552C">
        <w:trPr>
          <w:tblCellSpacing w:w="15" w:type="dxa"/>
        </w:trPr>
        <w:tc>
          <w:tcPr>
            <w:tcW w:w="0" w:type="auto"/>
            <w:shd w:val="clear" w:color="auto" w:fill="FFFFFF"/>
            <w:vAlign w:val="center"/>
            <w:hideMark/>
          </w:tcPr>
          <w:p w14:paraId="696CA434" w14:textId="77777777" w:rsidR="00F4552C" w:rsidRPr="00F4552C" w:rsidRDefault="00F4552C" w:rsidP="00F4552C">
            <w:r w:rsidRPr="00F4552C">
              <w:t>Support Agent</w:t>
            </w:r>
          </w:p>
        </w:tc>
        <w:tc>
          <w:tcPr>
            <w:tcW w:w="0" w:type="auto"/>
            <w:shd w:val="clear" w:color="auto" w:fill="FFFFFF"/>
            <w:vAlign w:val="center"/>
            <w:hideMark/>
          </w:tcPr>
          <w:p w14:paraId="07E44B77" w14:textId="77777777" w:rsidR="00F4552C" w:rsidRPr="00F4552C" w:rsidRDefault="00F4552C" w:rsidP="00F4552C">
            <w:r w:rsidRPr="00F4552C">
              <w:t>Assign, update, and close tickets</w:t>
            </w:r>
          </w:p>
        </w:tc>
      </w:tr>
      <w:tr w:rsidR="00F4552C" w:rsidRPr="00F4552C" w14:paraId="5A6C2E9D" w14:textId="77777777" w:rsidTr="00F4552C">
        <w:trPr>
          <w:tblCellSpacing w:w="15" w:type="dxa"/>
        </w:trPr>
        <w:tc>
          <w:tcPr>
            <w:tcW w:w="0" w:type="auto"/>
            <w:shd w:val="clear" w:color="auto" w:fill="FFFFFF"/>
            <w:vAlign w:val="center"/>
            <w:hideMark/>
          </w:tcPr>
          <w:p w14:paraId="312F8F5D" w14:textId="77777777" w:rsidR="00F4552C" w:rsidRPr="00F4552C" w:rsidRDefault="00F4552C" w:rsidP="00F4552C">
            <w:r w:rsidRPr="00F4552C">
              <w:t>Admin</w:t>
            </w:r>
          </w:p>
        </w:tc>
        <w:tc>
          <w:tcPr>
            <w:tcW w:w="0" w:type="auto"/>
            <w:shd w:val="clear" w:color="auto" w:fill="FFFFFF"/>
            <w:vAlign w:val="center"/>
            <w:hideMark/>
          </w:tcPr>
          <w:p w14:paraId="089BC1F3" w14:textId="77777777" w:rsidR="00F4552C" w:rsidRPr="00F4552C" w:rsidRDefault="00F4552C" w:rsidP="00F4552C">
            <w:r w:rsidRPr="00F4552C">
              <w:t>Full control including user management and configuration</w:t>
            </w:r>
          </w:p>
        </w:tc>
      </w:tr>
    </w:tbl>
    <w:p w14:paraId="034524BD" w14:textId="77777777" w:rsidR="00F4552C" w:rsidRPr="00F4552C" w:rsidRDefault="00000000" w:rsidP="00F4552C">
      <w:r>
        <w:pict w14:anchorId="3ABBA809">
          <v:rect id="_x0000_i1043" style="width:0;height:1.5pt" o:hralign="center" o:hrstd="t" o:hrnoshade="t" o:hr="t" fillcolor="#222" stroked="f"/>
        </w:pict>
      </w:r>
    </w:p>
    <w:p w14:paraId="0E9F2920" w14:textId="77777777" w:rsidR="00F4552C" w:rsidRPr="00F4552C" w:rsidRDefault="00F4552C" w:rsidP="00F4552C">
      <w:pPr>
        <w:rPr>
          <w:b/>
          <w:bCs/>
        </w:rPr>
      </w:pPr>
      <w:r w:rsidRPr="00F4552C">
        <w:rPr>
          <w:b/>
          <w:bCs/>
        </w:rPr>
        <w:t>4. System Interfaces</w:t>
      </w:r>
    </w:p>
    <w:p w14:paraId="0AF96887" w14:textId="77777777" w:rsidR="00F4552C" w:rsidRPr="00F4552C" w:rsidRDefault="00F4552C" w:rsidP="00F4552C">
      <w:pPr>
        <w:numPr>
          <w:ilvl w:val="0"/>
          <w:numId w:val="13"/>
        </w:numPr>
      </w:pPr>
      <w:r w:rsidRPr="00F4552C">
        <w:t>Email Server (SMTP)</w:t>
      </w:r>
    </w:p>
    <w:p w14:paraId="1D2BBA7E" w14:textId="77777777" w:rsidR="00F4552C" w:rsidRPr="00F4552C" w:rsidRDefault="00F4552C" w:rsidP="00F4552C">
      <w:pPr>
        <w:numPr>
          <w:ilvl w:val="0"/>
          <w:numId w:val="13"/>
        </w:numPr>
      </w:pPr>
      <w:r w:rsidRPr="00F4552C">
        <w:t>Database (e.g., MySQL or PostgreSQL)</w:t>
      </w:r>
    </w:p>
    <w:p w14:paraId="319E3723" w14:textId="77777777" w:rsidR="00F4552C" w:rsidRDefault="00F4552C" w:rsidP="00F4552C">
      <w:pPr>
        <w:numPr>
          <w:ilvl w:val="0"/>
          <w:numId w:val="13"/>
        </w:numPr>
      </w:pPr>
      <w:r w:rsidRPr="00F4552C">
        <w:t>REST APIs for future third-party integration</w:t>
      </w:r>
    </w:p>
    <w:p w14:paraId="228B5116" w14:textId="77777777" w:rsidR="00285AB0" w:rsidRDefault="00285AB0" w:rsidP="00285AB0"/>
    <w:p w14:paraId="3A81D78C" w14:textId="77777777" w:rsidR="00285AB0" w:rsidRDefault="00285AB0" w:rsidP="00285AB0"/>
    <w:p w14:paraId="322605B9" w14:textId="77777777" w:rsidR="00285AB0" w:rsidRDefault="00285AB0" w:rsidP="00285AB0"/>
    <w:p w14:paraId="2B7C4E48" w14:textId="7341A6CA" w:rsidR="00285AB0" w:rsidRPr="00285AB0" w:rsidRDefault="00285AB0" w:rsidP="00285AB0">
      <w:pPr>
        <w:rPr>
          <w:b/>
          <w:bCs/>
          <w:sz w:val="36"/>
          <w:szCs w:val="36"/>
        </w:rPr>
      </w:pPr>
      <w:r w:rsidRPr="00285AB0">
        <w:rPr>
          <w:b/>
          <w:bCs/>
          <w:sz w:val="36"/>
          <w:szCs w:val="36"/>
        </w:rPr>
        <w:t>ERD of creating a support ticket/Ticketing life cycle</w:t>
      </w:r>
    </w:p>
    <w:p w14:paraId="088A0342" w14:textId="77777777" w:rsidR="00285AB0" w:rsidRDefault="00285AB0" w:rsidP="00285AB0"/>
    <w:p w14:paraId="242D9459" w14:textId="77777777" w:rsidR="00285AB0" w:rsidRDefault="00285AB0" w:rsidP="00285AB0"/>
    <w:p w14:paraId="4BEA4586" w14:textId="77777777" w:rsidR="00285AB0" w:rsidRDefault="00285AB0" w:rsidP="00285AB0"/>
    <w:p w14:paraId="669108DD" w14:textId="3BB18B37" w:rsidR="00285AB0" w:rsidRPr="00F4552C" w:rsidRDefault="00285AB0" w:rsidP="00285AB0">
      <w:r>
        <w:rPr>
          <w:noProof/>
        </w:rPr>
        <w:lastRenderedPageBreak/>
        <w:drawing>
          <wp:inline distT="0" distB="0" distL="0" distR="0" wp14:anchorId="04C65DD2" wp14:editId="3132F3EA">
            <wp:extent cx="5731510" cy="5731510"/>
            <wp:effectExtent l="0" t="0" r="2540" b="2540"/>
            <wp:docPr id="19474420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B5FC273" w14:textId="77777777" w:rsidR="00F4552C" w:rsidRPr="00DF4315" w:rsidRDefault="00F4552C" w:rsidP="00DF4315"/>
    <w:p w14:paraId="30A71A56" w14:textId="77777777" w:rsidR="00DF4315" w:rsidRPr="004627C9" w:rsidRDefault="00DF4315" w:rsidP="004627C9">
      <w:pPr>
        <w:rPr>
          <w:b/>
          <w:bCs/>
          <w:sz w:val="40"/>
          <w:szCs w:val="40"/>
        </w:rPr>
      </w:pPr>
    </w:p>
    <w:p w14:paraId="7CE61A42" w14:textId="6502EA8B" w:rsidR="004627C9" w:rsidRDefault="00F16D90" w:rsidP="004627C9">
      <w:pPr>
        <w:rPr>
          <w:b/>
          <w:bCs/>
          <w:sz w:val="40"/>
          <w:szCs w:val="40"/>
        </w:rPr>
      </w:pPr>
      <w:r>
        <w:rPr>
          <w:b/>
          <w:bCs/>
          <w:sz w:val="40"/>
          <w:szCs w:val="40"/>
        </w:rPr>
        <w:t xml:space="preserve">40 </w:t>
      </w:r>
      <w:r w:rsidRPr="00F16D90">
        <w:rPr>
          <w:b/>
          <w:bCs/>
          <w:sz w:val="40"/>
          <w:szCs w:val="40"/>
        </w:rPr>
        <w:t>User stor</w:t>
      </w:r>
      <w:r>
        <w:rPr>
          <w:b/>
          <w:bCs/>
          <w:sz w:val="40"/>
          <w:szCs w:val="40"/>
        </w:rPr>
        <w:t>ies</w:t>
      </w:r>
      <w:r w:rsidRPr="00F16D90">
        <w:rPr>
          <w:b/>
          <w:bCs/>
          <w:sz w:val="40"/>
          <w:szCs w:val="40"/>
        </w:rPr>
        <w:t xml:space="preserve"> of shopping from ecommerce</w:t>
      </w:r>
    </w:p>
    <w:p w14:paraId="07404ADA" w14:textId="77777777" w:rsidR="00F16D90" w:rsidRDefault="00F16D90" w:rsidP="004627C9">
      <w:pPr>
        <w:rPr>
          <w:b/>
          <w:bCs/>
          <w:sz w:val="40"/>
          <w:szCs w:val="40"/>
        </w:rPr>
      </w:pPr>
    </w:p>
    <w:p w14:paraId="3C01B86D" w14:textId="77777777" w:rsidR="008A1A1F" w:rsidRPr="008A1A1F" w:rsidRDefault="008A1A1F" w:rsidP="008A1A1F">
      <w:r w:rsidRPr="008A1A1F">
        <w:t>1. User Registration</w:t>
      </w:r>
    </w:p>
    <w:p w14:paraId="290CF60E" w14:textId="77777777" w:rsidR="008A1A1F" w:rsidRPr="008A1A1F" w:rsidRDefault="008A1A1F" w:rsidP="008A1A1F">
      <w:r w:rsidRPr="008A1A1F">
        <w:t>As a new user</w:t>
      </w:r>
      <w:r w:rsidRPr="008A1A1F">
        <w:br/>
        <w:t>I want to register an account</w:t>
      </w:r>
      <w:r w:rsidRPr="008A1A1F">
        <w:br/>
        <w:t>So that I can access personalized features</w:t>
      </w:r>
    </w:p>
    <w:p w14:paraId="7148435C" w14:textId="77777777" w:rsidR="008A1A1F" w:rsidRPr="008A1A1F" w:rsidRDefault="008A1A1F" w:rsidP="008A1A1F">
      <w:r w:rsidRPr="008A1A1F">
        <w:lastRenderedPageBreak/>
        <w:t>BV: 8</w:t>
      </w:r>
      <w:r w:rsidRPr="008A1A1F">
        <w:br/>
        <w:t>CP: 3</w:t>
      </w:r>
    </w:p>
    <w:p w14:paraId="7C4D1D2D" w14:textId="77777777" w:rsidR="008A1A1F" w:rsidRPr="008A1A1F" w:rsidRDefault="008A1A1F" w:rsidP="008A1A1F">
      <w:r w:rsidRPr="008A1A1F">
        <w:t>Acceptance Criteria:</w:t>
      </w:r>
    </w:p>
    <w:p w14:paraId="356531D2" w14:textId="77777777" w:rsidR="008A1A1F" w:rsidRPr="008A1A1F" w:rsidRDefault="008A1A1F" w:rsidP="008A1A1F">
      <w:pPr>
        <w:numPr>
          <w:ilvl w:val="0"/>
          <w:numId w:val="54"/>
        </w:numPr>
      </w:pPr>
      <w:r w:rsidRPr="008A1A1F">
        <w:t>User can enter required details (name, email, password).</w:t>
      </w:r>
    </w:p>
    <w:p w14:paraId="0635237A" w14:textId="77777777" w:rsidR="008A1A1F" w:rsidRPr="008A1A1F" w:rsidRDefault="008A1A1F" w:rsidP="008A1A1F">
      <w:pPr>
        <w:numPr>
          <w:ilvl w:val="0"/>
          <w:numId w:val="54"/>
        </w:numPr>
      </w:pPr>
      <w:r w:rsidRPr="008A1A1F">
        <w:t>System validates inputs and shows errors for invalid data.</w:t>
      </w:r>
    </w:p>
    <w:p w14:paraId="3F9EBF29" w14:textId="77777777" w:rsidR="008A1A1F" w:rsidRPr="008A1A1F" w:rsidRDefault="008A1A1F" w:rsidP="008A1A1F">
      <w:pPr>
        <w:numPr>
          <w:ilvl w:val="0"/>
          <w:numId w:val="54"/>
        </w:numPr>
      </w:pPr>
      <w:r w:rsidRPr="008A1A1F">
        <w:t>User receives a confirmation email after successful registration.</w:t>
      </w:r>
    </w:p>
    <w:p w14:paraId="48185871" w14:textId="77777777" w:rsidR="008A1A1F" w:rsidRPr="008A1A1F" w:rsidRDefault="008A1A1F" w:rsidP="008A1A1F">
      <w:pPr>
        <w:numPr>
          <w:ilvl w:val="0"/>
          <w:numId w:val="54"/>
        </w:numPr>
      </w:pPr>
      <w:r w:rsidRPr="008A1A1F">
        <w:t>User can log in after registration.</w:t>
      </w:r>
    </w:p>
    <w:p w14:paraId="6905CB01" w14:textId="77777777" w:rsidR="008A1A1F" w:rsidRPr="008A1A1F" w:rsidRDefault="008A1A1F" w:rsidP="008A1A1F">
      <w:r w:rsidRPr="008A1A1F">
        <w:pict w14:anchorId="562BEED7">
          <v:rect id="_x0000_i1356" style="width:0;height:1.5pt" o:hralign="center" o:hrstd="t" o:hrnoshade="t" o:hr="t" fillcolor="#222" stroked="f"/>
        </w:pict>
      </w:r>
    </w:p>
    <w:p w14:paraId="1E49CB0B" w14:textId="77777777" w:rsidR="008A1A1F" w:rsidRPr="008A1A1F" w:rsidRDefault="008A1A1F" w:rsidP="008A1A1F">
      <w:r w:rsidRPr="008A1A1F">
        <w:t>2. User Login</w:t>
      </w:r>
    </w:p>
    <w:p w14:paraId="0FFF2B22" w14:textId="77777777" w:rsidR="008A1A1F" w:rsidRPr="008A1A1F" w:rsidRDefault="008A1A1F" w:rsidP="008A1A1F">
      <w:r w:rsidRPr="008A1A1F">
        <w:t>As a registered user</w:t>
      </w:r>
      <w:r w:rsidRPr="008A1A1F">
        <w:br/>
        <w:t>I want to log in to my account</w:t>
      </w:r>
      <w:r w:rsidRPr="008A1A1F">
        <w:br/>
        <w:t>So that I can access my shopping profile and orders</w:t>
      </w:r>
    </w:p>
    <w:p w14:paraId="4B266B6D" w14:textId="77777777" w:rsidR="008A1A1F" w:rsidRPr="008A1A1F" w:rsidRDefault="008A1A1F" w:rsidP="008A1A1F">
      <w:r w:rsidRPr="008A1A1F">
        <w:t>BV: 9</w:t>
      </w:r>
      <w:r w:rsidRPr="008A1A1F">
        <w:br/>
        <w:t>CP: 2</w:t>
      </w:r>
    </w:p>
    <w:p w14:paraId="1BF417A8" w14:textId="77777777" w:rsidR="008A1A1F" w:rsidRPr="008A1A1F" w:rsidRDefault="008A1A1F" w:rsidP="008A1A1F">
      <w:r w:rsidRPr="008A1A1F">
        <w:t>Acceptance Criteria:</w:t>
      </w:r>
    </w:p>
    <w:p w14:paraId="7E3C4073" w14:textId="77777777" w:rsidR="008A1A1F" w:rsidRPr="008A1A1F" w:rsidRDefault="008A1A1F" w:rsidP="008A1A1F">
      <w:pPr>
        <w:numPr>
          <w:ilvl w:val="0"/>
          <w:numId w:val="55"/>
        </w:numPr>
      </w:pPr>
      <w:r w:rsidRPr="008A1A1F">
        <w:t>User can enter email and password to log in.</w:t>
      </w:r>
    </w:p>
    <w:p w14:paraId="6881735C" w14:textId="77777777" w:rsidR="008A1A1F" w:rsidRPr="008A1A1F" w:rsidRDefault="008A1A1F" w:rsidP="008A1A1F">
      <w:pPr>
        <w:numPr>
          <w:ilvl w:val="0"/>
          <w:numId w:val="55"/>
        </w:numPr>
      </w:pPr>
      <w:r w:rsidRPr="008A1A1F">
        <w:t>System validates credentials.</w:t>
      </w:r>
    </w:p>
    <w:p w14:paraId="49338CBA" w14:textId="77777777" w:rsidR="008A1A1F" w:rsidRPr="008A1A1F" w:rsidRDefault="008A1A1F" w:rsidP="008A1A1F">
      <w:pPr>
        <w:numPr>
          <w:ilvl w:val="0"/>
          <w:numId w:val="55"/>
        </w:numPr>
      </w:pPr>
      <w:r w:rsidRPr="008A1A1F">
        <w:t>User is redirected to the homepage/dashboard after successful login.</w:t>
      </w:r>
    </w:p>
    <w:p w14:paraId="59AAA285" w14:textId="77777777" w:rsidR="008A1A1F" w:rsidRPr="008A1A1F" w:rsidRDefault="008A1A1F" w:rsidP="008A1A1F">
      <w:pPr>
        <w:numPr>
          <w:ilvl w:val="0"/>
          <w:numId w:val="55"/>
        </w:numPr>
      </w:pPr>
      <w:r w:rsidRPr="008A1A1F">
        <w:t>Error shown for invalid credentials.</w:t>
      </w:r>
    </w:p>
    <w:p w14:paraId="0229B830" w14:textId="77777777" w:rsidR="008A1A1F" w:rsidRPr="008A1A1F" w:rsidRDefault="008A1A1F" w:rsidP="008A1A1F">
      <w:r w:rsidRPr="008A1A1F">
        <w:pict w14:anchorId="6E769B0C">
          <v:rect id="_x0000_i1357" style="width:0;height:1.5pt" o:hralign="center" o:hrstd="t" o:hrnoshade="t" o:hr="t" fillcolor="#222" stroked="f"/>
        </w:pict>
      </w:r>
    </w:p>
    <w:p w14:paraId="158BC42F" w14:textId="77777777" w:rsidR="008A1A1F" w:rsidRPr="008A1A1F" w:rsidRDefault="008A1A1F" w:rsidP="008A1A1F">
      <w:r w:rsidRPr="008A1A1F">
        <w:t>3. Password Reset</w:t>
      </w:r>
    </w:p>
    <w:p w14:paraId="2DF20224" w14:textId="77777777" w:rsidR="008A1A1F" w:rsidRPr="008A1A1F" w:rsidRDefault="008A1A1F" w:rsidP="008A1A1F">
      <w:r w:rsidRPr="008A1A1F">
        <w:t>As a user</w:t>
      </w:r>
      <w:r w:rsidRPr="008A1A1F">
        <w:br/>
        <w:t>I want to reset my password if I forget it</w:t>
      </w:r>
      <w:r w:rsidRPr="008A1A1F">
        <w:br/>
        <w:t>So that I can regain access to my account</w:t>
      </w:r>
    </w:p>
    <w:p w14:paraId="3848D900" w14:textId="77777777" w:rsidR="008A1A1F" w:rsidRPr="008A1A1F" w:rsidRDefault="008A1A1F" w:rsidP="008A1A1F">
      <w:r w:rsidRPr="008A1A1F">
        <w:t>BV: 7</w:t>
      </w:r>
      <w:r w:rsidRPr="008A1A1F">
        <w:br/>
        <w:t>CP: 2</w:t>
      </w:r>
    </w:p>
    <w:p w14:paraId="5DB99822" w14:textId="77777777" w:rsidR="008A1A1F" w:rsidRPr="008A1A1F" w:rsidRDefault="008A1A1F" w:rsidP="008A1A1F">
      <w:r w:rsidRPr="008A1A1F">
        <w:t>Acceptance Criteria:</w:t>
      </w:r>
    </w:p>
    <w:p w14:paraId="340E46F7" w14:textId="77777777" w:rsidR="008A1A1F" w:rsidRPr="008A1A1F" w:rsidRDefault="008A1A1F" w:rsidP="008A1A1F">
      <w:pPr>
        <w:numPr>
          <w:ilvl w:val="0"/>
          <w:numId w:val="56"/>
        </w:numPr>
      </w:pPr>
      <w:r w:rsidRPr="008A1A1F">
        <w:t>User can request a password reset by providing registered email.</w:t>
      </w:r>
    </w:p>
    <w:p w14:paraId="22C539D0" w14:textId="77777777" w:rsidR="008A1A1F" w:rsidRPr="008A1A1F" w:rsidRDefault="008A1A1F" w:rsidP="008A1A1F">
      <w:pPr>
        <w:numPr>
          <w:ilvl w:val="0"/>
          <w:numId w:val="56"/>
        </w:numPr>
      </w:pPr>
      <w:r w:rsidRPr="008A1A1F">
        <w:t>System sends password reset link to email.</w:t>
      </w:r>
    </w:p>
    <w:p w14:paraId="0347B05D" w14:textId="77777777" w:rsidR="008A1A1F" w:rsidRPr="008A1A1F" w:rsidRDefault="008A1A1F" w:rsidP="008A1A1F">
      <w:pPr>
        <w:numPr>
          <w:ilvl w:val="0"/>
          <w:numId w:val="56"/>
        </w:numPr>
      </w:pPr>
      <w:r w:rsidRPr="008A1A1F">
        <w:t>User can set a new password via the reset link.</w:t>
      </w:r>
    </w:p>
    <w:p w14:paraId="7045A46B" w14:textId="77777777" w:rsidR="008A1A1F" w:rsidRPr="008A1A1F" w:rsidRDefault="008A1A1F" w:rsidP="008A1A1F">
      <w:pPr>
        <w:numPr>
          <w:ilvl w:val="0"/>
          <w:numId w:val="56"/>
        </w:numPr>
      </w:pPr>
      <w:r w:rsidRPr="008A1A1F">
        <w:lastRenderedPageBreak/>
        <w:t>Confirmation shown after password reset.</w:t>
      </w:r>
    </w:p>
    <w:p w14:paraId="3AC18566" w14:textId="77777777" w:rsidR="008A1A1F" w:rsidRPr="008A1A1F" w:rsidRDefault="008A1A1F" w:rsidP="008A1A1F">
      <w:r w:rsidRPr="008A1A1F">
        <w:pict w14:anchorId="57271F9B">
          <v:rect id="_x0000_i1358" style="width:0;height:1.5pt" o:hralign="center" o:hrstd="t" o:hrnoshade="t" o:hr="t" fillcolor="#222" stroked="f"/>
        </w:pict>
      </w:r>
    </w:p>
    <w:p w14:paraId="2D277372" w14:textId="77777777" w:rsidR="008A1A1F" w:rsidRPr="008A1A1F" w:rsidRDefault="008A1A1F" w:rsidP="008A1A1F">
      <w:r w:rsidRPr="008A1A1F">
        <w:t>4. Browse Products by Category</w:t>
      </w:r>
    </w:p>
    <w:p w14:paraId="5D84AAA3" w14:textId="77777777" w:rsidR="008A1A1F" w:rsidRPr="008A1A1F" w:rsidRDefault="008A1A1F" w:rsidP="008A1A1F">
      <w:r w:rsidRPr="008A1A1F">
        <w:t>As a shopper</w:t>
      </w:r>
      <w:r w:rsidRPr="008A1A1F">
        <w:br/>
        <w:t>I want to browse products by category</w:t>
      </w:r>
      <w:r w:rsidRPr="008A1A1F">
        <w:br/>
        <w:t>So that I can find products of interest easily</w:t>
      </w:r>
    </w:p>
    <w:p w14:paraId="45932155" w14:textId="77777777" w:rsidR="008A1A1F" w:rsidRPr="008A1A1F" w:rsidRDefault="008A1A1F" w:rsidP="008A1A1F">
      <w:r w:rsidRPr="008A1A1F">
        <w:t>BV: 9</w:t>
      </w:r>
      <w:r w:rsidRPr="008A1A1F">
        <w:br/>
        <w:t>CP: 5</w:t>
      </w:r>
    </w:p>
    <w:p w14:paraId="387285DB" w14:textId="77777777" w:rsidR="008A1A1F" w:rsidRPr="008A1A1F" w:rsidRDefault="008A1A1F" w:rsidP="008A1A1F">
      <w:r w:rsidRPr="008A1A1F">
        <w:t>Acceptance Criteria:</w:t>
      </w:r>
    </w:p>
    <w:p w14:paraId="1C860372" w14:textId="77777777" w:rsidR="008A1A1F" w:rsidRPr="008A1A1F" w:rsidRDefault="008A1A1F" w:rsidP="008A1A1F">
      <w:pPr>
        <w:numPr>
          <w:ilvl w:val="0"/>
          <w:numId w:val="57"/>
        </w:numPr>
      </w:pPr>
      <w:r w:rsidRPr="008A1A1F">
        <w:t>Categories are clearly listed on the homepage/menu.</w:t>
      </w:r>
    </w:p>
    <w:p w14:paraId="5C3EDA92" w14:textId="77777777" w:rsidR="008A1A1F" w:rsidRPr="008A1A1F" w:rsidRDefault="008A1A1F" w:rsidP="008A1A1F">
      <w:pPr>
        <w:numPr>
          <w:ilvl w:val="0"/>
          <w:numId w:val="57"/>
        </w:numPr>
      </w:pPr>
      <w:r w:rsidRPr="008A1A1F">
        <w:t>Clicking a category shows relevant products.</w:t>
      </w:r>
    </w:p>
    <w:p w14:paraId="7253E8AE" w14:textId="77777777" w:rsidR="008A1A1F" w:rsidRPr="008A1A1F" w:rsidRDefault="008A1A1F" w:rsidP="008A1A1F">
      <w:pPr>
        <w:numPr>
          <w:ilvl w:val="0"/>
          <w:numId w:val="57"/>
        </w:numPr>
      </w:pPr>
      <w:r w:rsidRPr="008A1A1F">
        <w:t>Pagination or infinite scroll is available.</w:t>
      </w:r>
    </w:p>
    <w:p w14:paraId="18124CA8" w14:textId="77777777" w:rsidR="008A1A1F" w:rsidRPr="008A1A1F" w:rsidRDefault="008A1A1F" w:rsidP="008A1A1F">
      <w:pPr>
        <w:numPr>
          <w:ilvl w:val="0"/>
          <w:numId w:val="57"/>
        </w:numPr>
      </w:pPr>
      <w:r w:rsidRPr="008A1A1F">
        <w:t>Products show basic info (image, name, price).</w:t>
      </w:r>
    </w:p>
    <w:p w14:paraId="11137CCF" w14:textId="77777777" w:rsidR="008A1A1F" w:rsidRPr="008A1A1F" w:rsidRDefault="008A1A1F" w:rsidP="008A1A1F">
      <w:r w:rsidRPr="008A1A1F">
        <w:pict w14:anchorId="12F46E14">
          <v:rect id="_x0000_i1359" style="width:0;height:1.5pt" o:hralign="center" o:hrstd="t" o:hrnoshade="t" o:hr="t" fillcolor="#222" stroked="f"/>
        </w:pict>
      </w:r>
    </w:p>
    <w:p w14:paraId="33A7D862" w14:textId="77777777" w:rsidR="008A1A1F" w:rsidRPr="008A1A1F" w:rsidRDefault="008A1A1F" w:rsidP="008A1A1F">
      <w:r w:rsidRPr="008A1A1F">
        <w:t>5. Search Products</w:t>
      </w:r>
    </w:p>
    <w:p w14:paraId="4924F082" w14:textId="77777777" w:rsidR="008A1A1F" w:rsidRPr="008A1A1F" w:rsidRDefault="008A1A1F" w:rsidP="008A1A1F">
      <w:r w:rsidRPr="008A1A1F">
        <w:t>As a shopper</w:t>
      </w:r>
      <w:r w:rsidRPr="008A1A1F">
        <w:br/>
        <w:t>I want to search for products by keywords</w:t>
      </w:r>
      <w:r w:rsidRPr="008A1A1F">
        <w:br/>
        <w:t>So that I can quickly find specific items</w:t>
      </w:r>
    </w:p>
    <w:p w14:paraId="292B7AF4" w14:textId="77777777" w:rsidR="008A1A1F" w:rsidRPr="008A1A1F" w:rsidRDefault="008A1A1F" w:rsidP="008A1A1F">
      <w:r w:rsidRPr="008A1A1F">
        <w:t>BV: 10</w:t>
      </w:r>
      <w:r w:rsidRPr="008A1A1F">
        <w:br/>
        <w:t>CP: 5</w:t>
      </w:r>
    </w:p>
    <w:p w14:paraId="0418A050" w14:textId="77777777" w:rsidR="008A1A1F" w:rsidRPr="008A1A1F" w:rsidRDefault="008A1A1F" w:rsidP="008A1A1F">
      <w:r w:rsidRPr="008A1A1F">
        <w:t>Acceptance Criteria:</w:t>
      </w:r>
    </w:p>
    <w:p w14:paraId="3FCABCFB" w14:textId="77777777" w:rsidR="008A1A1F" w:rsidRPr="008A1A1F" w:rsidRDefault="008A1A1F" w:rsidP="008A1A1F">
      <w:pPr>
        <w:numPr>
          <w:ilvl w:val="0"/>
          <w:numId w:val="58"/>
        </w:numPr>
      </w:pPr>
      <w:r w:rsidRPr="008A1A1F">
        <w:t>Search bar is accessible from every page.</w:t>
      </w:r>
    </w:p>
    <w:p w14:paraId="5FC0D18F" w14:textId="77777777" w:rsidR="008A1A1F" w:rsidRPr="008A1A1F" w:rsidRDefault="008A1A1F" w:rsidP="008A1A1F">
      <w:pPr>
        <w:numPr>
          <w:ilvl w:val="0"/>
          <w:numId w:val="58"/>
        </w:numPr>
      </w:pPr>
      <w:r w:rsidRPr="008A1A1F">
        <w:t>Results show products matching keywords in name or description.</w:t>
      </w:r>
    </w:p>
    <w:p w14:paraId="033435C4" w14:textId="77777777" w:rsidR="008A1A1F" w:rsidRPr="008A1A1F" w:rsidRDefault="008A1A1F" w:rsidP="008A1A1F">
      <w:pPr>
        <w:numPr>
          <w:ilvl w:val="0"/>
          <w:numId w:val="58"/>
        </w:numPr>
      </w:pPr>
      <w:r w:rsidRPr="008A1A1F">
        <w:t>Search handles misspellings and partial words.</w:t>
      </w:r>
    </w:p>
    <w:p w14:paraId="04FF5961" w14:textId="77777777" w:rsidR="008A1A1F" w:rsidRPr="008A1A1F" w:rsidRDefault="008A1A1F" w:rsidP="008A1A1F">
      <w:pPr>
        <w:numPr>
          <w:ilvl w:val="0"/>
          <w:numId w:val="58"/>
        </w:numPr>
      </w:pPr>
      <w:r w:rsidRPr="008A1A1F">
        <w:t>Results are paginated or scrollable.</w:t>
      </w:r>
    </w:p>
    <w:p w14:paraId="5314820E" w14:textId="77777777" w:rsidR="008A1A1F" w:rsidRPr="008A1A1F" w:rsidRDefault="008A1A1F" w:rsidP="008A1A1F">
      <w:r w:rsidRPr="008A1A1F">
        <w:pict w14:anchorId="462FB6E7">
          <v:rect id="_x0000_i1360" style="width:0;height:1.5pt" o:hralign="center" o:hrstd="t" o:hrnoshade="t" o:hr="t" fillcolor="#222" stroked="f"/>
        </w:pict>
      </w:r>
    </w:p>
    <w:p w14:paraId="54CE3D2D" w14:textId="77777777" w:rsidR="008A1A1F" w:rsidRPr="008A1A1F" w:rsidRDefault="008A1A1F" w:rsidP="008A1A1F">
      <w:r w:rsidRPr="008A1A1F">
        <w:t>6. View Product Details</w:t>
      </w:r>
    </w:p>
    <w:p w14:paraId="070DB9B3" w14:textId="77777777" w:rsidR="008A1A1F" w:rsidRPr="008A1A1F" w:rsidRDefault="008A1A1F" w:rsidP="008A1A1F">
      <w:r w:rsidRPr="008A1A1F">
        <w:t>As a shopper</w:t>
      </w:r>
      <w:r w:rsidRPr="008A1A1F">
        <w:br/>
        <w:t>I want to view detailed information about a product</w:t>
      </w:r>
      <w:r w:rsidRPr="008A1A1F">
        <w:br/>
        <w:t>So that I can make informed purchase decisions</w:t>
      </w:r>
    </w:p>
    <w:p w14:paraId="3499AD0B" w14:textId="77777777" w:rsidR="008A1A1F" w:rsidRPr="008A1A1F" w:rsidRDefault="008A1A1F" w:rsidP="008A1A1F">
      <w:r w:rsidRPr="008A1A1F">
        <w:lastRenderedPageBreak/>
        <w:t>BV: 10</w:t>
      </w:r>
      <w:r w:rsidRPr="008A1A1F">
        <w:br/>
        <w:t>CP: 3</w:t>
      </w:r>
    </w:p>
    <w:p w14:paraId="06904E80" w14:textId="77777777" w:rsidR="008A1A1F" w:rsidRPr="008A1A1F" w:rsidRDefault="008A1A1F" w:rsidP="008A1A1F">
      <w:r w:rsidRPr="008A1A1F">
        <w:t>Acceptance Criteria:</w:t>
      </w:r>
    </w:p>
    <w:p w14:paraId="69202D42" w14:textId="77777777" w:rsidR="008A1A1F" w:rsidRPr="008A1A1F" w:rsidRDefault="008A1A1F" w:rsidP="008A1A1F">
      <w:pPr>
        <w:numPr>
          <w:ilvl w:val="0"/>
          <w:numId w:val="59"/>
        </w:numPr>
      </w:pPr>
      <w:r w:rsidRPr="008A1A1F">
        <w:t>Clicking a product shows product page with detailed info.</w:t>
      </w:r>
    </w:p>
    <w:p w14:paraId="127535FD" w14:textId="77777777" w:rsidR="008A1A1F" w:rsidRPr="008A1A1F" w:rsidRDefault="008A1A1F" w:rsidP="008A1A1F">
      <w:pPr>
        <w:numPr>
          <w:ilvl w:val="0"/>
          <w:numId w:val="59"/>
        </w:numPr>
      </w:pPr>
      <w:r w:rsidRPr="008A1A1F">
        <w:t>Details include images, description, price, availability, reviews.</w:t>
      </w:r>
    </w:p>
    <w:p w14:paraId="35A4EBCD" w14:textId="77777777" w:rsidR="008A1A1F" w:rsidRPr="008A1A1F" w:rsidRDefault="008A1A1F" w:rsidP="008A1A1F">
      <w:pPr>
        <w:numPr>
          <w:ilvl w:val="0"/>
          <w:numId w:val="59"/>
        </w:numPr>
      </w:pPr>
      <w:r w:rsidRPr="008A1A1F">
        <w:t>Product options (size, color) are selectable if applicable.</w:t>
      </w:r>
    </w:p>
    <w:p w14:paraId="12F6D67E" w14:textId="77777777" w:rsidR="008A1A1F" w:rsidRPr="008A1A1F" w:rsidRDefault="008A1A1F" w:rsidP="008A1A1F">
      <w:pPr>
        <w:numPr>
          <w:ilvl w:val="0"/>
          <w:numId w:val="59"/>
        </w:numPr>
      </w:pPr>
      <w:r w:rsidRPr="008A1A1F">
        <w:t>"Add to Cart" button is available.</w:t>
      </w:r>
    </w:p>
    <w:p w14:paraId="228F4A09" w14:textId="77777777" w:rsidR="008A1A1F" w:rsidRPr="008A1A1F" w:rsidRDefault="008A1A1F" w:rsidP="008A1A1F">
      <w:r w:rsidRPr="008A1A1F">
        <w:pict w14:anchorId="2F889A41">
          <v:rect id="_x0000_i1361" style="width:0;height:1.5pt" o:hralign="center" o:hrstd="t" o:hrnoshade="t" o:hr="t" fillcolor="#222" stroked="f"/>
        </w:pict>
      </w:r>
    </w:p>
    <w:p w14:paraId="6E17FFD4" w14:textId="77777777" w:rsidR="008A1A1F" w:rsidRPr="008A1A1F" w:rsidRDefault="008A1A1F" w:rsidP="008A1A1F">
      <w:r w:rsidRPr="008A1A1F">
        <w:t>7. Add Product to Cart</w:t>
      </w:r>
    </w:p>
    <w:p w14:paraId="29BE4993" w14:textId="77777777" w:rsidR="008A1A1F" w:rsidRPr="008A1A1F" w:rsidRDefault="008A1A1F" w:rsidP="008A1A1F">
      <w:r w:rsidRPr="008A1A1F">
        <w:t>As a shopper</w:t>
      </w:r>
      <w:r w:rsidRPr="008A1A1F">
        <w:br/>
        <w:t>I want to add products to my shopping cart</w:t>
      </w:r>
      <w:r w:rsidRPr="008A1A1F">
        <w:br/>
        <w:t>So that I can purchase them later</w:t>
      </w:r>
    </w:p>
    <w:p w14:paraId="04195310" w14:textId="77777777" w:rsidR="008A1A1F" w:rsidRPr="008A1A1F" w:rsidRDefault="008A1A1F" w:rsidP="008A1A1F">
      <w:r w:rsidRPr="008A1A1F">
        <w:t>BV: 10</w:t>
      </w:r>
      <w:r w:rsidRPr="008A1A1F">
        <w:br/>
        <w:t>CP: 3</w:t>
      </w:r>
    </w:p>
    <w:p w14:paraId="5A944B4D" w14:textId="77777777" w:rsidR="008A1A1F" w:rsidRPr="008A1A1F" w:rsidRDefault="008A1A1F" w:rsidP="008A1A1F">
      <w:r w:rsidRPr="008A1A1F">
        <w:t>Acceptance Criteria:</w:t>
      </w:r>
    </w:p>
    <w:p w14:paraId="0619B58C" w14:textId="77777777" w:rsidR="008A1A1F" w:rsidRPr="008A1A1F" w:rsidRDefault="008A1A1F" w:rsidP="008A1A1F">
      <w:pPr>
        <w:numPr>
          <w:ilvl w:val="0"/>
          <w:numId w:val="60"/>
        </w:numPr>
      </w:pPr>
      <w:r w:rsidRPr="008A1A1F">
        <w:t>User can add a product with selected options to cart.</w:t>
      </w:r>
    </w:p>
    <w:p w14:paraId="235676E8" w14:textId="77777777" w:rsidR="008A1A1F" w:rsidRPr="008A1A1F" w:rsidRDefault="008A1A1F" w:rsidP="008A1A1F">
      <w:pPr>
        <w:numPr>
          <w:ilvl w:val="0"/>
          <w:numId w:val="60"/>
        </w:numPr>
      </w:pPr>
      <w:r w:rsidRPr="008A1A1F">
        <w:t>Cart icon updates with the number of items.</w:t>
      </w:r>
    </w:p>
    <w:p w14:paraId="471C5ADA" w14:textId="77777777" w:rsidR="008A1A1F" w:rsidRPr="008A1A1F" w:rsidRDefault="008A1A1F" w:rsidP="008A1A1F">
      <w:pPr>
        <w:numPr>
          <w:ilvl w:val="0"/>
          <w:numId w:val="60"/>
        </w:numPr>
      </w:pPr>
      <w:r w:rsidRPr="008A1A1F">
        <w:t>Confirmation message shown after adding.</w:t>
      </w:r>
    </w:p>
    <w:p w14:paraId="25D63C5B" w14:textId="77777777" w:rsidR="008A1A1F" w:rsidRPr="008A1A1F" w:rsidRDefault="008A1A1F" w:rsidP="008A1A1F">
      <w:pPr>
        <w:numPr>
          <w:ilvl w:val="0"/>
          <w:numId w:val="60"/>
        </w:numPr>
      </w:pPr>
      <w:r w:rsidRPr="008A1A1F">
        <w:t>Cannot add more than available stock.</w:t>
      </w:r>
    </w:p>
    <w:p w14:paraId="26D63CC3" w14:textId="77777777" w:rsidR="008A1A1F" w:rsidRPr="008A1A1F" w:rsidRDefault="008A1A1F" w:rsidP="008A1A1F">
      <w:r w:rsidRPr="008A1A1F">
        <w:pict w14:anchorId="26927D64">
          <v:rect id="_x0000_i1362" style="width:0;height:1.5pt" o:hralign="center" o:hrstd="t" o:hrnoshade="t" o:hr="t" fillcolor="#222" stroked="f"/>
        </w:pict>
      </w:r>
    </w:p>
    <w:p w14:paraId="03E5C62E" w14:textId="77777777" w:rsidR="008A1A1F" w:rsidRPr="008A1A1F" w:rsidRDefault="008A1A1F" w:rsidP="008A1A1F">
      <w:r w:rsidRPr="008A1A1F">
        <w:t>8. View Shopping Cart</w:t>
      </w:r>
    </w:p>
    <w:p w14:paraId="20F0952D" w14:textId="77777777" w:rsidR="008A1A1F" w:rsidRPr="008A1A1F" w:rsidRDefault="008A1A1F" w:rsidP="008A1A1F">
      <w:r w:rsidRPr="008A1A1F">
        <w:t>As a shopper</w:t>
      </w:r>
      <w:r w:rsidRPr="008A1A1F">
        <w:br/>
        <w:t>I want to view my shopping cart contents</w:t>
      </w:r>
      <w:r w:rsidRPr="008A1A1F">
        <w:br/>
        <w:t>So that I can review items before checkout</w:t>
      </w:r>
    </w:p>
    <w:p w14:paraId="4897973E" w14:textId="77777777" w:rsidR="008A1A1F" w:rsidRPr="008A1A1F" w:rsidRDefault="008A1A1F" w:rsidP="008A1A1F">
      <w:r w:rsidRPr="008A1A1F">
        <w:t>BV: 10</w:t>
      </w:r>
      <w:r w:rsidRPr="008A1A1F">
        <w:br/>
        <w:t>CP: 3</w:t>
      </w:r>
    </w:p>
    <w:p w14:paraId="7A9212B1" w14:textId="77777777" w:rsidR="008A1A1F" w:rsidRPr="008A1A1F" w:rsidRDefault="008A1A1F" w:rsidP="008A1A1F">
      <w:r w:rsidRPr="008A1A1F">
        <w:t>Acceptance Criteria:</w:t>
      </w:r>
    </w:p>
    <w:p w14:paraId="50E40317" w14:textId="77777777" w:rsidR="008A1A1F" w:rsidRPr="008A1A1F" w:rsidRDefault="008A1A1F" w:rsidP="008A1A1F">
      <w:pPr>
        <w:numPr>
          <w:ilvl w:val="0"/>
          <w:numId w:val="61"/>
        </w:numPr>
      </w:pPr>
      <w:r w:rsidRPr="008A1A1F">
        <w:t>Cart page lists all added products with details.</w:t>
      </w:r>
    </w:p>
    <w:p w14:paraId="56576DAF" w14:textId="77777777" w:rsidR="008A1A1F" w:rsidRPr="008A1A1F" w:rsidRDefault="008A1A1F" w:rsidP="008A1A1F">
      <w:pPr>
        <w:numPr>
          <w:ilvl w:val="0"/>
          <w:numId w:val="61"/>
        </w:numPr>
      </w:pPr>
      <w:r w:rsidRPr="008A1A1F">
        <w:t>Shows quantity, price per item, and total price.</w:t>
      </w:r>
    </w:p>
    <w:p w14:paraId="7317B4BA" w14:textId="77777777" w:rsidR="008A1A1F" w:rsidRPr="008A1A1F" w:rsidRDefault="008A1A1F" w:rsidP="008A1A1F">
      <w:pPr>
        <w:numPr>
          <w:ilvl w:val="0"/>
          <w:numId w:val="61"/>
        </w:numPr>
      </w:pPr>
      <w:r w:rsidRPr="008A1A1F">
        <w:t>User can proceed to checkout from cart page.</w:t>
      </w:r>
    </w:p>
    <w:p w14:paraId="6F7D41D2" w14:textId="77777777" w:rsidR="008A1A1F" w:rsidRPr="008A1A1F" w:rsidRDefault="008A1A1F" w:rsidP="008A1A1F">
      <w:r w:rsidRPr="008A1A1F">
        <w:lastRenderedPageBreak/>
        <w:pict w14:anchorId="5CE12DA2">
          <v:rect id="_x0000_i1363" style="width:0;height:1.5pt" o:hralign="center" o:hrstd="t" o:hrnoshade="t" o:hr="t" fillcolor="#222" stroked="f"/>
        </w:pict>
      </w:r>
    </w:p>
    <w:p w14:paraId="3353180A" w14:textId="77777777" w:rsidR="008A1A1F" w:rsidRPr="008A1A1F" w:rsidRDefault="008A1A1F" w:rsidP="008A1A1F">
      <w:r w:rsidRPr="008A1A1F">
        <w:t>9. Update Cart Quantities</w:t>
      </w:r>
    </w:p>
    <w:p w14:paraId="15CE1020" w14:textId="77777777" w:rsidR="008A1A1F" w:rsidRPr="008A1A1F" w:rsidRDefault="008A1A1F" w:rsidP="008A1A1F">
      <w:r w:rsidRPr="008A1A1F">
        <w:t>As a shopper</w:t>
      </w:r>
      <w:r w:rsidRPr="008A1A1F">
        <w:br/>
        <w:t>I want to update product quantities in my cart</w:t>
      </w:r>
      <w:r w:rsidRPr="008A1A1F">
        <w:br/>
        <w:t>So that I can buy the desired number of items</w:t>
      </w:r>
    </w:p>
    <w:p w14:paraId="1D4D62F6" w14:textId="77777777" w:rsidR="008A1A1F" w:rsidRPr="008A1A1F" w:rsidRDefault="008A1A1F" w:rsidP="008A1A1F">
      <w:r w:rsidRPr="008A1A1F">
        <w:t>BV: 8</w:t>
      </w:r>
      <w:r w:rsidRPr="008A1A1F">
        <w:br/>
        <w:t>CP: 2</w:t>
      </w:r>
    </w:p>
    <w:p w14:paraId="3CDA27D9" w14:textId="77777777" w:rsidR="008A1A1F" w:rsidRPr="008A1A1F" w:rsidRDefault="008A1A1F" w:rsidP="008A1A1F">
      <w:r w:rsidRPr="008A1A1F">
        <w:t>Acceptance Criteria:</w:t>
      </w:r>
    </w:p>
    <w:p w14:paraId="18377751" w14:textId="77777777" w:rsidR="008A1A1F" w:rsidRPr="008A1A1F" w:rsidRDefault="008A1A1F" w:rsidP="008A1A1F">
      <w:pPr>
        <w:numPr>
          <w:ilvl w:val="0"/>
          <w:numId w:val="62"/>
        </w:numPr>
      </w:pPr>
      <w:r w:rsidRPr="008A1A1F">
        <w:t>User can increase or decrease quantity in cart.</w:t>
      </w:r>
    </w:p>
    <w:p w14:paraId="22E91CD8" w14:textId="77777777" w:rsidR="008A1A1F" w:rsidRPr="008A1A1F" w:rsidRDefault="008A1A1F" w:rsidP="008A1A1F">
      <w:pPr>
        <w:numPr>
          <w:ilvl w:val="0"/>
          <w:numId w:val="62"/>
        </w:numPr>
      </w:pPr>
      <w:r w:rsidRPr="008A1A1F">
        <w:t>Quantity cannot exceed available stock.</w:t>
      </w:r>
    </w:p>
    <w:p w14:paraId="640449B5" w14:textId="77777777" w:rsidR="008A1A1F" w:rsidRPr="008A1A1F" w:rsidRDefault="008A1A1F" w:rsidP="008A1A1F">
      <w:pPr>
        <w:numPr>
          <w:ilvl w:val="0"/>
          <w:numId w:val="62"/>
        </w:numPr>
      </w:pPr>
      <w:r w:rsidRPr="008A1A1F">
        <w:t>Cart total updates dynamically.</w:t>
      </w:r>
    </w:p>
    <w:p w14:paraId="138C8A49" w14:textId="77777777" w:rsidR="008A1A1F" w:rsidRPr="008A1A1F" w:rsidRDefault="008A1A1F" w:rsidP="008A1A1F">
      <w:r w:rsidRPr="008A1A1F">
        <w:pict w14:anchorId="45A0848E">
          <v:rect id="_x0000_i1364" style="width:0;height:1.5pt" o:hralign="center" o:hrstd="t" o:hrnoshade="t" o:hr="t" fillcolor="#222" stroked="f"/>
        </w:pict>
      </w:r>
    </w:p>
    <w:p w14:paraId="11A1CAB8" w14:textId="77777777" w:rsidR="008A1A1F" w:rsidRPr="008A1A1F" w:rsidRDefault="008A1A1F" w:rsidP="008A1A1F">
      <w:r w:rsidRPr="008A1A1F">
        <w:t>10. Remove Item from Cart</w:t>
      </w:r>
    </w:p>
    <w:p w14:paraId="06EAB12A" w14:textId="77777777" w:rsidR="008A1A1F" w:rsidRPr="008A1A1F" w:rsidRDefault="008A1A1F" w:rsidP="008A1A1F">
      <w:r w:rsidRPr="008A1A1F">
        <w:t>As a shopper</w:t>
      </w:r>
      <w:r w:rsidRPr="008A1A1F">
        <w:br/>
        <w:t>I want to remove items from my cart</w:t>
      </w:r>
      <w:r w:rsidRPr="008A1A1F">
        <w:br/>
        <w:t>So that I can adjust my purchase list</w:t>
      </w:r>
    </w:p>
    <w:p w14:paraId="749B5433" w14:textId="77777777" w:rsidR="008A1A1F" w:rsidRPr="008A1A1F" w:rsidRDefault="008A1A1F" w:rsidP="008A1A1F">
      <w:r w:rsidRPr="008A1A1F">
        <w:t>BV: 8</w:t>
      </w:r>
      <w:r w:rsidRPr="008A1A1F">
        <w:br/>
        <w:t>CP: 2</w:t>
      </w:r>
    </w:p>
    <w:p w14:paraId="05FA0E5C" w14:textId="77777777" w:rsidR="008A1A1F" w:rsidRPr="008A1A1F" w:rsidRDefault="008A1A1F" w:rsidP="008A1A1F">
      <w:r w:rsidRPr="008A1A1F">
        <w:t>Acceptance Criteria:</w:t>
      </w:r>
    </w:p>
    <w:p w14:paraId="65058D33" w14:textId="77777777" w:rsidR="008A1A1F" w:rsidRPr="008A1A1F" w:rsidRDefault="008A1A1F" w:rsidP="008A1A1F">
      <w:pPr>
        <w:numPr>
          <w:ilvl w:val="0"/>
          <w:numId w:val="63"/>
        </w:numPr>
      </w:pPr>
      <w:r w:rsidRPr="008A1A1F">
        <w:t>User can remove any product from cart.</w:t>
      </w:r>
    </w:p>
    <w:p w14:paraId="2106DD0F" w14:textId="77777777" w:rsidR="008A1A1F" w:rsidRPr="008A1A1F" w:rsidRDefault="008A1A1F" w:rsidP="008A1A1F">
      <w:pPr>
        <w:numPr>
          <w:ilvl w:val="0"/>
          <w:numId w:val="63"/>
        </w:numPr>
      </w:pPr>
      <w:r w:rsidRPr="008A1A1F">
        <w:t>Confirmation requested before removal.</w:t>
      </w:r>
    </w:p>
    <w:p w14:paraId="1F5B41C6" w14:textId="77777777" w:rsidR="008A1A1F" w:rsidRPr="008A1A1F" w:rsidRDefault="008A1A1F" w:rsidP="008A1A1F">
      <w:pPr>
        <w:numPr>
          <w:ilvl w:val="0"/>
          <w:numId w:val="63"/>
        </w:numPr>
      </w:pPr>
      <w:r w:rsidRPr="008A1A1F">
        <w:t>Cart total updates after removal.</w:t>
      </w:r>
    </w:p>
    <w:p w14:paraId="0AF6FAB0" w14:textId="77777777" w:rsidR="008A1A1F" w:rsidRPr="008A1A1F" w:rsidRDefault="008A1A1F" w:rsidP="008A1A1F">
      <w:r w:rsidRPr="008A1A1F">
        <w:pict w14:anchorId="3A0A1A39">
          <v:rect id="_x0000_i1365" style="width:0;height:1.5pt" o:hralign="center" o:hrstd="t" o:hrnoshade="t" o:hr="t" fillcolor="#222" stroked="f"/>
        </w:pict>
      </w:r>
    </w:p>
    <w:p w14:paraId="3FFBD66E" w14:textId="77777777" w:rsidR="008A1A1F" w:rsidRPr="008A1A1F" w:rsidRDefault="008A1A1F" w:rsidP="008A1A1F">
      <w:r w:rsidRPr="008A1A1F">
        <w:t>11. Guest Checkout</w:t>
      </w:r>
    </w:p>
    <w:p w14:paraId="3B5DFF0C" w14:textId="77777777" w:rsidR="008A1A1F" w:rsidRPr="008A1A1F" w:rsidRDefault="008A1A1F" w:rsidP="008A1A1F">
      <w:r w:rsidRPr="008A1A1F">
        <w:t>As a shopper</w:t>
      </w:r>
      <w:r w:rsidRPr="008A1A1F">
        <w:br/>
        <w:t>I want to check out without creating an account</w:t>
      </w:r>
      <w:r w:rsidRPr="008A1A1F">
        <w:br/>
        <w:t>So that I can make a quick purchase</w:t>
      </w:r>
    </w:p>
    <w:p w14:paraId="200E34F8" w14:textId="77777777" w:rsidR="008A1A1F" w:rsidRPr="008A1A1F" w:rsidRDefault="008A1A1F" w:rsidP="008A1A1F">
      <w:r w:rsidRPr="008A1A1F">
        <w:t>BV: 9</w:t>
      </w:r>
      <w:r w:rsidRPr="008A1A1F">
        <w:br/>
        <w:t>CP: 5</w:t>
      </w:r>
    </w:p>
    <w:p w14:paraId="5C12DE1E" w14:textId="77777777" w:rsidR="008A1A1F" w:rsidRPr="008A1A1F" w:rsidRDefault="008A1A1F" w:rsidP="008A1A1F">
      <w:r w:rsidRPr="008A1A1F">
        <w:t>Acceptance Criteria:</w:t>
      </w:r>
    </w:p>
    <w:p w14:paraId="5ADFFE70" w14:textId="77777777" w:rsidR="008A1A1F" w:rsidRPr="008A1A1F" w:rsidRDefault="008A1A1F" w:rsidP="008A1A1F">
      <w:pPr>
        <w:numPr>
          <w:ilvl w:val="0"/>
          <w:numId w:val="64"/>
        </w:numPr>
      </w:pPr>
      <w:r w:rsidRPr="008A1A1F">
        <w:t>Guest can enter shipping and payment info without login.</w:t>
      </w:r>
    </w:p>
    <w:p w14:paraId="5E30EAD9" w14:textId="77777777" w:rsidR="008A1A1F" w:rsidRPr="008A1A1F" w:rsidRDefault="008A1A1F" w:rsidP="008A1A1F">
      <w:pPr>
        <w:numPr>
          <w:ilvl w:val="0"/>
          <w:numId w:val="64"/>
        </w:numPr>
      </w:pPr>
      <w:r w:rsidRPr="008A1A1F">
        <w:lastRenderedPageBreak/>
        <w:t>System saves guest order with unique ID.</w:t>
      </w:r>
    </w:p>
    <w:p w14:paraId="15AE70B5" w14:textId="77777777" w:rsidR="008A1A1F" w:rsidRPr="008A1A1F" w:rsidRDefault="008A1A1F" w:rsidP="008A1A1F">
      <w:pPr>
        <w:numPr>
          <w:ilvl w:val="0"/>
          <w:numId w:val="64"/>
        </w:numPr>
      </w:pPr>
      <w:r w:rsidRPr="008A1A1F">
        <w:t>Guest receives order confirmation email.</w:t>
      </w:r>
    </w:p>
    <w:p w14:paraId="60269C7B" w14:textId="77777777" w:rsidR="008A1A1F" w:rsidRPr="008A1A1F" w:rsidRDefault="008A1A1F" w:rsidP="008A1A1F">
      <w:r w:rsidRPr="008A1A1F">
        <w:pict w14:anchorId="309CBFFE">
          <v:rect id="_x0000_i1366" style="width:0;height:1.5pt" o:hralign="center" o:hrstd="t" o:hrnoshade="t" o:hr="t" fillcolor="#222" stroked="f"/>
        </w:pict>
      </w:r>
    </w:p>
    <w:p w14:paraId="444DF486" w14:textId="77777777" w:rsidR="008A1A1F" w:rsidRPr="008A1A1F" w:rsidRDefault="008A1A1F" w:rsidP="008A1A1F">
      <w:r w:rsidRPr="008A1A1F">
        <w:t>12. Save Address for Future Use</w:t>
      </w:r>
    </w:p>
    <w:p w14:paraId="7DAA8A59" w14:textId="77777777" w:rsidR="008A1A1F" w:rsidRPr="008A1A1F" w:rsidRDefault="008A1A1F" w:rsidP="008A1A1F">
      <w:r w:rsidRPr="008A1A1F">
        <w:t>As a registered user</w:t>
      </w:r>
      <w:r w:rsidRPr="008A1A1F">
        <w:br/>
        <w:t>I want to save shipping addresses</w:t>
      </w:r>
      <w:r w:rsidRPr="008A1A1F">
        <w:br/>
        <w:t>So that I can use them for future orders</w:t>
      </w:r>
    </w:p>
    <w:p w14:paraId="128A7816" w14:textId="77777777" w:rsidR="008A1A1F" w:rsidRPr="008A1A1F" w:rsidRDefault="008A1A1F" w:rsidP="008A1A1F">
      <w:r w:rsidRPr="008A1A1F">
        <w:t>BV: 7</w:t>
      </w:r>
      <w:r w:rsidRPr="008A1A1F">
        <w:br/>
        <w:t>CP: 3</w:t>
      </w:r>
    </w:p>
    <w:p w14:paraId="652DB24A" w14:textId="77777777" w:rsidR="008A1A1F" w:rsidRPr="008A1A1F" w:rsidRDefault="008A1A1F" w:rsidP="008A1A1F">
      <w:r w:rsidRPr="008A1A1F">
        <w:t>Acceptance Criteria:</w:t>
      </w:r>
    </w:p>
    <w:p w14:paraId="251DB9F8" w14:textId="77777777" w:rsidR="008A1A1F" w:rsidRPr="008A1A1F" w:rsidRDefault="008A1A1F" w:rsidP="008A1A1F">
      <w:pPr>
        <w:numPr>
          <w:ilvl w:val="0"/>
          <w:numId w:val="65"/>
        </w:numPr>
      </w:pPr>
      <w:r w:rsidRPr="008A1A1F">
        <w:t>User can add, edit, delete multiple addresses.</w:t>
      </w:r>
    </w:p>
    <w:p w14:paraId="007426F4" w14:textId="77777777" w:rsidR="008A1A1F" w:rsidRPr="008A1A1F" w:rsidRDefault="008A1A1F" w:rsidP="008A1A1F">
      <w:pPr>
        <w:numPr>
          <w:ilvl w:val="0"/>
          <w:numId w:val="65"/>
        </w:numPr>
      </w:pPr>
      <w:r w:rsidRPr="008A1A1F">
        <w:t>Saved addresses are selectable at checkout.</w:t>
      </w:r>
    </w:p>
    <w:p w14:paraId="0307198A" w14:textId="77777777" w:rsidR="008A1A1F" w:rsidRPr="008A1A1F" w:rsidRDefault="008A1A1F" w:rsidP="008A1A1F">
      <w:pPr>
        <w:numPr>
          <w:ilvl w:val="0"/>
          <w:numId w:val="65"/>
        </w:numPr>
      </w:pPr>
      <w:r w:rsidRPr="008A1A1F">
        <w:t>System validates address format.</w:t>
      </w:r>
    </w:p>
    <w:p w14:paraId="426B6DC5" w14:textId="77777777" w:rsidR="008A1A1F" w:rsidRPr="008A1A1F" w:rsidRDefault="008A1A1F" w:rsidP="008A1A1F">
      <w:r w:rsidRPr="008A1A1F">
        <w:pict w14:anchorId="087E5176">
          <v:rect id="_x0000_i1367" style="width:0;height:1.5pt" o:hralign="center" o:hrstd="t" o:hrnoshade="t" o:hr="t" fillcolor="#222" stroked="f"/>
        </w:pict>
      </w:r>
    </w:p>
    <w:p w14:paraId="2E5EEB1B" w14:textId="77777777" w:rsidR="008A1A1F" w:rsidRPr="008A1A1F" w:rsidRDefault="008A1A1F" w:rsidP="008A1A1F">
      <w:r w:rsidRPr="008A1A1F">
        <w:t>13. Select Shipping Method</w:t>
      </w:r>
    </w:p>
    <w:p w14:paraId="0A6E2F72" w14:textId="77777777" w:rsidR="008A1A1F" w:rsidRPr="008A1A1F" w:rsidRDefault="008A1A1F" w:rsidP="008A1A1F">
      <w:r w:rsidRPr="008A1A1F">
        <w:t>As a shopper</w:t>
      </w:r>
      <w:r w:rsidRPr="008A1A1F">
        <w:br/>
        <w:t>I want to select a preferred shipping method</w:t>
      </w:r>
      <w:r w:rsidRPr="008A1A1F">
        <w:br/>
        <w:t>So that I can choose the delivery speed and cost</w:t>
      </w:r>
    </w:p>
    <w:p w14:paraId="401EEA93" w14:textId="77777777" w:rsidR="008A1A1F" w:rsidRPr="008A1A1F" w:rsidRDefault="008A1A1F" w:rsidP="008A1A1F">
      <w:r w:rsidRPr="008A1A1F">
        <w:t>BV: 9</w:t>
      </w:r>
      <w:r w:rsidRPr="008A1A1F">
        <w:br/>
        <w:t>CP: 3</w:t>
      </w:r>
    </w:p>
    <w:p w14:paraId="7D19F226" w14:textId="77777777" w:rsidR="008A1A1F" w:rsidRPr="008A1A1F" w:rsidRDefault="008A1A1F" w:rsidP="008A1A1F">
      <w:r w:rsidRPr="008A1A1F">
        <w:t>Acceptance Criteria:</w:t>
      </w:r>
    </w:p>
    <w:p w14:paraId="676B9975" w14:textId="77777777" w:rsidR="008A1A1F" w:rsidRPr="008A1A1F" w:rsidRDefault="008A1A1F" w:rsidP="008A1A1F">
      <w:pPr>
        <w:numPr>
          <w:ilvl w:val="0"/>
          <w:numId w:val="66"/>
        </w:numPr>
      </w:pPr>
      <w:r w:rsidRPr="008A1A1F">
        <w:t>Different shipping options displayed with cost/time.</w:t>
      </w:r>
    </w:p>
    <w:p w14:paraId="25EB0EDF" w14:textId="77777777" w:rsidR="008A1A1F" w:rsidRPr="008A1A1F" w:rsidRDefault="008A1A1F" w:rsidP="008A1A1F">
      <w:pPr>
        <w:numPr>
          <w:ilvl w:val="0"/>
          <w:numId w:val="66"/>
        </w:numPr>
      </w:pPr>
      <w:r w:rsidRPr="008A1A1F">
        <w:t>User can select one option at checkout.</w:t>
      </w:r>
    </w:p>
    <w:p w14:paraId="45A65408" w14:textId="77777777" w:rsidR="008A1A1F" w:rsidRPr="008A1A1F" w:rsidRDefault="008A1A1F" w:rsidP="008A1A1F">
      <w:pPr>
        <w:numPr>
          <w:ilvl w:val="0"/>
          <w:numId w:val="66"/>
        </w:numPr>
      </w:pPr>
      <w:r w:rsidRPr="008A1A1F">
        <w:t>Selected method is reflected in order summary.</w:t>
      </w:r>
    </w:p>
    <w:p w14:paraId="18F29AA3" w14:textId="77777777" w:rsidR="008A1A1F" w:rsidRPr="008A1A1F" w:rsidRDefault="008A1A1F" w:rsidP="008A1A1F">
      <w:r w:rsidRPr="008A1A1F">
        <w:pict w14:anchorId="7107DBB4">
          <v:rect id="_x0000_i1368" style="width:0;height:1.5pt" o:hralign="center" o:hrstd="t" o:hrnoshade="t" o:hr="t" fillcolor="#222" stroked="f"/>
        </w:pict>
      </w:r>
    </w:p>
    <w:p w14:paraId="2E232FFD" w14:textId="77777777" w:rsidR="008A1A1F" w:rsidRPr="008A1A1F" w:rsidRDefault="008A1A1F" w:rsidP="008A1A1F">
      <w:r w:rsidRPr="008A1A1F">
        <w:t>14. Enter Payment Information</w:t>
      </w:r>
    </w:p>
    <w:p w14:paraId="16F4CF69" w14:textId="77777777" w:rsidR="008A1A1F" w:rsidRPr="008A1A1F" w:rsidRDefault="008A1A1F" w:rsidP="008A1A1F">
      <w:r w:rsidRPr="008A1A1F">
        <w:t>As a shopper</w:t>
      </w:r>
      <w:r w:rsidRPr="008A1A1F">
        <w:br/>
        <w:t>I want to enter payment details securely</w:t>
      </w:r>
      <w:r w:rsidRPr="008A1A1F">
        <w:br/>
        <w:t>So that I can pay for my order</w:t>
      </w:r>
    </w:p>
    <w:p w14:paraId="48C5A218" w14:textId="77777777" w:rsidR="008A1A1F" w:rsidRPr="008A1A1F" w:rsidRDefault="008A1A1F" w:rsidP="008A1A1F">
      <w:r w:rsidRPr="008A1A1F">
        <w:t>BV: 10</w:t>
      </w:r>
      <w:r w:rsidRPr="008A1A1F">
        <w:br/>
        <w:t>CP: 5</w:t>
      </w:r>
    </w:p>
    <w:p w14:paraId="60E86056" w14:textId="77777777" w:rsidR="008A1A1F" w:rsidRPr="008A1A1F" w:rsidRDefault="008A1A1F" w:rsidP="008A1A1F">
      <w:r w:rsidRPr="008A1A1F">
        <w:lastRenderedPageBreak/>
        <w:t>Acceptance Criteria:</w:t>
      </w:r>
    </w:p>
    <w:p w14:paraId="4DC4B97A" w14:textId="77777777" w:rsidR="008A1A1F" w:rsidRPr="008A1A1F" w:rsidRDefault="008A1A1F" w:rsidP="008A1A1F">
      <w:pPr>
        <w:numPr>
          <w:ilvl w:val="0"/>
          <w:numId w:val="67"/>
        </w:numPr>
      </w:pPr>
      <w:r w:rsidRPr="008A1A1F">
        <w:t>User can enter credit/debit card or other payment details.</w:t>
      </w:r>
    </w:p>
    <w:p w14:paraId="0F0C6F4A" w14:textId="77777777" w:rsidR="008A1A1F" w:rsidRPr="008A1A1F" w:rsidRDefault="008A1A1F" w:rsidP="008A1A1F">
      <w:pPr>
        <w:numPr>
          <w:ilvl w:val="0"/>
          <w:numId w:val="67"/>
        </w:numPr>
      </w:pPr>
      <w:r w:rsidRPr="008A1A1F">
        <w:t>Payment information is encrypted and secure.</w:t>
      </w:r>
    </w:p>
    <w:p w14:paraId="6B1627EC" w14:textId="77777777" w:rsidR="008A1A1F" w:rsidRPr="008A1A1F" w:rsidRDefault="008A1A1F" w:rsidP="008A1A1F">
      <w:pPr>
        <w:numPr>
          <w:ilvl w:val="0"/>
          <w:numId w:val="67"/>
        </w:numPr>
      </w:pPr>
      <w:r w:rsidRPr="008A1A1F">
        <w:t>Payment gateway confirms successful payment.</w:t>
      </w:r>
    </w:p>
    <w:p w14:paraId="4C0671DC" w14:textId="77777777" w:rsidR="008A1A1F" w:rsidRPr="008A1A1F" w:rsidRDefault="008A1A1F" w:rsidP="008A1A1F">
      <w:pPr>
        <w:numPr>
          <w:ilvl w:val="0"/>
          <w:numId w:val="67"/>
        </w:numPr>
      </w:pPr>
      <w:r w:rsidRPr="008A1A1F">
        <w:t>Errors shown on payment failure.</w:t>
      </w:r>
    </w:p>
    <w:p w14:paraId="2E4AD8C5" w14:textId="77777777" w:rsidR="008A1A1F" w:rsidRPr="008A1A1F" w:rsidRDefault="008A1A1F" w:rsidP="008A1A1F">
      <w:r w:rsidRPr="008A1A1F">
        <w:pict w14:anchorId="55847F4D">
          <v:rect id="_x0000_i1369" style="width:0;height:1.5pt" o:hralign="center" o:hrstd="t" o:hrnoshade="t" o:hr="t" fillcolor="#222" stroked="f"/>
        </w:pict>
      </w:r>
    </w:p>
    <w:p w14:paraId="086ABADD" w14:textId="77777777" w:rsidR="008A1A1F" w:rsidRPr="008A1A1F" w:rsidRDefault="008A1A1F" w:rsidP="008A1A1F">
      <w:r w:rsidRPr="008A1A1F">
        <w:t>15. Order Confirmation Page</w:t>
      </w:r>
    </w:p>
    <w:p w14:paraId="018F53BB" w14:textId="77777777" w:rsidR="008A1A1F" w:rsidRPr="008A1A1F" w:rsidRDefault="008A1A1F" w:rsidP="008A1A1F">
      <w:r w:rsidRPr="008A1A1F">
        <w:t>As a shopper</w:t>
      </w:r>
      <w:r w:rsidRPr="008A1A1F">
        <w:br/>
        <w:t>I want to see an order confirmation page after purchase</w:t>
      </w:r>
      <w:r w:rsidRPr="008A1A1F">
        <w:br/>
        <w:t>So that I know my order was placed successfully</w:t>
      </w:r>
    </w:p>
    <w:p w14:paraId="728BDD2F" w14:textId="77777777" w:rsidR="008A1A1F" w:rsidRPr="008A1A1F" w:rsidRDefault="008A1A1F" w:rsidP="008A1A1F">
      <w:r w:rsidRPr="008A1A1F">
        <w:t>BV: 9</w:t>
      </w:r>
      <w:r w:rsidRPr="008A1A1F">
        <w:br/>
        <w:t>CP: 2</w:t>
      </w:r>
    </w:p>
    <w:p w14:paraId="7AB15360" w14:textId="77777777" w:rsidR="008A1A1F" w:rsidRPr="008A1A1F" w:rsidRDefault="008A1A1F" w:rsidP="008A1A1F">
      <w:r w:rsidRPr="008A1A1F">
        <w:t>Acceptance Criteria:</w:t>
      </w:r>
    </w:p>
    <w:p w14:paraId="7FD886A1" w14:textId="77777777" w:rsidR="008A1A1F" w:rsidRPr="008A1A1F" w:rsidRDefault="008A1A1F" w:rsidP="008A1A1F">
      <w:pPr>
        <w:numPr>
          <w:ilvl w:val="0"/>
          <w:numId w:val="68"/>
        </w:numPr>
      </w:pPr>
      <w:r w:rsidRPr="008A1A1F">
        <w:t>Confirmation page shows order number, summary, and estimated delivery.</w:t>
      </w:r>
    </w:p>
    <w:p w14:paraId="30B1B8F6" w14:textId="77777777" w:rsidR="008A1A1F" w:rsidRPr="008A1A1F" w:rsidRDefault="008A1A1F" w:rsidP="008A1A1F">
      <w:pPr>
        <w:numPr>
          <w:ilvl w:val="0"/>
          <w:numId w:val="68"/>
        </w:numPr>
      </w:pPr>
      <w:r w:rsidRPr="008A1A1F">
        <w:t>Option to print or save order details.</w:t>
      </w:r>
    </w:p>
    <w:p w14:paraId="2D11938E" w14:textId="77777777" w:rsidR="008A1A1F" w:rsidRPr="008A1A1F" w:rsidRDefault="008A1A1F" w:rsidP="008A1A1F">
      <w:pPr>
        <w:numPr>
          <w:ilvl w:val="0"/>
          <w:numId w:val="68"/>
        </w:numPr>
      </w:pPr>
      <w:r w:rsidRPr="008A1A1F">
        <w:t>Confirmation email sent.</w:t>
      </w:r>
    </w:p>
    <w:p w14:paraId="16566E6D" w14:textId="77777777" w:rsidR="008A1A1F" w:rsidRPr="008A1A1F" w:rsidRDefault="008A1A1F" w:rsidP="008A1A1F">
      <w:r w:rsidRPr="008A1A1F">
        <w:pict w14:anchorId="57149100">
          <v:rect id="_x0000_i1370" style="width:0;height:1.5pt" o:hralign="center" o:hrstd="t" o:hrnoshade="t" o:hr="t" fillcolor="#222" stroked="f"/>
        </w:pict>
      </w:r>
    </w:p>
    <w:p w14:paraId="0CD71C26" w14:textId="77777777" w:rsidR="008A1A1F" w:rsidRPr="008A1A1F" w:rsidRDefault="008A1A1F" w:rsidP="008A1A1F">
      <w:r w:rsidRPr="008A1A1F">
        <w:t>16. View Order History</w:t>
      </w:r>
    </w:p>
    <w:p w14:paraId="335F9B66" w14:textId="77777777" w:rsidR="008A1A1F" w:rsidRPr="008A1A1F" w:rsidRDefault="008A1A1F" w:rsidP="008A1A1F">
      <w:r w:rsidRPr="008A1A1F">
        <w:t>As a registered user</w:t>
      </w:r>
      <w:r w:rsidRPr="008A1A1F">
        <w:br/>
        <w:t>I want to view my past orders</w:t>
      </w:r>
      <w:r w:rsidRPr="008A1A1F">
        <w:br/>
        <w:t>So that I can track what I have bought</w:t>
      </w:r>
    </w:p>
    <w:p w14:paraId="75D9575E" w14:textId="77777777" w:rsidR="008A1A1F" w:rsidRPr="008A1A1F" w:rsidRDefault="008A1A1F" w:rsidP="008A1A1F">
      <w:r w:rsidRPr="008A1A1F">
        <w:t>BV: 8</w:t>
      </w:r>
      <w:r w:rsidRPr="008A1A1F">
        <w:br/>
        <w:t>CP: 3</w:t>
      </w:r>
    </w:p>
    <w:p w14:paraId="2DF99DA5" w14:textId="77777777" w:rsidR="008A1A1F" w:rsidRPr="008A1A1F" w:rsidRDefault="008A1A1F" w:rsidP="008A1A1F">
      <w:r w:rsidRPr="008A1A1F">
        <w:t>Acceptance Criteria:</w:t>
      </w:r>
    </w:p>
    <w:p w14:paraId="5C219D61" w14:textId="77777777" w:rsidR="008A1A1F" w:rsidRPr="008A1A1F" w:rsidRDefault="008A1A1F" w:rsidP="008A1A1F">
      <w:pPr>
        <w:numPr>
          <w:ilvl w:val="0"/>
          <w:numId w:val="69"/>
        </w:numPr>
      </w:pPr>
      <w:r w:rsidRPr="008A1A1F">
        <w:t>User sees a list of all previous orders.</w:t>
      </w:r>
    </w:p>
    <w:p w14:paraId="109F754C" w14:textId="77777777" w:rsidR="008A1A1F" w:rsidRPr="008A1A1F" w:rsidRDefault="008A1A1F" w:rsidP="008A1A1F">
      <w:pPr>
        <w:numPr>
          <w:ilvl w:val="0"/>
          <w:numId w:val="69"/>
        </w:numPr>
      </w:pPr>
      <w:r w:rsidRPr="008A1A1F">
        <w:t>Each order shows status, date, and total amount.</w:t>
      </w:r>
    </w:p>
    <w:p w14:paraId="50639D08" w14:textId="77777777" w:rsidR="008A1A1F" w:rsidRPr="008A1A1F" w:rsidRDefault="008A1A1F" w:rsidP="008A1A1F">
      <w:pPr>
        <w:numPr>
          <w:ilvl w:val="0"/>
          <w:numId w:val="69"/>
        </w:numPr>
      </w:pPr>
      <w:r w:rsidRPr="008A1A1F">
        <w:t>User can click to see order details.</w:t>
      </w:r>
    </w:p>
    <w:p w14:paraId="188C0D22" w14:textId="77777777" w:rsidR="008A1A1F" w:rsidRPr="008A1A1F" w:rsidRDefault="008A1A1F" w:rsidP="008A1A1F">
      <w:r w:rsidRPr="008A1A1F">
        <w:pict w14:anchorId="4B0B99A5">
          <v:rect id="_x0000_i1371" style="width:0;height:1.5pt" o:hralign="center" o:hrstd="t" o:hrnoshade="t" o:hr="t" fillcolor="#222" stroked="f"/>
        </w:pict>
      </w:r>
    </w:p>
    <w:p w14:paraId="4FE080EE" w14:textId="77777777" w:rsidR="008A1A1F" w:rsidRPr="008A1A1F" w:rsidRDefault="008A1A1F" w:rsidP="008A1A1F">
      <w:r w:rsidRPr="008A1A1F">
        <w:t>17. Track Order Status</w:t>
      </w:r>
    </w:p>
    <w:p w14:paraId="72BF1169" w14:textId="77777777" w:rsidR="008A1A1F" w:rsidRPr="008A1A1F" w:rsidRDefault="008A1A1F" w:rsidP="008A1A1F">
      <w:r w:rsidRPr="008A1A1F">
        <w:lastRenderedPageBreak/>
        <w:t>As a shopper</w:t>
      </w:r>
      <w:r w:rsidRPr="008A1A1F">
        <w:br/>
        <w:t>I want to track the shipping status of my orders</w:t>
      </w:r>
      <w:r w:rsidRPr="008A1A1F">
        <w:br/>
        <w:t>So that I know when to expect delivery</w:t>
      </w:r>
    </w:p>
    <w:p w14:paraId="270BD904" w14:textId="77777777" w:rsidR="008A1A1F" w:rsidRPr="008A1A1F" w:rsidRDefault="008A1A1F" w:rsidP="008A1A1F">
      <w:r w:rsidRPr="008A1A1F">
        <w:t>BV: 9</w:t>
      </w:r>
      <w:r w:rsidRPr="008A1A1F">
        <w:br/>
        <w:t>CP: 4</w:t>
      </w:r>
    </w:p>
    <w:p w14:paraId="0C912946" w14:textId="77777777" w:rsidR="008A1A1F" w:rsidRPr="008A1A1F" w:rsidRDefault="008A1A1F" w:rsidP="008A1A1F">
      <w:r w:rsidRPr="008A1A1F">
        <w:t>Acceptance Criteria:</w:t>
      </w:r>
    </w:p>
    <w:p w14:paraId="37E92C76" w14:textId="77777777" w:rsidR="008A1A1F" w:rsidRPr="008A1A1F" w:rsidRDefault="008A1A1F" w:rsidP="008A1A1F">
      <w:pPr>
        <w:numPr>
          <w:ilvl w:val="0"/>
          <w:numId w:val="70"/>
        </w:numPr>
      </w:pPr>
      <w:r w:rsidRPr="008A1A1F">
        <w:t>Order status updates are available in order history.</w:t>
      </w:r>
    </w:p>
    <w:p w14:paraId="075B7008" w14:textId="77777777" w:rsidR="008A1A1F" w:rsidRPr="008A1A1F" w:rsidRDefault="008A1A1F" w:rsidP="008A1A1F">
      <w:pPr>
        <w:numPr>
          <w:ilvl w:val="0"/>
          <w:numId w:val="70"/>
        </w:numPr>
      </w:pPr>
      <w:r w:rsidRPr="008A1A1F">
        <w:t>Status shows shipping stages (processing, shipped, delivered).</w:t>
      </w:r>
    </w:p>
    <w:p w14:paraId="59E5891E" w14:textId="77777777" w:rsidR="008A1A1F" w:rsidRPr="008A1A1F" w:rsidRDefault="008A1A1F" w:rsidP="008A1A1F">
      <w:pPr>
        <w:numPr>
          <w:ilvl w:val="0"/>
          <w:numId w:val="70"/>
        </w:numPr>
      </w:pPr>
      <w:r w:rsidRPr="008A1A1F">
        <w:t>Tracking number and carrier info provided.</w:t>
      </w:r>
    </w:p>
    <w:p w14:paraId="55CA362A" w14:textId="77777777" w:rsidR="008A1A1F" w:rsidRPr="008A1A1F" w:rsidRDefault="008A1A1F" w:rsidP="008A1A1F">
      <w:r w:rsidRPr="008A1A1F">
        <w:pict w14:anchorId="17123752">
          <v:rect id="_x0000_i1372" style="width:0;height:1.5pt" o:hralign="center" o:hrstd="t" o:hrnoshade="t" o:hr="t" fillcolor="#222" stroked="f"/>
        </w:pict>
      </w:r>
    </w:p>
    <w:p w14:paraId="498CC32C" w14:textId="77777777" w:rsidR="008A1A1F" w:rsidRPr="008A1A1F" w:rsidRDefault="008A1A1F" w:rsidP="008A1A1F">
      <w:r w:rsidRPr="008A1A1F">
        <w:t>18. Product Reviews and Ratings</w:t>
      </w:r>
    </w:p>
    <w:p w14:paraId="382847A0" w14:textId="77777777" w:rsidR="008A1A1F" w:rsidRPr="008A1A1F" w:rsidRDefault="008A1A1F" w:rsidP="008A1A1F">
      <w:r w:rsidRPr="008A1A1F">
        <w:t>As a shopper</w:t>
      </w:r>
      <w:r w:rsidRPr="008A1A1F">
        <w:br/>
        <w:t>I want to see reviews and ratings on products</w:t>
      </w:r>
      <w:r w:rsidRPr="008A1A1F">
        <w:br/>
        <w:t>So that I can make better buying decisions</w:t>
      </w:r>
    </w:p>
    <w:p w14:paraId="7C509A64" w14:textId="77777777" w:rsidR="008A1A1F" w:rsidRPr="008A1A1F" w:rsidRDefault="008A1A1F" w:rsidP="008A1A1F">
      <w:r w:rsidRPr="008A1A1F">
        <w:t>BV: 7</w:t>
      </w:r>
      <w:r w:rsidRPr="008A1A1F">
        <w:br/>
        <w:t>CP: 3</w:t>
      </w:r>
    </w:p>
    <w:p w14:paraId="3B3FE34B" w14:textId="77777777" w:rsidR="008A1A1F" w:rsidRPr="008A1A1F" w:rsidRDefault="008A1A1F" w:rsidP="008A1A1F">
      <w:r w:rsidRPr="008A1A1F">
        <w:t>Acceptance Criteria:</w:t>
      </w:r>
    </w:p>
    <w:p w14:paraId="1CFF7C8E" w14:textId="77777777" w:rsidR="008A1A1F" w:rsidRPr="008A1A1F" w:rsidRDefault="008A1A1F" w:rsidP="008A1A1F">
      <w:pPr>
        <w:numPr>
          <w:ilvl w:val="0"/>
          <w:numId w:val="71"/>
        </w:numPr>
      </w:pPr>
      <w:r w:rsidRPr="008A1A1F">
        <w:t>Product page shows average rating and reviews.</w:t>
      </w:r>
    </w:p>
    <w:p w14:paraId="105A11EE" w14:textId="77777777" w:rsidR="008A1A1F" w:rsidRPr="008A1A1F" w:rsidRDefault="008A1A1F" w:rsidP="008A1A1F">
      <w:pPr>
        <w:numPr>
          <w:ilvl w:val="0"/>
          <w:numId w:val="71"/>
        </w:numPr>
      </w:pPr>
      <w:r w:rsidRPr="008A1A1F">
        <w:t>Reviews show username, date, rating, and comment.</w:t>
      </w:r>
    </w:p>
    <w:p w14:paraId="6A6E8FBB" w14:textId="77777777" w:rsidR="008A1A1F" w:rsidRPr="008A1A1F" w:rsidRDefault="008A1A1F" w:rsidP="008A1A1F">
      <w:pPr>
        <w:numPr>
          <w:ilvl w:val="0"/>
          <w:numId w:val="71"/>
        </w:numPr>
      </w:pPr>
      <w:r w:rsidRPr="008A1A1F">
        <w:t>Reviews can be sorted by most recent or highest rating.</w:t>
      </w:r>
    </w:p>
    <w:p w14:paraId="2E8CE295" w14:textId="77777777" w:rsidR="008A1A1F" w:rsidRPr="008A1A1F" w:rsidRDefault="008A1A1F" w:rsidP="008A1A1F">
      <w:r w:rsidRPr="008A1A1F">
        <w:pict w14:anchorId="30E0F93D">
          <v:rect id="_x0000_i1373" style="width:0;height:1.5pt" o:hralign="center" o:hrstd="t" o:hrnoshade="t" o:hr="t" fillcolor="#222" stroked="f"/>
        </w:pict>
      </w:r>
    </w:p>
    <w:p w14:paraId="6DDD4C50" w14:textId="77777777" w:rsidR="008A1A1F" w:rsidRPr="008A1A1F" w:rsidRDefault="008A1A1F" w:rsidP="008A1A1F">
      <w:r w:rsidRPr="008A1A1F">
        <w:t>19. Write a Product Review</w:t>
      </w:r>
    </w:p>
    <w:p w14:paraId="5DC57F43" w14:textId="77777777" w:rsidR="008A1A1F" w:rsidRPr="008A1A1F" w:rsidRDefault="008A1A1F" w:rsidP="008A1A1F">
      <w:r w:rsidRPr="008A1A1F">
        <w:t>As a shopper</w:t>
      </w:r>
      <w:r w:rsidRPr="008A1A1F">
        <w:br/>
        <w:t>I want to write reviews for products I bought</w:t>
      </w:r>
      <w:r w:rsidRPr="008A1A1F">
        <w:br/>
        <w:t>So that I can share my experience with others</w:t>
      </w:r>
    </w:p>
    <w:p w14:paraId="7CB0243F" w14:textId="77777777" w:rsidR="008A1A1F" w:rsidRPr="008A1A1F" w:rsidRDefault="008A1A1F" w:rsidP="008A1A1F">
      <w:r w:rsidRPr="008A1A1F">
        <w:t>BV: 7</w:t>
      </w:r>
      <w:r w:rsidRPr="008A1A1F">
        <w:br/>
        <w:t>CP: 4</w:t>
      </w:r>
    </w:p>
    <w:p w14:paraId="0C6B8F35" w14:textId="77777777" w:rsidR="008A1A1F" w:rsidRPr="008A1A1F" w:rsidRDefault="008A1A1F" w:rsidP="008A1A1F">
      <w:r w:rsidRPr="008A1A1F">
        <w:t>Acceptance Criteria:</w:t>
      </w:r>
    </w:p>
    <w:p w14:paraId="1561A3B9" w14:textId="77777777" w:rsidR="008A1A1F" w:rsidRPr="008A1A1F" w:rsidRDefault="008A1A1F" w:rsidP="008A1A1F">
      <w:pPr>
        <w:numPr>
          <w:ilvl w:val="0"/>
          <w:numId w:val="72"/>
        </w:numPr>
      </w:pPr>
      <w:r w:rsidRPr="008A1A1F">
        <w:t>Only users who purchased the product can write reviews.</w:t>
      </w:r>
    </w:p>
    <w:p w14:paraId="5DD29DE9" w14:textId="77777777" w:rsidR="008A1A1F" w:rsidRPr="008A1A1F" w:rsidRDefault="008A1A1F" w:rsidP="008A1A1F">
      <w:pPr>
        <w:numPr>
          <w:ilvl w:val="0"/>
          <w:numId w:val="72"/>
        </w:numPr>
      </w:pPr>
      <w:r w:rsidRPr="008A1A1F">
        <w:t>User can rate and write comments.</w:t>
      </w:r>
    </w:p>
    <w:p w14:paraId="7400EC34" w14:textId="77777777" w:rsidR="008A1A1F" w:rsidRPr="008A1A1F" w:rsidRDefault="008A1A1F" w:rsidP="008A1A1F">
      <w:pPr>
        <w:numPr>
          <w:ilvl w:val="0"/>
          <w:numId w:val="72"/>
        </w:numPr>
      </w:pPr>
      <w:r w:rsidRPr="008A1A1F">
        <w:t>Reviews are moderated before publishing.</w:t>
      </w:r>
    </w:p>
    <w:p w14:paraId="62726AB1" w14:textId="77777777" w:rsidR="008A1A1F" w:rsidRPr="008A1A1F" w:rsidRDefault="008A1A1F" w:rsidP="008A1A1F">
      <w:r w:rsidRPr="008A1A1F">
        <w:lastRenderedPageBreak/>
        <w:pict w14:anchorId="41C678B2">
          <v:rect id="_x0000_i1374" style="width:0;height:1.5pt" o:hralign="center" o:hrstd="t" o:hrnoshade="t" o:hr="t" fillcolor="#222" stroked="f"/>
        </w:pict>
      </w:r>
    </w:p>
    <w:p w14:paraId="5A740667" w14:textId="77777777" w:rsidR="008A1A1F" w:rsidRPr="008A1A1F" w:rsidRDefault="008A1A1F" w:rsidP="008A1A1F">
      <w:r w:rsidRPr="008A1A1F">
        <w:t>20. Apply Discount Coupons</w:t>
      </w:r>
    </w:p>
    <w:p w14:paraId="30269228" w14:textId="77777777" w:rsidR="008A1A1F" w:rsidRPr="008A1A1F" w:rsidRDefault="008A1A1F" w:rsidP="008A1A1F">
      <w:r w:rsidRPr="008A1A1F">
        <w:t>As a shopper</w:t>
      </w:r>
      <w:r w:rsidRPr="008A1A1F">
        <w:br/>
        <w:t>I want to apply discount coupons at checkout</w:t>
      </w:r>
      <w:r w:rsidRPr="008A1A1F">
        <w:br/>
        <w:t>So that I can save money</w:t>
      </w:r>
    </w:p>
    <w:p w14:paraId="52C1E238" w14:textId="77777777" w:rsidR="008A1A1F" w:rsidRPr="008A1A1F" w:rsidRDefault="008A1A1F" w:rsidP="008A1A1F">
      <w:r w:rsidRPr="008A1A1F">
        <w:t>BV: 8</w:t>
      </w:r>
      <w:r w:rsidRPr="008A1A1F">
        <w:br/>
        <w:t>CP: 3</w:t>
      </w:r>
    </w:p>
    <w:p w14:paraId="73106870" w14:textId="77777777" w:rsidR="008A1A1F" w:rsidRPr="008A1A1F" w:rsidRDefault="008A1A1F" w:rsidP="008A1A1F">
      <w:r w:rsidRPr="008A1A1F">
        <w:t>Acceptance Criteria:</w:t>
      </w:r>
    </w:p>
    <w:p w14:paraId="578398AE" w14:textId="77777777" w:rsidR="008A1A1F" w:rsidRPr="008A1A1F" w:rsidRDefault="008A1A1F" w:rsidP="008A1A1F">
      <w:pPr>
        <w:numPr>
          <w:ilvl w:val="0"/>
          <w:numId w:val="73"/>
        </w:numPr>
      </w:pPr>
      <w:r w:rsidRPr="008A1A1F">
        <w:t>User can enter coupon code during checkout.</w:t>
      </w:r>
    </w:p>
    <w:p w14:paraId="6E853F1F" w14:textId="77777777" w:rsidR="008A1A1F" w:rsidRPr="008A1A1F" w:rsidRDefault="008A1A1F" w:rsidP="008A1A1F">
      <w:pPr>
        <w:numPr>
          <w:ilvl w:val="0"/>
          <w:numId w:val="73"/>
        </w:numPr>
      </w:pPr>
      <w:r w:rsidRPr="008A1A1F">
        <w:t>System validates coupon and applies discount if valid.</w:t>
      </w:r>
    </w:p>
    <w:p w14:paraId="08D38865" w14:textId="77777777" w:rsidR="008A1A1F" w:rsidRPr="008A1A1F" w:rsidRDefault="008A1A1F" w:rsidP="008A1A1F">
      <w:pPr>
        <w:numPr>
          <w:ilvl w:val="0"/>
          <w:numId w:val="73"/>
        </w:numPr>
      </w:pPr>
      <w:r w:rsidRPr="008A1A1F">
        <w:t>Invalid/expired coupons show error messages.</w:t>
      </w:r>
    </w:p>
    <w:p w14:paraId="36242F2F" w14:textId="77777777" w:rsidR="008A1A1F" w:rsidRPr="008A1A1F" w:rsidRDefault="008A1A1F" w:rsidP="008A1A1F">
      <w:r w:rsidRPr="008A1A1F">
        <w:pict w14:anchorId="76110ED7">
          <v:rect id="_x0000_i1375" style="width:0;height:1.5pt" o:hralign="center" o:hrstd="t" o:hrnoshade="t" o:hr="t" fillcolor="#222" stroked="f"/>
        </w:pict>
      </w:r>
    </w:p>
    <w:p w14:paraId="2532E329" w14:textId="77777777" w:rsidR="008A1A1F" w:rsidRPr="008A1A1F" w:rsidRDefault="008A1A1F" w:rsidP="008A1A1F">
      <w:r w:rsidRPr="008A1A1F">
        <w:t>21. Wishlist Feature</w:t>
      </w:r>
    </w:p>
    <w:p w14:paraId="2C416181" w14:textId="77777777" w:rsidR="008A1A1F" w:rsidRPr="008A1A1F" w:rsidRDefault="008A1A1F" w:rsidP="008A1A1F">
      <w:r w:rsidRPr="008A1A1F">
        <w:t>As a shopper</w:t>
      </w:r>
      <w:r w:rsidRPr="008A1A1F">
        <w:br/>
        <w:t>I want to add products to a wishlist</w:t>
      </w:r>
      <w:r w:rsidRPr="008A1A1F">
        <w:br/>
        <w:t>So that I can save items for future purchase</w:t>
      </w:r>
    </w:p>
    <w:p w14:paraId="634661E3" w14:textId="77777777" w:rsidR="008A1A1F" w:rsidRPr="008A1A1F" w:rsidRDefault="008A1A1F" w:rsidP="008A1A1F">
      <w:r w:rsidRPr="008A1A1F">
        <w:t>BV: 7</w:t>
      </w:r>
      <w:r w:rsidRPr="008A1A1F">
        <w:br/>
        <w:t>CP: 4</w:t>
      </w:r>
    </w:p>
    <w:p w14:paraId="1E261B02" w14:textId="77777777" w:rsidR="008A1A1F" w:rsidRPr="008A1A1F" w:rsidRDefault="008A1A1F" w:rsidP="008A1A1F">
      <w:r w:rsidRPr="008A1A1F">
        <w:t>Acceptance Criteria:</w:t>
      </w:r>
    </w:p>
    <w:p w14:paraId="36E6D187" w14:textId="77777777" w:rsidR="008A1A1F" w:rsidRPr="008A1A1F" w:rsidRDefault="008A1A1F" w:rsidP="008A1A1F">
      <w:pPr>
        <w:numPr>
          <w:ilvl w:val="0"/>
          <w:numId w:val="74"/>
        </w:numPr>
      </w:pPr>
      <w:r w:rsidRPr="008A1A1F">
        <w:t>User can add/remove products from wishlist.</w:t>
      </w:r>
    </w:p>
    <w:p w14:paraId="5000EB8D" w14:textId="77777777" w:rsidR="008A1A1F" w:rsidRPr="008A1A1F" w:rsidRDefault="008A1A1F" w:rsidP="008A1A1F">
      <w:pPr>
        <w:numPr>
          <w:ilvl w:val="0"/>
          <w:numId w:val="74"/>
        </w:numPr>
      </w:pPr>
      <w:r w:rsidRPr="008A1A1F">
        <w:t>Wishlist is saved to user profile.</w:t>
      </w:r>
    </w:p>
    <w:p w14:paraId="4E597350" w14:textId="77777777" w:rsidR="008A1A1F" w:rsidRPr="008A1A1F" w:rsidRDefault="008A1A1F" w:rsidP="008A1A1F">
      <w:pPr>
        <w:numPr>
          <w:ilvl w:val="0"/>
          <w:numId w:val="74"/>
        </w:numPr>
      </w:pPr>
      <w:r w:rsidRPr="008A1A1F">
        <w:t>User can move wishlist items to cart.</w:t>
      </w:r>
    </w:p>
    <w:p w14:paraId="58A99DE6" w14:textId="77777777" w:rsidR="008A1A1F" w:rsidRPr="008A1A1F" w:rsidRDefault="008A1A1F" w:rsidP="008A1A1F">
      <w:r w:rsidRPr="008A1A1F">
        <w:pict w14:anchorId="07734791">
          <v:rect id="_x0000_i1376" style="width:0;height:1.5pt" o:hralign="center" o:hrstd="t" o:hrnoshade="t" o:hr="t" fillcolor="#222" stroked="f"/>
        </w:pict>
      </w:r>
    </w:p>
    <w:p w14:paraId="7E1B7896" w14:textId="77777777" w:rsidR="008A1A1F" w:rsidRPr="008A1A1F" w:rsidRDefault="008A1A1F" w:rsidP="008A1A1F">
      <w:r w:rsidRPr="008A1A1F">
        <w:t>22. Product Sorting Options</w:t>
      </w:r>
    </w:p>
    <w:p w14:paraId="7EEE123E" w14:textId="77777777" w:rsidR="008A1A1F" w:rsidRPr="008A1A1F" w:rsidRDefault="008A1A1F" w:rsidP="008A1A1F">
      <w:r w:rsidRPr="008A1A1F">
        <w:t>As a shopper</w:t>
      </w:r>
      <w:r w:rsidRPr="008A1A1F">
        <w:br/>
        <w:t>I want to sort products by price, popularity, etc.</w:t>
      </w:r>
      <w:r w:rsidRPr="008A1A1F">
        <w:br/>
        <w:t>So that I can find the best options for me</w:t>
      </w:r>
    </w:p>
    <w:p w14:paraId="0E3EC931" w14:textId="77777777" w:rsidR="008A1A1F" w:rsidRPr="008A1A1F" w:rsidRDefault="008A1A1F" w:rsidP="008A1A1F">
      <w:r w:rsidRPr="008A1A1F">
        <w:t>BV: 7</w:t>
      </w:r>
      <w:r w:rsidRPr="008A1A1F">
        <w:br/>
        <w:t>CP: 3</w:t>
      </w:r>
    </w:p>
    <w:p w14:paraId="19B9093C" w14:textId="77777777" w:rsidR="008A1A1F" w:rsidRPr="008A1A1F" w:rsidRDefault="008A1A1F" w:rsidP="008A1A1F">
      <w:r w:rsidRPr="008A1A1F">
        <w:t>Acceptance Criteria:</w:t>
      </w:r>
    </w:p>
    <w:p w14:paraId="6AA4119F" w14:textId="77777777" w:rsidR="008A1A1F" w:rsidRPr="008A1A1F" w:rsidRDefault="008A1A1F" w:rsidP="008A1A1F">
      <w:pPr>
        <w:numPr>
          <w:ilvl w:val="0"/>
          <w:numId w:val="75"/>
        </w:numPr>
      </w:pPr>
      <w:r w:rsidRPr="008A1A1F">
        <w:t>Sorting dropdown available on product listing pages.</w:t>
      </w:r>
    </w:p>
    <w:p w14:paraId="3344DDE6" w14:textId="77777777" w:rsidR="008A1A1F" w:rsidRPr="008A1A1F" w:rsidRDefault="008A1A1F" w:rsidP="008A1A1F">
      <w:pPr>
        <w:numPr>
          <w:ilvl w:val="0"/>
          <w:numId w:val="75"/>
        </w:numPr>
      </w:pPr>
      <w:r w:rsidRPr="008A1A1F">
        <w:lastRenderedPageBreak/>
        <w:t>Sort options include price (low to high, high to low), popularity, newest.</w:t>
      </w:r>
    </w:p>
    <w:p w14:paraId="740191ED" w14:textId="77777777" w:rsidR="008A1A1F" w:rsidRPr="008A1A1F" w:rsidRDefault="008A1A1F" w:rsidP="008A1A1F">
      <w:pPr>
        <w:numPr>
          <w:ilvl w:val="0"/>
          <w:numId w:val="75"/>
        </w:numPr>
      </w:pPr>
      <w:r w:rsidRPr="008A1A1F">
        <w:t>Products reorder correctly when a sort is selected.</w:t>
      </w:r>
    </w:p>
    <w:p w14:paraId="7B4814F9" w14:textId="77777777" w:rsidR="008A1A1F" w:rsidRPr="008A1A1F" w:rsidRDefault="008A1A1F" w:rsidP="008A1A1F">
      <w:r w:rsidRPr="008A1A1F">
        <w:pict w14:anchorId="6C8D4A15">
          <v:rect id="_x0000_i1377" style="width:0;height:1.5pt" o:hralign="center" o:hrstd="t" o:hrnoshade="t" o:hr="t" fillcolor="#222" stroked="f"/>
        </w:pict>
      </w:r>
    </w:p>
    <w:p w14:paraId="1759999B" w14:textId="77777777" w:rsidR="008A1A1F" w:rsidRPr="008A1A1F" w:rsidRDefault="008A1A1F" w:rsidP="008A1A1F">
      <w:r w:rsidRPr="008A1A1F">
        <w:t>23. Product Filtering</w:t>
      </w:r>
    </w:p>
    <w:p w14:paraId="6366A09B" w14:textId="77777777" w:rsidR="008A1A1F" w:rsidRPr="008A1A1F" w:rsidRDefault="008A1A1F" w:rsidP="008A1A1F">
      <w:r w:rsidRPr="008A1A1F">
        <w:t>As a shopper</w:t>
      </w:r>
      <w:r w:rsidRPr="008A1A1F">
        <w:br/>
        <w:t>I want to filter products by attributes like brand, price, size</w:t>
      </w:r>
      <w:r w:rsidRPr="008A1A1F">
        <w:br/>
        <w:t>So that I can narrow down choices</w:t>
      </w:r>
    </w:p>
    <w:p w14:paraId="732C3738" w14:textId="77777777" w:rsidR="008A1A1F" w:rsidRPr="008A1A1F" w:rsidRDefault="008A1A1F" w:rsidP="008A1A1F">
      <w:r w:rsidRPr="008A1A1F">
        <w:t>BV: 8</w:t>
      </w:r>
      <w:r w:rsidRPr="008A1A1F">
        <w:br/>
        <w:t>CP: 4</w:t>
      </w:r>
    </w:p>
    <w:p w14:paraId="024F422E" w14:textId="77777777" w:rsidR="008A1A1F" w:rsidRPr="008A1A1F" w:rsidRDefault="008A1A1F" w:rsidP="008A1A1F">
      <w:r w:rsidRPr="008A1A1F">
        <w:t>Acceptance Criteria:</w:t>
      </w:r>
    </w:p>
    <w:p w14:paraId="35AA824E" w14:textId="77777777" w:rsidR="008A1A1F" w:rsidRPr="008A1A1F" w:rsidRDefault="008A1A1F" w:rsidP="008A1A1F">
      <w:pPr>
        <w:numPr>
          <w:ilvl w:val="0"/>
          <w:numId w:val="76"/>
        </w:numPr>
      </w:pPr>
      <w:r w:rsidRPr="008A1A1F">
        <w:t>Filters available on product listing pages.</w:t>
      </w:r>
    </w:p>
    <w:p w14:paraId="6955A887" w14:textId="77777777" w:rsidR="008A1A1F" w:rsidRPr="008A1A1F" w:rsidRDefault="008A1A1F" w:rsidP="008A1A1F">
      <w:pPr>
        <w:numPr>
          <w:ilvl w:val="0"/>
          <w:numId w:val="76"/>
        </w:numPr>
      </w:pPr>
      <w:r w:rsidRPr="008A1A1F">
        <w:t>Multiple filters can be combined.</w:t>
      </w:r>
    </w:p>
    <w:p w14:paraId="162F2ABF" w14:textId="77777777" w:rsidR="008A1A1F" w:rsidRPr="008A1A1F" w:rsidRDefault="008A1A1F" w:rsidP="008A1A1F">
      <w:pPr>
        <w:numPr>
          <w:ilvl w:val="0"/>
          <w:numId w:val="76"/>
        </w:numPr>
      </w:pPr>
      <w:r w:rsidRPr="008A1A1F">
        <w:t>Products update dynamically as filters are applied.</w:t>
      </w:r>
    </w:p>
    <w:p w14:paraId="2A87A3DA" w14:textId="77777777" w:rsidR="008A1A1F" w:rsidRPr="008A1A1F" w:rsidRDefault="008A1A1F" w:rsidP="008A1A1F">
      <w:r w:rsidRPr="008A1A1F">
        <w:pict w14:anchorId="0360019E">
          <v:rect id="_x0000_i1378" style="width:0;height:1.5pt" o:hralign="center" o:hrstd="t" o:hrnoshade="t" o:hr="t" fillcolor="#222" stroked="f"/>
        </w:pict>
      </w:r>
    </w:p>
    <w:p w14:paraId="30A59A18" w14:textId="77777777" w:rsidR="008A1A1F" w:rsidRPr="008A1A1F" w:rsidRDefault="008A1A1F" w:rsidP="008A1A1F">
      <w:r w:rsidRPr="008A1A1F">
        <w:t>24. Responsive Design</w:t>
      </w:r>
    </w:p>
    <w:p w14:paraId="5C155186" w14:textId="77777777" w:rsidR="008A1A1F" w:rsidRPr="008A1A1F" w:rsidRDefault="008A1A1F" w:rsidP="008A1A1F">
      <w:r w:rsidRPr="008A1A1F">
        <w:t>As a shopper</w:t>
      </w:r>
      <w:r w:rsidRPr="008A1A1F">
        <w:br/>
        <w:t>I want to use the website comfortably on mobile devices</w:t>
      </w:r>
      <w:r w:rsidRPr="008A1A1F">
        <w:br/>
        <w:t>So that I can shop anytime anywhere</w:t>
      </w:r>
    </w:p>
    <w:p w14:paraId="38E57478" w14:textId="77777777" w:rsidR="008A1A1F" w:rsidRPr="008A1A1F" w:rsidRDefault="008A1A1F" w:rsidP="008A1A1F">
      <w:r w:rsidRPr="008A1A1F">
        <w:t>BV: 10</w:t>
      </w:r>
      <w:r w:rsidRPr="008A1A1F">
        <w:br/>
        <w:t>CP: 5</w:t>
      </w:r>
    </w:p>
    <w:p w14:paraId="55B203EC" w14:textId="77777777" w:rsidR="008A1A1F" w:rsidRPr="008A1A1F" w:rsidRDefault="008A1A1F" w:rsidP="008A1A1F">
      <w:r w:rsidRPr="008A1A1F">
        <w:t>Acceptance Criteria:</w:t>
      </w:r>
    </w:p>
    <w:p w14:paraId="294D56E4" w14:textId="77777777" w:rsidR="008A1A1F" w:rsidRPr="008A1A1F" w:rsidRDefault="008A1A1F" w:rsidP="008A1A1F">
      <w:pPr>
        <w:numPr>
          <w:ilvl w:val="0"/>
          <w:numId w:val="77"/>
        </w:numPr>
      </w:pPr>
      <w:r w:rsidRPr="008A1A1F">
        <w:t>Website layout adjusts for mobile, tablet, desktop.</w:t>
      </w:r>
    </w:p>
    <w:p w14:paraId="170B40B9" w14:textId="77777777" w:rsidR="008A1A1F" w:rsidRPr="008A1A1F" w:rsidRDefault="008A1A1F" w:rsidP="008A1A1F">
      <w:pPr>
        <w:numPr>
          <w:ilvl w:val="0"/>
          <w:numId w:val="77"/>
        </w:numPr>
      </w:pPr>
      <w:r w:rsidRPr="008A1A1F">
        <w:t>Navigation and buttons are touch-friendly.</w:t>
      </w:r>
    </w:p>
    <w:p w14:paraId="25BEAF28" w14:textId="77777777" w:rsidR="008A1A1F" w:rsidRPr="008A1A1F" w:rsidRDefault="008A1A1F" w:rsidP="008A1A1F">
      <w:pPr>
        <w:numPr>
          <w:ilvl w:val="0"/>
          <w:numId w:val="77"/>
        </w:numPr>
      </w:pPr>
      <w:r w:rsidRPr="008A1A1F">
        <w:t>No horizontal scrolling on small devices.</w:t>
      </w:r>
    </w:p>
    <w:p w14:paraId="1F5262FB" w14:textId="77777777" w:rsidR="008A1A1F" w:rsidRPr="008A1A1F" w:rsidRDefault="008A1A1F" w:rsidP="008A1A1F">
      <w:r w:rsidRPr="008A1A1F">
        <w:pict w14:anchorId="152AB2CA">
          <v:rect id="_x0000_i1379" style="width:0;height:1.5pt" o:hralign="center" o:hrstd="t" o:hrnoshade="t" o:hr="t" fillcolor="#222" stroked="f"/>
        </w:pict>
      </w:r>
    </w:p>
    <w:p w14:paraId="36ABFBAB" w14:textId="77777777" w:rsidR="008A1A1F" w:rsidRPr="008A1A1F" w:rsidRDefault="008A1A1F" w:rsidP="008A1A1F">
      <w:r w:rsidRPr="008A1A1F">
        <w:t>25. User Profile Management</w:t>
      </w:r>
    </w:p>
    <w:p w14:paraId="7EE2A9B5" w14:textId="77777777" w:rsidR="008A1A1F" w:rsidRPr="008A1A1F" w:rsidRDefault="008A1A1F" w:rsidP="008A1A1F">
      <w:r w:rsidRPr="008A1A1F">
        <w:t>As a registered user</w:t>
      </w:r>
      <w:r w:rsidRPr="008A1A1F">
        <w:br/>
        <w:t>I want to update my profile details</w:t>
      </w:r>
      <w:r w:rsidRPr="008A1A1F">
        <w:br/>
        <w:t>So that my account info is current</w:t>
      </w:r>
    </w:p>
    <w:p w14:paraId="589575BF" w14:textId="77777777" w:rsidR="008A1A1F" w:rsidRPr="008A1A1F" w:rsidRDefault="008A1A1F" w:rsidP="008A1A1F">
      <w:r w:rsidRPr="008A1A1F">
        <w:t>BV: 7</w:t>
      </w:r>
      <w:r w:rsidRPr="008A1A1F">
        <w:br/>
        <w:t>CP: 3</w:t>
      </w:r>
    </w:p>
    <w:p w14:paraId="78D2F6ED" w14:textId="77777777" w:rsidR="008A1A1F" w:rsidRPr="008A1A1F" w:rsidRDefault="008A1A1F" w:rsidP="008A1A1F">
      <w:r w:rsidRPr="008A1A1F">
        <w:lastRenderedPageBreak/>
        <w:t>Acceptance Criteria:</w:t>
      </w:r>
    </w:p>
    <w:p w14:paraId="5057DA6F" w14:textId="77777777" w:rsidR="008A1A1F" w:rsidRPr="008A1A1F" w:rsidRDefault="008A1A1F" w:rsidP="008A1A1F">
      <w:pPr>
        <w:numPr>
          <w:ilvl w:val="0"/>
          <w:numId w:val="78"/>
        </w:numPr>
      </w:pPr>
      <w:r w:rsidRPr="008A1A1F">
        <w:t>User can update name, email, password, and contact info.</w:t>
      </w:r>
    </w:p>
    <w:p w14:paraId="5563A35F" w14:textId="77777777" w:rsidR="008A1A1F" w:rsidRPr="008A1A1F" w:rsidRDefault="008A1A1F" w:rsidP="008A1A1F">
      <w:pPr>
        <w:numPr>
          <w:ilvl w:val="0"/>
          <w:numId w:val="78"/>
        </w:numPr>
      </w:pPr>
      <w:r w:rsidRPr="008A1A1F">
        <w:t>Changes are validated and saved.</w:t>
      </w:r>
    </w:p>
    <w:p w14:paraId="6A7F658D" w14:textId="77777777" w:rsidR="008A1A1F" w:rsidRPr="008A1A1F" w:rsidRDefault="008A1A1F" w:rsidP="008A1A1F">
      <w:pPr>
        <w:numPr>
          <w:ilvl w:val="0"/>
          <w:numId w:val="78"/>
        </w:numPr>
      </w:pPr>
      <w:r w:rsidRPr="008A1A1F">
        <w:t>Confirmation shown after update.</w:t>
      </w:r>
    </w:p>
    <w:p w14:paraId="3467BD99" w14:textId="77777777" w:rsidR="008A1A1F" w:rsidRPr="008A1A1F" w:rsidRDefault="008A1A1F" w:rsidP="008A1A1F">
      <w:r w:rsidRPr="008A1A1F">
        <w:pict w14:anchorId="22199F30">
          <v:rect id="_x0000_i1380" style="width:0;height:1.5pt" o:hralign="center" o:hrstd="t" o:hrnoshade="t" o:hr="t" fillcolor="#222" stroked="f"/>
        </w:pict>
      </w:r>
    </w:p>
    <w:p w14:paraId="0AE1553A" w14:textId="77777777" w:rsidR="008A1A1F" w:rsidRPr="008A1A1F" w:rsidRDefault="008A1A1F" w:rsidP="008A1A1F">
      <w:r w:rsidRPr="008A1A1F">
        <w:t>26. Email Notifications</w:t>
      </w:r>
    </w:p>
    <w:p w14:paraId="018F3FDB" w14:textId="77777777" w:rsidR="008A1A1F" w:rsidRPr="008A1A1F" w:rsidRDefault="008A1A1F" w:rsidP="008A1A1F">
      <w:r w:rsidRPr="008A1A1F">
        <w:t>As a shopper</w:t>
      </w:r>
      <w:r w:rsidRPr="008A1A1F">
        <w:br/>
        <w:t>I want to receive emails for important events</w:t>
      </w:r>
      <w:r w:rsidRPr="008A1A1F">
        <w:br/>
        <w:t>So that I stay informed about my account and orders</w:t>
      </w:r>
    </w:p>
    <w:p w14:paraId="6F91675B" w14:textId="77777777" w:rsidR="008A1A1F" w:rsidRPr="008A1A1F" w:rsidRDefault="008A1A1F" w:rsidP="008A1A1F">
      <w:r w:rsidRPr="008A1A1F">
        <w:t>BV: 8</w:t>
      </w:r>
      <w:r w:rsidRPr="008A1A1F">
        <w:br/>
        <w:t>CP: 3</w:t>
      </w:r>
    </w:p>
    <w:p w14:paraId="3837141B" w14:textId="77777777" w:rsidR="008A1A1F" w:rsidRPr="008A1A1F" w:rsidRDefault="008A1A1F" w:rsidP="008A1A1F">
      <w:r w:rsidRPr="008A1A1F">
        <w:t>Acceptance Criteria:</w:t>
      </w:r>
    </w:p>
    <w:p w14:paraId="340B338A" w14:textId="77777777" w:rsidR="008A1A1F" w:rsidRPr="008A1A1F" w:rsidRDefault="008A1A1F" w:rsidP="008A1A1F">
      <w:pPr>
        <w:numPr>
          <w:ilvl w:val="0"/>
          <w:numId w:val="79"/>
        </w:numPr>
      </w:pPr>
      <w:r w:rsidRPr="008A1A1F">
        <w:t>Emails sent for registration, password reset, order confirmation, shipping updates.</w:t>
      </w:r>
    </w:p>
    <w:p w14:paraId="2CC505E8" w14:textId="77777777" w:rsidR="008A1A1F" w:rsidRPr="008A1A1F" w:rsidRDefault="008A1A1F" w:rsidP="008A1A1F">
      <w:pPr>
        <w:numPr>
          <w:ilvl w:val="0"/>
          <w:numId w:val="79"/>
        </w:numPr>
      </w:pPr>
      <w:r w:rsidRPr="008A1A1F">
        <w:t>Emails contain correct user and order details.</w:t>
      </w:r>
    </w:p>
    <w:p w14:paraId="1D8067C8" w14:textId="77777777" w:rsidR="008A1A1F" w:rsidRPr="008A1A1F" w:rsidRDefault="008A1A1F" w:rsidP="008A1A1F">
      <w:pPr>
        <w:numPr>
          <w:ilvl w:val="0"/>
          <w:numId w:val="79"/>
        </w:numPr>
      </w:pPr>
      <w:r w:rsidRPr="008A1A1F">
        <w:t>Unsubscribe link available in marketing emails.</w:t>
      </w:r>
    </w:p>
    <w:p w14:paraId="621A169B" w14:textId="77777777" w:rsidR="008A1A1F" w:rsidRPr="008A1A1F" w:rsidRDefault="008A1A1F" w:rsidP="008A1A1F">
      <w:r w:rsidRPr="008A1A1F">
        <w:pict w14:anchorId="4BFCC9EE">
          <v:rect id="_x0000_i1381" style="width:0;height:1.5pt" o:hralign="center" o:hrstd="t" o:hrnoshade="t" o:hr="t" fillcolor="#222" stroked="f"/>
        </w:pict>
      </w:r>
    </w:p>
    <w:p w14:paraId="1DE225EE" w14:textId="77777777" w:rsidR="008A1A1F" w:rsidRPr="008A1A1F" w:rsidRDefault="008A1A1F" w:rsidP="008A1A1F">
      <w:r w:rsidRPr="008A1A1F">
        <w:t>27. Admin Dashboard - Product Management</w:t>
      </w:r>
    </w:p>
    <w:p w14:paraId="07D5EB57" w14:textId="77777777" w:rsidR="008A1A1F" w:rsidRPr="008A1A1F" w:rsidRDefault="008A1A1F" w:rsidP="008A1A1F">
      <w:r w:rsidRPr="008A1A1F">
        <w:t>As an admin</w:t>
      </w:r>
      <w:r w:rsidRPr="008A1A1F">
        <w:br/>
        <w:t>I want to add, edit, and remove products</w:t>
      </w:r>
      <w:r w:rsidRPr="008A1A1F">
        <w:br/>
        <w:t>So that product catalog is up to date</w:t>
      </w:r>
    </w:p>
    <w:p w14:paraId="34B20DD9" w14:textId="77777777" w:rsidR="008A1A1F" w:rsidRPr="008A1A1F" w:rsidRDefault="008A1A1F" w:rsidP="008A1A1F">
      <w:r w:rsidRPr="008A1A1F">
        <w:t>BV: 9</w:t>
      </w:r>
      <w:r w:rsidRPr="008A1A1F">
        <w:br/>
        <w:t>CP: 5</w:t>
      </w:r>
    </w:p>
    <w:p w14:paraId="2DC9FBE0" w14:textId="77777777" w:rsidR="008A1A1F" w:rsidRPr="008A1A1F" w:rsidRDefault="008A1A1F" w:rsidP="008A1A1F">
      <w:r w:rsidRPr="008A1A1F">
        <w:t>Acceptance Criteria:</w:t>
      </w:r>
    </w:p>
    <w:p w14:paraId="38D08323" w14:textId="77777777" w:rsidR="008A1A1F" w:rsidRPr="008A1A1F" w:rsidRDefault="008A1A1F" w:rsidP="008A1A1F">
      <w:pPr>
        <w:numPr>
          <w:ilvl w:val="0"/>
          <w:numId w:val="80"/>
        </w:numPr>
      </w:pPr>
      <w:r w:rsidRPr="008A1A1F">
        <w:t>Admin can create new products with all details.</w:t>
      </w:r>
    </w:p>
    <w:p w14:paraId="3243A97C" w14:textId="77777777" w:rsidR="008A1A1F" w:rsidRPr="008A1A1F" w:rsidRDefault="008A1A1F" w:rsidP="008A1A1F">
      <w:pPr>
        <w:numPr>
          <w:ilvl w:val="0"/>
          <w:numId w:val="80"/>
        </w:numPr>
      </w:pPr>
      <w:r w:rsidRPr="008A1A1F">
        <w:t>Admin can update or delete existing products.</w:t>
      </w:r>
    </w:p>
    <w:p w14:paraId="68C9D6BB" w14:textId="77777777" w:rsidR="008A1A1F" w:rsidRPr="008A1A1F" w:rsidRDefault="008A1A1F" w:rsidP="008A1A1F">
      <w:pPr>
        <w:numPr>
          <w:ilvl w:val="0"/>
          <w:numId w:val="80"/>
        </w:numPr>
      </w:pPr>
      <w:r w:rsidRPr="008A1A1F">
        <w:t>Changes reflect immediately on the website.</w:t>
      </w:r>
    </w:p>
    <w:p w14:paraId="223FB839" w14:textId="77777777" w:rsidR="008A1A1F" w:rsidRPr="008A1A1F" w:rsidRDefault="008A1A1F" w:rsidP="008A1A1F">
      <w:r w:rsidRPr="008A1A1F">
        <w:pict w14:anchorId="3BDB92F7">
          <v:rect id="_x0000_i1382" style="width:0;height:1.5pt" o:hralign="center" o:hrstd="t" o:hrnoshade="t" o:hr="t" fillcolor="#222" stroked="f"/>
        </w:pict>
      </w:r>
    </w:p>
    <w:p w14:paraId="018B38F4" w14:textId="77777777" w:rsidR="008A1A1F" w:rsidRPr="008A1A1F" w:rsidRDefault="008A1A1F" w:rsidP="008A1A1F">
      <w:r w:rsidRPr="008A1A1F">
        <w:t>28. Admin Dashboard - Order Management</w:t>
      </w:r>
    </w:p>
    <w:p w14:paraId="55149EBD" w14:textId="77777777" w:rsidR="008A1A1F" w:rsidRPr="008A1A1F" w:rsidRDefault="008A1A1F" w:rsidP="008A1A1F">
      <w:r w:rsidRPr="008A1A1F">
        <w:lastRenderedPageBreak/>
        <w:t>As an admin</w:t>
      </w:r>
      <w:r w:rsidRPr="008A1A1F">
        <w:br/>
        <w:t>I want to view and manage customer orders</w:t>
      </w:r>
      <w:r w:rsidRPr="008A1A1F">
        <w:br/>
        <w:t>So that I can process shipments and returns</w:t>
      </w:r>
    </w:p>
    <w:p w14:paraId="131A980C" w14:textId="77777777" w:rsidR="008A1A1F" w:rsidRPr="008A1A1F" w:rsidRDefault="008A1A1F" w:rsidP="008A1A1F">
      <w:r w:rsidRPr="008A1A1F">
        <w:t>BV: 9</w:t>
      </w:r>
      <w:r w:rsidRPr="008A1A1F">
        <w:br/>
        <w:t>CP: 5</w:t>
      </w:r>
    </w:p>
    <w:p w14:paraId="7E47CC10" w14:textId="77777777" w:rsidR="008A1A1F" w:rsidRPr="008A1A1F" w:rsidRDefault="008A1A1F" w:rsidP="008A1A1F">
      <w:r w:rsidRPr="008A1A1F">
        <w:t>Acceptance Criteria:</w:t>
      </w:r>
    </w:p>
    <w:p w14:paraId="236C7B80" w14:textId="77777777" w:rsidR="008A1A1F" w:rsidRPr="008A1A1F" w:rsidRDefault="008A1A1F" w:rsidP="008A1A1F">
      <w:pPr>
        <w:numPr>
          <w:ilvl w:val="0"/>
          <w:numId w:val="81"/>
        </w:numPr>
      </w:pPr>
      <w:r w:rsidRPr="008A1A1F">
        <w:t>Admin can view all orders with status and customer details.</w:t>
      </w:r>
    </w:p>
    <w:p w14:paraId="13CA9061" w14:textId="77777777" w:rsidR="008A1A1F" w:rsidRPr="008A1A1F" w:rsidRDefault="008A1A1F" w:rsidP="008A1A1F">
      <w:pPr>
        <w:numPr>
          <w:ilvl w:val="0"/>
          <w:numId w:val="81"/>
        </w:numPr>
      </w:pPr>
      <w:r w:rsidRPr="008A1A1F">
        <w:t>Admin can update order status.</w:t>
      </w:r>
    </w:p>
    <w:p w14:paraId="5D119986" w14:textId="77777777" w:rsidR="008A1A1F" w:rsidRPr="008A1A1F" w:rsidRDefault="008A1A1F" w:rsidP="008A1A1F">
      <w:pPr>
        <w:numPr>
          <w:ilvl w:val="0"/>
          <w:numId w:val="81"/>
        </w:numPr>
      </w:pPr>
      <w:r w:rsidRPr="008A1A1F">
        <w:t>System logs changes with timestamps.</w:t>
      </w:r>
    </w:p>
    <w:p w14:paraId="073BA40B" w14:textId="77777777" w:rsidR="008A1A1F" w:rsidRPr="008A1A1F" w:rsidRDefault="008A1A1F" w:rsidP="008A1A1F">
      <w:r w:rsidRPr="008A1A1F">
        <w:pict w14:anchorId="71A1EFF5">
          <v:rect id="_x0000_i1383" style="width:0;height:1.5pt" o:hralign="center" o:hrstd="t" o:hrnoshade="t" o:hr="t" fillcolor="#222" stroked="f"/>
        </w:pict>
      </w:r>
    </w:p>
    <w:p w14:paraId="1610DEDD" w14:textId="77777777" w:rsidR="008A1A1F" w:rsidRPr="008A1A1F" w:rsidRDefault="008A1A1F" w:rsidP="008A1A1F">
      <w:r w:rsidRPr="008A1A1F">
        <w:t>29. Multi-language Support</w:t>
      </w:r>
    </w:p>
    <w:p w14:paraId="204285DA" w14:textId="77777777" w:rsidR="008A1A1F" w:rsidRPr="008A1A1F" w:rsidRDefault="008A1A1F" w:rsidP="008A1A1F">
      <w:r w:rsidRPr="008A1A1F">
        <w:t>As a shopper</w:t>
      </w:r>
      <w:r w:rsidRPr="008A1A1F">
        <w:br/>
        <w:t>I want to use the website in my preferred language</w:t>
      </w:r>
      <w:r w:rsidRPr="008A1A1F">
        <w:br/>
        <w:t>So that I can understand content easily</w:t>
      </w:r>
    </w:p>
    <w:p w14:paraId="3315AD33" w14:textId="77777777" w:rsidR="008A1A1F" w:rsidRPr="008A1A1F" w:rsidRDefault="008A1A1F" w:rsidP="008A1A1F">
      <w:r w:rsidRPr="008A1A1F">
        <w:t>BV: 6</w:t>
      </w:r>
      <w:r w:rsidRPr="008A1A1F">
        <w:br/>
        <w:t>CP: 4</w:t>
      </w:r>
    </w:p>
    <w:p w14:paraId="61A24F6C" w14:textId="77777777" w:rsidR="008A1A1F" w:rsidRPr="008A1A1F" w:rsidRDefault="008A1A1F" w:rsidP="008A1A1F">
      <w:r w:rsidRPr="008A1A1F">
        <w:t>Acceptance Criteria:</w:t>
      </w:r>
    </w:p>
    <w:p w14:paraId="2ACDD088" w14:textId="77777777" w:rsidR="008A1A1F" w:rsidRPr="008A1A1F" w:rsidRDefault="008A1A1F" w:rsidP="008A1A1F">
      <w:pPr>
        <w:numPr>
          <w:ilvl w:val="0"/>
          <w:numId w:val="82"/>
        </w:numPr>
      </w:pPr>
      <w:r w:rsidRPr="008A1A1F">
        <w:t>Language selector available on every page.</w:t>
      </w:r>
    </w:p>
    <w:p w14:paraId="34C5B345" w14:textId="77777777" w:rsidR="008A1A1F" w:rsidRPr="008A1A1F" w:rsidRDefault="008A1A1F" w:rsidP="008A1A1F">
      <w:pPr>
        <w:numPr>
          <w:ilvl w:val="0"/>
          <w:numId w:val="82"/>
        </w:numPr>
      </w:pPr>
      <w:r w:rsidRPr="008A1A1F">
        <w:t>Website content changes according to selected language.</w:t>
      </w:r>
    </w:p>
    <w:p w14:paraId="1F7B2AF2" w14:textId="77777777" w:rsidR="008A1A1F" w:rsidRPr="008A1A1F" w:rsidRDefault="008A1A1F" w:rsidP="008A1A1F">
      <w:pPr>
        <w:numPr>
          <w:ilvl w:val="0"/>
          <w:numId w:val="82"/>
        </w:numPr>
      </w:pPr>
      <w:r w:rsidRPr="008A1A1F">
        <w:t>Default language is English.</w:t>
      </w:r>
    </w:p>
    <w:p w14:paraId="532B4753" w14:textId="77777777" w:rsidR="008A1A1F" w:rsidRPr="008A1A1F" w:rsidRDefault="008A1A1F" w:rsidP="008A1A1F">
      <w:r w:rsidRPr="008A1A1F">
        <w:pict w14:anchorId="6C7F8F39">
          <v:rect id="_x0000_i1384" style="width:0;height:1.5pt" o:hralign="center" o:hrstd="t" o:hrnoshade="t" o:hr="t" fillcolor="#222" stroked="f"/>
        </w:pict>
      </w:r>
    </w:p>
    <w:p w14:paraId="3E5C2AF2" w14:textId="77777777" w:rsidR="008A1A1F" w:rsidRPr="008A1A1F" w:rsidRDefault="008A1A1F" w:rsidP="008A1A1F">
      <w:r w:rsidRPr="008A1A1F">
        <w:t>30. Currency Selection</w:t>
      </w:r>
    </w:p>
    <w:p w14:paraId="70E8600D" w14:textId="77777777" w:rsidR="008A1A1F" w:rsidRPr="008A1A1F" w:rsidRDefault="008A1A1F" w:rsidP="008A1A1F">
      <w:r w:rsidRPr="008A1A1F">
        <w:t>As a shopper</w:t>
      </w:r>
      <w:r w:rsidRPr="008A1A1F">
        <w:br/>
        <w:t>I want to view prices in my local currency</w:t>
      </w:r>
      <w:r w:rsidRPr="008A1A1F">
        <w:br/>
        <w:t>So that I can understand product costs better</w:t>
      </w:r>
    </w:p>
    <w:p w14:paraId="1DB9C045" w14:textId="77777777" w:rsidR="008A1A1F" w:rsidRPr="008A1A1F" w:rsidRDefault="008A1A1F" w:rsidP="008A1A1F">
      <w:r w:rsidRPr="008A1A1F">
        <w:t>BV: 6</w:t>
      </w:r>
      <w:r w:rsidRPr="008A1A1F">
        <w:br/>
        <w:t>CP: 3</w:t>
      </w:r>
    </w:p>
    <w:p w14:paraId="7A11E01E" w14:textId="77777777" w:rsidR="008A1A1F" w:rsidRPr="008A1A1F" w:rsidRDefault="008A1A1F" w:rsidP="008A1A1F">
      <w:r w:rsidRPr="008A1A1F">
        <w:t>Acceptance Criteria:</w:t>
      </w:r>
    </w:p>
    <w:p w14:paraId="1ACFE2ED" w14:textId="77777777" w:rsidR="008A1A1F" w:rsidRPr="008A1A1F" w:rsidRDefault="008A1A1F" w:rsidP="008A1A1F">
      <w:pPr>
        <w:numPr>
          <w:ilvl w:val="0"/>
          <w:numId w:val="83"/>
        </w:numPr>
      </w:pPr>
      <w:r w:rsidRPr="008A1A1F">
        <w:t>Currency selector available on the site.</w:t>
      </w:r>
    </w:p>
    <w:p w14:paraId="344153AC" w14:textId="77777777" w:rsidR="008A1A1F" w:rsidRPr="008A1A1F" w:rsidRDefault="008A1A1F" w:rsidP="008A1A1F">
      <w:pPr>
        <w:numPr>
          <w:ilvl w:val="0"/>
          <w:numId w:val="83"/>
        </w:numPr>
      </w:pPr>
      <w:r w:rsidRPr="008A1A1F">
        <w:t>Prices update according to selected currency.</w:t>
      </w:r>
    </w:p>
    <w:p w14:paraId="4933C274" w14:textId="77777777" w:rsidR="008A1A1F" w:rsidRPr="008A1A1F" w:rsidRDefault="008A1A1F" w:rsidP="008A1A1F">
      <w:pPr>
        <w:numPr>
          <w:ilvl w:val="0"/>
          <w:numId w:val="83"/>
        </w:numPr>
      </w:pPr>
      <w:r w:rsidRPr="008A1A1F">
        <w:t>Currency changes reflect throughout the purchase process.</w:t>
      </w:r>
    </w:p>
    <w:p w14:paraId="61B7B53B" w14:textId="77777777" w:rsidR="008A1A1F" w:rsidRPr="008A1A1F" w:rsidRDefault="008A1A1F" w:rsidP="008A1A1F">
      <w:r w:rsidRPr="008A1A1F">
        <w:lastRenderedPageBreak/>
        <w:pict w14:anchorId="74A67C68">
          <v:rect id="_x0000_i1385" style="width:0;height:1.5pt" o:hralign="center" o:hrstd="t" o:hrnoshade="t" o:hr="t" fillcolor="#222" stroked="f"/>
        </w:pict>
      </w:r>
    </w:p>
    <w:p w14:paraId="5FB07126" w14:textId="77777777" w:rsidR="008A1A1F" w:rsidRPr="008A1A1F" w:rsidRDefault="008A1A1F" w:rsidP="008A1A1F">
      <w:r w:rsidRPr="008A1A1F">
        <w:t>31. Save Payment Methods</w:t>
      </w:r>
    </w:p>
    <w:p w14:paraId="0EF19B0B" w14:textId="77777777" w:rsidR="008A1A1F" w:rsidRPr="008A1A1F" w:rsidRDefault="008A1A1F" w:rsidP="008A1A1F">
      <w:r w:rsidRPr="008A1A1F">
        <w:t>As a registered user</w:t>
      </w:r>
      <w:r w:rsidRPr="008A1A1F">
        <w:br/>
        <w:t>I want to save my payment methods securely</w:t>
      </w:r>
      <w:r w:rsidRPr="008A1A1F">
        <w:br/>
        <w:t>So that I can check out faster</w:t>
      </w:r>
    </w:p>
    <w:p w14:paraId="65D5BF79" w14:textId="77777777" w:rsidR="008A1A1F" w:rsidRPr="008A1A1F" w:rsidRDefault="008A1A1F" w:rsidP="008A1A1F">
      <w:r w:rsidRPr="008A1A1F">
        <w:t>BV: 7</w:t>
      </w:r>
      <w:r w:rsidRPr="008A1A1F">
        <w:br/>
        <w:t>CP: 4</w:t>
      </w:r>
    </w:p>
    <w:p w14:paraId="541F73ED" w14:textId="77777777" w:rsidR="008A1A1F" w:rsidRPr="008A1A1F" w:rsidRDefault="008A1A1F" w:rsidP="008A1A1F">
      <w:r w:rsidRPr="008A1A1F">
        <w:t>Acceptance Criteria:</w:t>
      </w:r>
    </w:p>
    <w:p w14:paraId="55AF254F" w14:textId="77777777" w:rsidR="008A1A1F" w:rsidRPr="008A1A1F" w:rsidRDefault="008A1A1F" w:rsidP="008A1A1F">
      <w:pPr>
        <w:numPr>
          <w:ilvl w:val="0"/>
          <w:numId w:val="84"/>
        </w:numPr>
      </w:pPr>
      <w:r w:rsidRPr="008A1A1F">
        <w:t>User can save and manage multiple payment methods.</w:t>
      </w:r>
    </w:p>
    <w:p w14:paraId="3B373C37" w14:textId="77777777" w:rsidR="008A1A1F" w:rsidRPr="008A1A1F" w:rsidRDefault="008A1A1F" w:rsidP="008A1A1F">
      <w:pPr>
        <w:numPr>
          <w:ilvl w:val="0"/>
          <w:numId w:val="84"/>
        </w:numPr>
      </w:pPr>
      <w:r w:rsidRPr="008A1A1F">
        <w:t>Payment info is encrypted and PCI compliant.</w:t>
      </w:r>
    </w:p>
    <w:p w14:paraId="510DCEC4" w14:textId="77777777" w:rsidR="008A1A1F" w:rsidRPr="008A1A1F" w:rsidRDefault="008A1A1F" w:rsidP="008A1A1F">
      <w:pPr>
        <w:numPr>
          <w:ilvl w:val="0"/>
          <w:numId w:val="84"/>
        </w:numPr>
      </w:pPr>
      <w:r w:rsidRPr="008A1A1F">
        <w:t>User can select saved method at checkout.</w:t>
      </w:r>
    </w:p>
    <w:p w14:paraId="19C2054E" w14:textId="77777777" w:rsidR="008A1A1F" w:rsidRPr="008A1A1F" w:rsidRDefault="008A1A1F" w:rsidP="008A1A1F">
      <w:r w:rsidRPr="008A1A1F">
        <w:pict w14:anchorId="31FFA7FB">
          <v:rect id="_x0000_i1386" style="width:0;height:1.5pt" o:hralign="center" o:hrstd="t" o:hrnoshade="t" o:hr="t" fillcolor="#222" stroked="f"/>
        </w:pict>
      </w:r>
    </w:p>
    <w:p w14:paraId="43523B7B" w14:textId="77777777" w:rsidR="008A1A1F" w:rsidRPr="008A1A1F" w:rsidRDefault="008A1A1F" w:rsidP="008A1A1F">
      <w:r w:rsidRPr="008A1A1F">
        <w:t>32. Cart Persistence</w:t>
      </w:r>
    </w:p>
    <w:p w14:paraId="44C0B5B9" w14:textId="77777777" w:rsidR="008A1A1F" w:rsidRPr="008A1A1F" w:rsidRDefault="008A1A1F" w:rsidP="008A1A1F">
      <w:r w:rsidRPr="008A1A1F">
        <w:t>As a user</w:t>
      </w:r>
      <w:r w:rsidRPr="008A1A1F">
        <w:br/>
        <w:t>I want to have my cart saved across sessions</w:t>
      </w:r>
      <w:r w:rsidRPr="008A1A1F">
        <w:br/>
        <w:t>So that I don’t lose items if I leave the site</w:t>
      </w:r>
    </w:p>
    <w:p w14:paraId="30086475" w14:textId="77777777" w:rsidR="008A1A1F" w:rsidRPr="008A1A1F" w:rsidRDefault="008A1A1F" w:rsidP="008A1A1F">
      <w:r w:rsidRPr="008A1A1F">
        <w:t>BV: 8</w:t>
      </w:r>
      <w:r w:rsidRPr="008A1A1F">
        <w:br/>
        <w:t>CP: 3</w:t>
      </w:r>
    </w:p>
    <w:p w14:paraId="4D02A5B5" w14:textId="77777777" w:rsidR="008A1A1F" w:rsidRPr="008A1A1F" w:rsidRDefault="008A1A1F" w:rsidP="008A1A1F">
      <w:r w:rsidRPr="008A1A1F">
        <w:t>Acceptance Criteria:</w:t>
      </w:r>
    </w:p>
    <w:p w14:paraId="799BFC59" w14:textId="77777777" w:rsidR="008A1A1F" w:rsidRPr="008A1A1F" w:rsidRDefault="008A1A1F" w:rsidP="008A1A1F">
      <w:pPr>
        <w:numPr>
          <w:ilvl w:val="0"/>
          <w:numId w:val="85"/>
        </w:numPr>
      </w:pPr>
      <w:r w:rsidRPr="008A1A1F">
        <w:t>Items added to cart remain after logout or closing browser.</w:t>
      </w:r>
    </w:p>
    <w:p w14:paraId="702CDC3D" w14:textId="77777777" w:rsidR="008A1A1F" w:rsidRPr="008A1A1F" w:rsidRDefault="008A1A1F" w:rsidP="008A1A1F">
      <w:pPr>
        <w:numPr>
          <w:ilvl w:val="0"/>
          <w:numId w:val="85"/>
        </w:numPr>
      </w:pPr>
      <w:r w:rsidRPr="008A1A1F">
        <w:t>Cart updates correctly when user logs back in.</w:t>
      </w:r>
    </w:p>
    <w:p w14:paraId="0409FE62" w14:textId="77777777" w:rsidR="008A1A1F" w:rsidRPr="008A1A1F" w:rsidRDefault="008A1A1F" w:rsidP="008A1A1F">
      <w:r w:rsidRPr="008A1A1F">
        <w:pict w14:anchorId="37DC07F3">
          <v:rect id="_x0000_i1387" style="width:0;height:1.5pt" o:hralign="center" o:hrstd="t" o:hrnoshade="t" o:hr="t" fillcolor="#222" stroked="f"/>
        </w:pict>
      </w:r>
    </w:p>
    <w:p w14:paraId="0E70B093" w14:textId="77777777" w:rsidR="008A1A1F" w:rsidRPr="008A1A1F" w:rsidRDefault="008A1A1F" w:rsidP="008A1A1F">
      <w:r w:rsidRPr="008A1A1F">
        <w:t>33. Social Media Login</w:t>
      </w:r>
    </w:p>
    <w:p w14:paraId="1432A902" w14:textId="77777777" w:rsidR="008A1A1F" w:rsidRPr="008A1A1F" w:rsidRDefault="008A1A1F" w:rsidP="008A1A1F">
      <w:r w:rsidRPr="008A1A1F">
        <w:t>As a user</w:t>
      </w:r>
      <w:r w:rsidRPr="008A1A1F">
        <w:br/>
        <w:t>I want to log in using my social media accounts</w:t>
      </w:r>
      <w:r w:rsidRPr="008A1A1F">
        <w:br/>
        <w:t>So that I can sign in quickly without remembering passwords</w:t>
      </w:r>
    </w:p>
    <w:p w14:paraId="768A6EA4" w14:textId="77777777" w:rsidR="008A1A1F" w:rsidRPr="008A1A1F" w:rsidRDefault="008A1A1F" w:rsidP="008A1A1F">
      <w:r w:rsidRPr="008A1A1F">
        <w:t>BV: 7</w:t>
      </w:r>
      <w:r w:rsidRPr="008A1A1F">
        <w:br/>
        <w:t>CP: 4</w:t>
      </w:r>
    </w:p>
    <w:p w14:paraId="37C37D45" w14:textId="77777777" w:rsidR="008A1A1F" w:rsidRPr="008A1A1F" w:rsidRDefault="008A1A1F" w:rsidP="008A1A1F">
      <w:r w:rsidRPr="008A1A1F">
        <w:t>Acceptance Criteria:</w:t>
      </w:r>
    </w:p>
    <w:p w14:paraId="61A984EC" w14:textId="77777777" w:rsidR="008A1A1F" w:rsidRPr="008A1A1F" w:rsidRDefault="008A1A1F" w:rsidP="008A1A1F">
      <w:pPr>
        <w:numPr>
          <w:ilvl w:val="0"/>
          <w:numId w:val="86"/>
        </w:numPr>
      </w:pPr>
      <w:r w:rsidRPr="008A1A1F">
        <w:t>Options for Google, Facebook login on login/register page.</w:t>
      </w:r>
    </w:p>
    <w:p w14:paraId="3F5D4F2A" w14:textId="77777777" w:rsidR="008A1A1F" w:rsidRPr="008A1A1F" w:rsidRDefault="008A1A1F" w:rsidP="008A1A1F">
      <w:pPr>
        <w:numPr>
          <w:ilvl w:val="0"/>
          <w:numId w:val="86"/>
        </w:numPr>
      </w:pPr>
      <w:r w:rsidRPr="008A1A1F">
        <w:t>Social login creates or links user account.</w:t>
      </w:r>
    </w:p>
    <w:p w14:paraId="79B2DAA4" w14:textId="77777777" w:rsidR="008A1A1F" w:rsidRPr="008A1A1F" w:rsidRDefault="008A1A1F" w:rsidP="008A1A1F">
      <w:pPr>
        <w:numPr>
          <w:ilvl w:val="0"/>
          <w:numId w:val="86"/>
        </w:numPr>
      </w:pPr>
      <w:r w:rsidRPr="008A1A1F">
        <w:lastRenderedPageBreak/>
        <w:t>User can switch to standard login if desired.</w:t>
      </w:r>
    </w:p>
    <w:p w14:paraId="5D7AC45B" w14:textId="77777777" w:rsidR="008A1A1F" w:rsidRPr="008A1A1F" w:rsidRDefault="008A1A1F" w:rsidP="008A1A1F">
      <w:r w:rsidRPr="008A1A1F">
        <w:pict w14:anchorId="0F29BEDC">
          <v:rect id="_x0000_i1388" style="width:0;height:1.5pt" o:hralign="center" o:hrstd="t" o:hrnoshade="t" o:hr="t" fillcolor="#222" stroked="f"/>
        </w:pict>
      </w:r>
    </w:p>
    <w:p w14:paraId="49CBBDC9" w14:textId="77777777" w:rsidR="008A1A1F" w:rsidRPr="008A1A1F" w:rsidRDefault="008A1A1F" w:rsidP="008A1A1F">
      <w:r w:rsidRPr="008A1A1F">
        <w:t>34. Product Recommendations</w:t>
      </w:r>
    </w:p>
    <w:p w14:paraId="283CA2FC" w14:textId="77777777" w:rsidR="008A1A1F" w:rsidRPr="008A1A1F" w:rsidRDefault="008A1A1F" w:rsidP="008A1A1F">
      <w:r w:rsidRPr="008A1A1F">
        <w:t>As a shopper</w:t>
      </w:r>
      <w:r w:rsidRPr="008A1A1F">
        <w:br/>
        <w:t>I want to see product recommendations</w:t>
      </w:r>
      <w:r w:rsidRPr="008A1A1F">
        <w:br/>
        <w:t>So that I discover items I may like</w:t>
      </w:r>
    </w:p>
    <w:p w14:paraId="394564A8" w14:textId="77777777" w:rsidR="008A1A1F" w:rsidRPr="008A1A1F" w:rsidRDefault="008A1A1F" w:rsidP="008A1A1F">
      <w:r w:rsidRPr="008A1A1F">
        <w:t>BV: 7</w:t>
      </w:r>
      <w:r w:rsidRPr="008A1A1F">
        <w:br/>
        <w:t>CP: 3</w:t>
      </w:r>
    </w:p>
    <w:p w14:paraId="363342F8" w14:textId="77777777" w:rsidR="008A1A1F" w:rsidRPr="008A1A1F" w:rsidRDefault="008A1A1F" w:rsidP="008A1A1F">
      <w:r w:rsidRPr="008A1A1F">
        <w:t>Acceptance Criteria:</w:t>
      </w:r>
    </w:p>
    <w:p w14:paraId="679CF7F0" w14:textId="77777777" w:rsidR="008A1A1F" w:rsidRPr="008A1A1F" w:rsidRDefault="008A1A1F" w:rsidP="008A1A1F">
      <w:pPr>
        <w:numPr>
          <w:ilvl w:val="0"/>
          <w:numId w:val="87"/>
        </w:numPr>
      </w:pPr>
      <w:r w:rsidRPr="008A1A1F">
        <w:t>Recommendations shown on product and cart pages.</w:t>
      </w:r>
    </w:p>
    <w:p w14:paraId="0BE095D8" w14:textId="77777777" w:rsidR="008A1A1F" w:rsidRPr="008A1A1F" w:rsidRDefault="008A1A1F" w:rsidP="008A1A1F">
      <w:pPr>
        <w:numPr>
          <w:ilvl w:val="0"/>
          <w:numId w:val="87"/>
        </w:numPr>
      </w:pPr>
      <w:r w:rsidRPr="008A1A1F">
        <w:t>Recommendations are based on browsing and purchase history.</w:t>
      </w:r>
    </w:p>
    <w:p w14:paraId="41E14946" w14:textId="77777777" w:rsidR="008A1A1F" w:rsidRPr="008A1A1F" w:rsidRDefault="008A1A1F" w:rsidP="008A1A1F">
      <w:pPr>
        <w:numPr>
          <w:ilvl w:val="0"/>
          <w:numId w:val="87"/>
        </w:numPr>
      </w:pPr>
      <w:r w:rsidRPr="008A1A1F">
        <w:t>User can dismiss recommendations.</w:t>
      </w:r>
    </w:p>
    <w:p w14:paraId="7AC4D90B" w14:textId="77777777" w:rsidR="008A1A1F" w:rsidRPr="008A1A1F" w:rsidRDefault="008A1A1F" w:rsidP="008A1A1F">
      <w:r w:rsidRPr="008A1A1F">
        <w:pict w14:anchorId="4F8BBFA2">
          <v:rect id="_x0000_i1389" style="width:0;height:1.5pt" o:hralign="center" o:hrstd="t" o:hrnoshade="t" o:hr="t" fillcolor="#222" stroked="f"/>
        </w:pict>
      </w:r>
    </w:p>
    <w:p w14:paraId="6CC77A4C" w14:textId="77777777" w:rsidR="008A1A1F" w:rsidRPr="008A1A1F" w:rsidRDefault="008A1A1F" w:rsidP="008A1A1F">
      <w:r w:rsidRPr="008A1A1F">
        <w:t>35. Secure Checkout</w:t>
      </w:r>
    </w:p>
    <w:p w14:paraId="3BABA6D4" w14:textId="77777777" w:rsidR="008A1A1F" w:rsidRPr="008A1A1F" w:rsidRDefault="008A1A1F" w:rsidP="008A1A1F">
      <w:r w:rsidRPr="008A1A1F">
        <w:t>As a shopper</w:t>
      </w:r>
      <w:r w:rsidRPr="008A1A1F">
        <w:br/>
        <w:t>I want to have my data secured during checkout</w:t>
      </w:r>
      <w:r w:rsidRPr="008A1A1F">
        <w:br/>
        <w:t>So that my payment and personal info are safe</w:t>
      </w:r>
    </w:p>
    <w:p w14:paraId="432BD82D" w14:textId="77777777" w:rsidR="008A1A1F" w:rsidRPr="008A1A1F" w:rsidRDefault="008A1A1F" w:rsidP="008A1A1F">
      <w:r w:rsidRPr="008A1A1F">
        <w:t>BV: 10</w:t>
      </w:r>
      <w:r w:rsidRPr="008A1A1F">
        <w:br/>
        <w:t>CP: 5</w:t>
      </w:r>
    </w:p>
    <w:p w14:paraId="041102EE" w14:textId="77777777" w:rsidR="008A1A1F" w:rsidRPr="008A1A1F" w:rsidRDefault="008A1A1F" w:rsidP="008A1A1F">
      <w:r w:rsidRPr="008A1A1F">
        <w:t>Acceptance Criteria:</w:t>
      </w:r>
    </w:p>
    <w:p w14:paraId="1BAA0A01" w14:textId="77777777" w:rsidR="008A1A1F" w:rsidRPr="008A1A1F" w:rsidRDefault="008A1A1F" w:rsidP="008A1A1F">
      <w:pPr>
        <w:numPr>
          <w:ilvl w:val="0"/>
          <w:numId w:val="88"/>
        </w:numPr>
      </w:pPr>
      <w:r w:rsidRPr="008A1A1F">
        <w:t>Checkout pages use HTTPS encryption.</w:t>
      </w:r>
    </w:p>
    <w:p w14:paraId="654E7BE9" w14:textId="77777777" w:rsidR="008A1A1F" w:rsidRPr="008A1A1F" w:rsidRDefault="008A1A1F" w:rsidP="008A1A1F">
      <w:pPr>
        <w:numPr>
          <w:ilvl w:val="0"/>
          <w:numId w:val="88"/>
        </w:numPr>
      </w:pPr>
      <w:r w:rsidRPr="008A1A1F">
        <w:t>Sensitive data is not stored in logs or cookies.</w:t>
      </w:r>
    </w:p>
    <w:p w14:paraId="0EF498A7" w14:textId="77777777" w:rsidR="008A1A1F" w:rsidRPr="008A1A1F" w:rsidRDefault="008A1A1F" w:rsidP="008A1A1F">
      <w:pPr>
        <w:numPr>
          <w:ilvl w:val="0"/>
          <w:numId w:val="88"/>
        </w:numPr>
      </w:pPr>
      <w:r w:rsidRPr="008A1A1F">
        <w:t>System complies with data protection regulations.</w:t>
      </w:r>
    </w:p>
    <w:p w14:paraId="5890ED92" w14:textId="77777777" w:rsidR="008A1A1F" w:rsidRPr="008A1A1F" w:rsidRDefault="008A1A1F" w:rsidP="008A1A1F">
      <w:r w:rsidRPr="008A1A1F">
        <w:pict w14:anchorId="3F438F28">
          <v:rect id="_x0000_i1390" style="width:0;height:1.5pt" o:hralign="center" o:hrstd="t" o:hrnoshade="t" o:hr="t" fillcolor="#222" stroked="f"/>
        </w:pict>
      </w:r>
    </w:p>
    <w:p w14:paraId="4AF6EF00" w14:textId="77777777" w:rsidR="008A1A1F" w:rsidRPr="008A1A1F" w:rsidRDefault="008A1A1F" w:rsidP="008A1A1F">
      <w:r w:rsidRPr="008A1A1F">
        <w:t>36. Order Cancellation</w:t>
      </w:r>
    </w:p>
    <w:p w14:paraId="7E3BC197" w14:textId="77777777" w:rsidR="008A1A1F" w:rsidRPr="008A1A1F" w:rsidRDefault="008A1A1F" w:rsidP="008A1A1F">
      <w:r w:rsidRPr="008A1A1F">
        <w:t>As a shopper</w:t>
      </w:r>
      <w:r w:rsidRPr="008A1A1F">
        <w:br/>
        <w:t>I want to cancel my order before it ships</w:t>
      </w:r>
      <w:r w:rsidRPr="008A1A1F">
        <w:br/>
        <w:t>So that I can change my mind</w:t>
      </w:r>
    </w:p>
    <w:p w14:paraId="557EC1F4" w14:textId="77777777" w:rsidR="008A1A1F" w:rsidRPr="008A1A1F" w:rsidRDefault="008A1A1F" w:rsidP="008A1A1F">
      <w:r w:rsidRPr="008A1A1F">
        <w:t>BV: 7</w:t>
      </w:r>
      <w:r w:rsidRPr="008A1A1F">
        <w:br/>
        <w:t>CP: 3</w:t>
      </w:r>
    </w:p>
    <w:p w14:paraId="7AE39078" w14:textId="77777777" w:rsidR="008A1A1F" w:rsidRPr="008A1A1F" w:rsidRDefault="008A1A1F" w:rsidP="008A1A1F">
      <w:r w:rsidRPr="008A1A1F">
        <w:t>Acceptance Criteria:</w:t>
      </w:r>
    </w:p>
    <w:p w14:paraId="072A3BD7" w14:textId="77777777" w:rsidR="008A1A1F" w:rsidRPr="008A1A1F" w:rsidRDefault="008A1A1F" w:rsidP="008A1A1F">
      <w:pPr>
        <w:numPr>
          <w:ilvl w:val="0"/>
          <w:numId w:val="89"/>
        </w:numPr>
      </w:pPr>
      <w:r w:rsidRPr="008A1A1F">
        <w:lastRenderedPageBreak/>
        <w:t>User can cancel orders in "processing" status.</w:t>
      </w:r>
    </w:p>
    <w:p w14:paraId="7A465E79" w14:textId="77777777" w:rsidR="008A1A1F" w:rsidRPr="008A1A1F" w:rsidRDefault="008A1A1F" w:rsidP="008A1A1F">
      <w:pPr>
        <w:numPr>
          <w:ilvl w:val="0"/>
          <w:numId w:val="89"/>
        </w:numPr>
      </w:pPr>
      <w:r w:rsidRPr="008A1A1F">
        <w:t>System updates order status and refunds payment.</w:t>
      </w:r>
    </w:p>
    <w:p w14:paraId="78A35113" w14:textId="77777777" w:rsidR="008A1A1F" w:rsidRPr="008A1A1F" w:rsidRDefault="008A1A1F" w:rsidP="008A1A1F">
      <w:pPr>
        <w:numPr>
          <w:ilvl w:val="0"/>
          <w:numId w:val="89"/>
        </w:numPr>
      </w:pPr>
      <w:r w:rsidRPr="008A1A1F">
        <w:t>Cancellation confirmation sent via email.</w:t>
      </w:r>
    </w:p>
    <w:p w14:paraId="2C6A2F54" w14:textId="77777777" w:rsidR="008A1A1F" w:rsidRPr="008A1A1F" w:rsidRDefault="008A1A1F" w:rsidP="008A1A1F">
      <w:r w:rsidRPr="008A1A1F">
        <w:pict w14:anchorId="1DD7BB30">
          <v:rect id="_x0000_i1391" style="width:0;height:1.5pt" o:hralign="center" o:hrstd="t" o:hrnoshade="t" o:hr="t" fillcolor="#222" stroked="f"/>
        </w:pict>
      </w:r>
    </w:p>
    <w:p w14:paraId="00A672E0" w14:textId="77777777" w:rsidR="008A1A1F" w:rsidRPr="008A1A1F" w:rsidRDefault="008A1A1F" w:rsidP="008A1A1F">
      <w:r w:rsidRPr="008A1A1F">
        <w:t>37. Product Availability Notification</w:t>
      </w:r>
    </w:p>
    <w:p w14:paraId="0C91A830" w14:textId="77777777" w:rsidR="008A1A1F" w:rsidRPr="008A1A1F" w:rsidRDefault="008A1A1F" w:rsidP="008A1A1F">
      <w:r w:rsidRPr="008A1A1F">
        <w:t>As a shopper</w:t>
      </w:r>
      <w:r w:rsidRPr="008A1A1F">
        <w:br/>
        <w:t>I want to get notified when an out-of-stock product is available</w:t>
      </w:r>
      <w:r w:rsidRPr="008A1A1F">
        <w:br/>
        <w:t>So that I can purchase it later</w:t>
      </w:r>
    </w:p>
    <w:p w14:paraId="4AEDDE61" w14:textId="77777777" w:rsidR="008A1A1F" w:rsidRPr="008A1A1F" w:rsidRDefault="008A1A1F" w:rsidP="008A1A1F">
      <w:r w:rsidRPr="008A1A1F">
        <w:t>BV: 6</w:t>
      </w:r>
      <w:r w:rsidRPr="008A1A1F">
        <w:br/>
        <w:t>CP: 3</w:t>
      </w:r>
    </w:p>
    <w:p w14:paraId="22790346" w14:textId="77777777" w:rsidR="008A1A1F" w:rsidRPr="008A1A1F" w:rsidRDefault="008A1A1F" w:rsidP="008A1A1F">
      <w:r w:rsidRPr="008A1A1F">
        <w:t>Acceptance Criteria:</w:t>
      </w:r>
    </w:p>
    <w:p w14:paraId="177F4FED" w14:textId="77777777" w:rsidR="008A1A1F" w:rsidRPr="008A1A1F" w:rsidRDefault="008A1A1F" w:rsidP="008A1A1F">
      <w:pPr>
        <w:numPr>
          <w:ilvl w:val="0"/>
          <w:numId w:val="90"/>
        </w:numPr>
      </w:pPr>
      <w:r w:rsidRPr="008A1A1F">
        <w:t>User can subscribe to notifications on out-of-stock products.</w:t>
      </w:r>
    </w:p>
    <w:p w14:paraId="0A29F31E" w14:textId="77777777" w:rsidR="008A1A1F" w:rsidRPr="008A1A1F" w:rsidRDefault="008A1A1F" w:rsidP="008A1A1F">
      <w:pPr>
        <w:numPr>
          <w:ilvl w:val="0"/>
          <w:numId w:val="90"/>
        </w:numPr>
      </w:pPr>
      <w:r w:rsidRPr="008A1A1F">
        <w:t>System sends email when product is restocked.</w:t>
      </w:r>
    </w:p>
    <w:p w14:paraId="06608C56" w14:textId="77777777" w:rsidR="008A1A1F" w:rsidRPr="008A1A1F" w:rsidRDefault="008A1A1F" w:rsidP="008A1A1F">
      <w:r w:rsidRPr="008A1A1F">
        <w:pict w14:anchorId="7834E91D">
          <v:rect id="_x0000_i1392" style="width:0;height:1.5pt" o:hralign="center" o:hrstd="t" o:hrnoshade="t" o:hr="t" fillcolor="#222" stroked="f"/>
        </w:pict>
      </w:r>
    </w:p>
    <w:p w14:paraId="40F468D4" w14:textId="77777777" w:rsidR="008A1A1F" w:rsidRPr="008A1A1F" w:rsidRDefault="008A1A1F" w:rsidP="008A1A1F">
      <w:r w:rsidRPr="008A1A1F">
        <w:t>38. Live Chat Support</w:t>
      </w:r>
    </w:p>
    <w:p w14:paraId="7B665F95" w14:textId="77777777" w:rsidR="008A1A1F" w:rsidRPr="008A1A1F" w:rsidRDefault="008A1A1F" w:rsidP="008A1A1F">
      <w:r w:rsidRPr="008A1A1F">
        <w:t>As a shopper</w:t>
      </w:r>
      <w:r w:rsidRPr="008A1A1F">
        <w:br/>
        <w:t>I want to chat with support in real-time</w:t>
      </w:r>
      <w:r w:rsidRPr="008A1A1F">
        <w:br/>
        <w:t>So that I get help quickly</w:t>
      </w:r>
    </w:p>
    <w:p w14:paraId="216DDDC7" w14:textId="77777777" w:rsidR="008A1A1F" w:rsidRPr="008A1A1F" w:rsidRDefault="008A1A1F" w:rsidP="008A1A1F">
      <w:r w:rsidRPr="008A1A1F">
        <w:t>BV: 8</w:t>
      </w:r>
      <w:r w:rsidRPr="008A1A1F">
        <w:br/>
        <w:t>CP: 5</w:t>
      </w:r>
    </w:p>
    <w:p w14:paraId="0EE1DE82" w14:textId="77777777" w:rsidR="008A1A1F" w:rsidRPr="008A1A1F" w:rsidRDefault="008A1A1F" w:rsidP="008A1A1F">
      <w:r w:rsidRPr="008A1A1F">
        <w:t>Acceptance Criteria:</w:t>
      </w:r>
    </w:p>
    <w:p w14:paraId="0A21D215" w14:textId="77777777" w:rsidR="008A1A1F" w:rsidRPr="008A1A1F" w:rsidRDefault="008A1A1F" w:rsidP="008A1A1F">
      <w:pPr>
        <w:numPr>
          <w:ilvl w:val="0"/>
          <w:numId w:val="91"/>
        </w:numPr>
      </w:pPr>
      <w:r w:rsidRPr="008A1A1F">
        <w:t>Live chat widget available on every page.</w:t>
      </w:r>
    </w:p>
    <w:p w14:paraId="4E853397" w14:textId="77777777" w:rsidR="008A1A1F" w:rsidRPr="008A1A1F" w:rsidRDefault="008A1A1F" w:rsidP="008A1A1F">
      <w:pPr>
        <w:numPr>
          <w:ilvl w:val="0"/>
          <w:numId w:val="91"/>
        </w:numPr>
      </w:pPr>
      <w:r w:rsidRPr="008A1A1F">
        <w:t>Chat is routed to support agents.</w:t>
      </w:r>
    </w:p>
    <w:p w14:paraId="6718F807" w14:textId="77777777" w:rsidR="008A1A1F" w:rsidRPr="008A1A1F" w:rsidRDefault="008A1A1F" w:rsidP="008A1A1F">
      <w:pPr>
        <w:numPr>
          <w:ilvl w:val="0"/>
          <w:numId w:val="91"/>
        </w:numPr>
      </w:pPr>
      <w:r w:rsidRPr="008A1A1F">
        <w:t>Chat transcripts can be emailed to users.</w:t>
      </w:r>
    </w:p>
    <w:p w14:paraId="43F00C05" w14:textId="77777777" w:rsidR="008A1A1F" w:rsidRPr="008A1A1F" w:rsidRDefault="008A1A1F" w:rsidP="008A1A1F">
      <w:r w:rsidRPr="008A1A1F">
        <w:pict w14:anchorId="20E00515">
          <v:rect id="_x0000_i1393" style="width:0;height:1.5pt" o:hralign="center" o:hrstd="t" o:hrnoshade="t" o:hr="t" fillcolor="#222" stroked="f"/>
        </w:pict>
      </w:r>
    </w:p>
    <w:p w14:paraId="6B09EFBC" w14:textId="77777777" w:rsidR="008A1A1F" w:rsidRPr="008A1A1F" w:rsidRDefault="008A1A1F" w:rsidP="008A1A1F">
      <w:r w:rsidRPr="008A1A1F">
        <w:t>39. Newsletter Subscription</w:t>
      </w:r>
    </w:p>
    <w:p w14:paraId="773EE9EB" w14:textId="77777777" w:rsidR="008A1A1F" w:rsidRPr="008A1A1F" w:rsidRDefault="008A1A1F" w:rsidP="008A1A1F">
      <w:r w:rsidRPr="008A1A1F">
        <w:t>As a shopper</w:t>
      </w:r>
      <w:r w:rsidRPr="008A1A1F">
        <w:br/>
        <w:t>I want to subscribe to newsletters</w:t>
      </w:r>
      <w:r w:rsidRPr="008A1A1F">
        <w:br/>
        <w:t>So that I receive updates and promotions</w:t>
      </w:r>
    </w:p>
    <w:p w14:paraId="43A0C87E" w14:textId="77777777" w:rsidR="008A1A1F" w:rsidRPr="008A1A1F" w:rsidRDefault="008A1A1F" w:rsidP="008A1A1F">
      <w:r w:rsidRPr="008A1A1F">
        <w:t>BV: 6</w:t>
      </w:r>
      <w:r w:rsidRPr="008A1A1F">
        <w:br/>
        <w:t>CP: 2</w:t>
      </w:r>
    </w:p>
    <w:p w14:paraId="0A3867D0" w14:textId="77777777" w:rsidR="008A1A1F" w:rsidRPr="008A1A1F" w:rsidRDefault="008A1A1F" w:rsidP="008A1A1F">
      <w:r w:rsidRPr="008A1A1F">
        <w:lastRenderedPageBreak/>
        <w:t>Acceptance Criteria:</w:t>
      </w:r>
    </w:p>
    <w:p w14:paraId="30F34877" w14:textId="77777777" w:rsidR="008A1A1F" w:rsidRPr="008A1A1F" w:rsidRDefault="008A1A1F" w:rsidP="008A1A1F">
      <w:pPr>
        <w:numPr>
          <w:ilvl w:val="0"/>
          <w:numId w:val="92"/>
        </w:numPr>
      </w:pPr>
      <w:r w:rsidRPr="008A1A1F">
        <w:t>User can enter email to subscribe.</w:t>
      </w:r>
    </w:p>
    <w:p w14:paraId="002FD606" w14:textId="77777777" w:rsidR="008A1A1F" w:rsidRPr="008A1A1F" w:rsidRDefault="008A1A1F" w:rsidP="008A1A1F">
      <w:pPr>
        <w:numPr>
          <w:ilvl w:val="0"/>
          <w:numId w:val="92"/>
        </w:numPr>
      </w:pPr>
      <w:r w:rsidRPr="008A1A1F">
        <w:t>Confirmation email sent.</w:t>
      </w:r>
    </w:p>
    <w:p w14:paraId="46326105" w14:textId="77777777" w:rsidR="008A1A1F" w:rsidRPr="008A1A1F" w:rsidRDefault="008A1A1F" w:rsidP="008A1A1F">
      <w:pPr>
        <w:numPr>
          <w:ilvl w:val="0"/>
          <w:numId w:val="92"/>
        </w:numPr>
      </w:pPr>
      <w:r w:rsidRPr="008A1A1F">
        <w:t>User can unsubscribe anytime.</w:t>
      </w:r>
    </w:p>
    <w:p w14:paraId="15C0E98B" w14:textId="77777777" w:rsidR="008A1A1F" w:rsidRPr="008A1A1F" w:rsidRDefault="008A1A1F" w:rsidP="008A1A1F">
      <w:r w:rsidRPr="008A1A1F">
        <w:pict w14:anchorId="4D2FC0BC">
          <v:rect id="_x0000_i1394" style="width:0;height:1.5pt" o:hralign="center" o:hrstd="t" o:hrnoshade="t" o:hr="t" fillcolor="#222" stroked="f"/>
        </w:pict>
      </w:r>
    </w:p>
    <w:p w14:paraId="24CC2A80" w14:textId="77777777" w:rsidR="008A1A1F" w:rsidRPr="008A1A1F" w:rsidRDefault="008A1A1F" w:rsidP="008A1A1F">
      <w:r w:rsidRPr="008A1A1F">
        <w:t>40. Return &amp; Refund Process</w:t>
      </w:r>
    </w:p>
    <w:p w14:paraId="47874266" w14:textId="77777777" w:rsidR="008A1A1F" w:rsidRPr="008A1A1F" w:rsidRDefault="008A1A1F" w:rsidP="008A1A1F">
      <w:r w:rsidRPr="008A1A1F">
        <w:t>As a shopper</w:t>
      </w:r>
      <w:r w:rsidRPr="008A1A1F">
        <w:br/>
        <w:t>I want to request returns and refunds</w:t>
      </w:r>
      <w:r w:rsidRPr="008A1A1F">
        <w:br/>
        <w:t>So that I can get my money back for unsatisfactory products</w:t>
      </w:r>
    </w:p>
    <w:p w14:paraId="2B0B0AFD" w14:textId="77777777" w:rsidR="008A1A1F" w:rsidRPr="008A1A1F" w:rsidRDefault="008A1A1F" w:rsidP="008A1A1F">
      <w:r w:rsidRPr="008A1A1F">
        <w:t>BV: 9</w:t>
      </w:r>
      <w:r w:rsidRPr="008A1A1F">
        <w:br/>
        <w:t>CP: 4</w:t>
      </w:r>
    </w:p>
    <w:p w14:paraId="61B14DC5" w14:textId="77777777" w:rsidR="008A1A1F" w:rsidRPr="008A1A1F" w:rsidRDefault="008A1A1F" w:rsidP="008A1A1F">
      <w:r w:rsidRPr="008A1A1F">
        <w:t>Acceptance Criteria:</w:t>
      </w:r>
    </w:p>
    <w:p w14:paraId="6A0171CE" w14:textId="77777777" w:rsidR="008A1A1F" w:rsidRPr="008A1A1F" w:rsidRDefault="008A1A1F" w:rsidP="008A1A1F">
      <w:pPr>
        <w:numPr>
          <w:ilvl w:val="0"/>
          <w:numId w:val="93"/>
        </w:numPr>
      </w:pPr>
      <w:r w:rsidRPr="008A1A1F">
        <w:t>User can submit return request within return window.</w:t>
      </w:r>
    </w:p>
    <w:p w14:paraId="5477D39C" w14:textId="77777777" w:rsidR="008A1A1F" w:rsidRPr="008A1A1F" w:rsidRDefault="008A1A1F" w:rsidP="008A1A1F">
      <w:pPr>
        <w:numPr>
          <w:ilvl w:val="0"/>
          <w:numId w:val="93"/>
        </w:numPr>
      </w:pPr>
      <w:r w:rsidRPr="008A1A1F">
        <w:t>System validates eligibility.</w:t>
      </w:r>
    </w:p>
    <w:p w14:paraId="13FDF778" w14:textId="77777777" w:rsidR="008A1A1F" w:rsidRPr="008A1A1F" w:rsidRDefault="008A1A1F" w:rsidP="008A1A1F">
      <w:pPr>
        <w:numPr>
          <w:ilvl w:val="0"/>
          <w:numId w:val="93"/>
        </w:numPr>
      </w:pPr>
      <w:r w:rsidRPr="008A1A1F">
        <w:t>Refund processed and confirmation sent.</w:t>
      </w:r>
    </w:p>
    <w:p w14:paraId="134A8853" w14:textId="77777777" w:rsidR="00F16D90" w:rsidRPr="00EC759C" w:rsidRDefault="00F16D90" w:rsidP="004627C9">
      <w:pPr>
        <w:rPr>
          <w:b/>
          <w:bCs/>
          <w:sz w:val="40"/>
          <w:szCs w:val="40"/>
        </w:rPr>
      </w:pPr>
    </w:p>
    <w:p w14:paraId="6B96FB92" w14:textId="77777777" w:rsidR="004C0947" w:rsidRDefault="004C0947"/>
    <w:sectPr w:rsidR="004C09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33B5"/>
    <w:multiLevelType w:val="multilevel"/>
    <w:tmpl w:val="CB22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359CA"/>
    <w:multiLevelType w:val="multilevel"/>
    <w:tmpl w:val="BCDA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05946"/>
    <w:multiLevelType w:val="multilevel"/>
    <w:tmpl w:val="253C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965E0B"/>
    <w:multiLevelType w:val="multilevel"/>
    <w:tmpl w:val="09BE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45280"/>
    <w:multiLevelType w:val="multilevel"/>
    <w:tmpl w:val="7188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F1CED"/>
    <w:multiLevelType w:val="multilevel"/>
    <w:tmpl w:val="DD8E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82950"/>
    <w:multiLevelType w:val="multilevel"/>
    <w:tmpl w:val="4E12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9607E"/>
    <w:multiLevelType w:val="multilevel"/>
    <w:tmpl w:val="F94E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E94F18"/>
    <w:multiLevelType w:val="multilevel"/>
    <w:tmpl w:val="481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932A8"/>
    <w:multiLevelType w:val="multilevel"/>
    <w:tmpl w:val="27A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92695A"/>
    <w:multiLevelType w:val="multilevel"/>
    <w:tmpl w:val="BCEC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0243E1"/>
    <w:multiLevelType w:val="multilevel"/>
    <w:tmpl w:val="8026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13651"/>
    <w:multiLevelType w:val="multilevel"/>
    <w:tmpl w:val="F2D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8A59EB"/>
    <w:multiLevelType w:val="multilevel"/>
    <w:tmpl w:val="B12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FC4115"/>
    <w:multiLevelType w:val="multilevel"/>
    <w:tmpl w:val="2A9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134913"/>
    <w:multiLevelType w:val="multilevel"/>
    <w:tmpl w:val="4F9C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F94002"/>
    <w:multiLevelType w:val="multilevel"/>
    <w:tmpl w:val="BD36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318B0"/>
    <w:multiLevelType w:val="multilevel"/>
    <w:tmpl w:val="9CA4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3628D3"/>
    <w:multiLevelType w:val="multilevel"/>
    <w:tmpl w:val="E4AE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2A0182"/>
    <w:multiLevelType w:val="multilevel"/>
    <w:tmpl w:val="1B34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7140FD"/>
    <w:multiLevelType w:val="multilevel"/>
    <w:tmpl w:val="B566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4216EF"/>
    <w:multiLevelType w:val="multilevel"/>
    <w:tmpl w:val="2B80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1954E1"/>
    <w:multiLevelType w:val="multilevel"/>
    <w:tmpl w:val="E924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201574"/>
    <w:multiLevelType w:val="multilevel"/>
    <w:tmpl w:val="70BA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996A95"/>
    <w:multiLevelType w:val="multilevel"/>
    <w:tmpl w:val="550E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6414D7"/>
    <w:multiLevelType w:val="multilevel"/>
    <w:tmpl w:val="5626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885E86"/>
    <w:multiLevelType w:val="multilevel"/>
    <w:tmpl w:val="F93A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EF25A5"/>
    <w:multiLevelType w:val="multilevel"/>
    <w:tmpl w:val="B218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D17F2A"/>
    <w:multiLevelType w:val="multilevel"/>
    <w:tmpl w:val="7456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4F65CD"/>
    <w:multiLevelType w:val="multilevel"/>
    <w:tmpl w:val="51A0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741E31"/>
    <w:multiLevelType w:val="multilevel"/>
    <w:tmpl w:val="F7B4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EB746C"/>
    <w:multiLevelType w:val="multilevel"/>
    <w:tmpl w:val="6704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6E17C0"/>
    <w:multiLevelType w:val="multilevel"/>
    <w:tmpl w:val="B7E2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A37E75"/>
    <w:multiLevelType w:val="multilevel"/>
    <w:tmpl w:val="56AC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E935E2"/>
    <w:multiLevelType w:val="multilevel"/>
    <w:tmpl w:val="B99C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1D2326"/>
    <w:multiLevelType w:val="multilevel"/>
    <w:tmpl w:val="37A4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2E113A"/>
    <w:multiLevelType w:val="multilevel"/>
    <w:tmpl w:val="05C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75539C"/>
    <w:multiLevelType w:val="multilevel"/>
    <w:tmpl w:val="ABF2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613C19"/>
    <w:multiLevelType w:val="multilevel"/>
    <w:tmpl w:val="AC9E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9623BB"/>
    <w:multiLevelType w:val="multilevel"/>
    <w:tmpl w:val="D826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E32C3C"/>
    <w:multiLevelType w:val="multilevel"/>
    <w:tmpl w:val="63F2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123CDC"/>
    <w:multiLevelType w:val="multilevel"/>
    <w:tmpl w:val="F8F4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A26FF9"/>
    <w:multiLevelType w:val="multilevel"/>
    <w:tmpl w:val="FD32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58282D"/>
    <w:multiLevelType w:val="multilevel"/>
    <w:tmpl w:val="E334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7781A"/>
    <w:multiLevelType w:val="multilevel"/>
    <w:tmpl w:val="99B4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6634D9"/>
    <w:multiLevelType w:val="multilevel"/>
    <w:tmpl w:val="2EDE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B56C11"/>
    <w:multiLevelType w:val="multilevel"/>
    <w:tmpl w:val="4980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B35AF4"/>
    <w:multiLevelType w:val="multilevel"/>
    <w:tmpl w:val="FB24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2C631C"/>
    <w:multiLevelType w:val="multilevel"/>
    <w:tmpl w:val="C528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D252D2"/>
    <w:multiLevelType w:val="multilevel"/>
    <w:tmpl w:val="25EE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FF0198"/>
    <w:multiLevelType w:val="multilevel"/>
    <w:tmpl w:val="BCE8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9C0C15"/>
    <w:multiLevelType w:val="multilevel"/>
    <w:tmpl w:val="6A54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01601B"/>
    <w:multiLevelType w:val="multilevel"/>
    <w:tmpl w:val="520E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A54F17"/>
    <w:multiLevelType w:val="multilevel"/>
    <w:tmpl w:val="F38A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2C1E73"/>
    <w:multiLevelType w:val="multilevel"/>
    <w:tmpl w:val="CA18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3E637A"/>
    <w:multiLevelType w:val="multilevel"/>
    <w:tmpl w:val="180A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9950C4"/>
    <w:multiLevelType w:val="multilevel"/>
    <w:tmpl w:val="500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3460FE"/>
    <w:multiLevelType w:val="multilevel"/>
    <w:tmpl w:val="8D58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401E00"/>
    <w:multiLevelType w:val="multilevel"/>
    <w:tmpl w:val="45B4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604479"/>
    <w:multiLevelType w:val="multilevel"/>
    <w:tmpl w:val="1A0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5F78B1"/>
    <w:multiLevelType w:val="multilevel"/>
    <w:tmpl w:val="CE38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4971FC"/>
    <w:multiLevelType w:val="multilevel"/>
    <w:tmpl w:val="5676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476C8E"/>
    <w:multiLevelType w:val="multilevel"/>
    <w:tmpl w:val="97C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8A50C7"/>
    <w:multiLevelType w:val="multilevel"/>
    <w:tmpl w:val="5D6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FC66A4"/>
    <w:multiLevelType w:val="multilevel"/>
    <w:tmpl w:val="D7F0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5A4B81"/>
    <w:multiLevelType w:val="multilevel"/>
    <w:tmpl w:val="A332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184FA3"/>
    <w:multiLevelType w:val="multilevel"/>
    <w:tmpl w:val="EE48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413DCB"/>
    <w:multiLevelType w:val="multilevel"/>
    <w:tmpl w:val="A314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1B2540"/>
    <w:multiLevelType w:val="multilevel"/>
    <w:tmpl w:val="A1F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EB4973"/>
    <w:multiLevelType w:val="multilevel"/>
    <w:tmpl w:val="011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2F7D7D"/>
    <w:multiLevelType w:val="multilevel"/>
    <w:tmpl w:val="020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6D58E3"/>
    <w:multiLevelType w:val="multilevel"/>
    <w:tmpl w:val="8B1A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B24709"/>
    <w:multiLevelType w:val="multilevel"/>
    <w:tmpl w:val="C99A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EF6EA1"/>
    <w:multiLevelType w:val="multilevel"/>
    <w:tmpl w:val="C486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182484"/>
    <w:multiLevelType w:val="multilevel"/>
    <w:tmpl w:val="3B0E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1D76C5"/>
    <w:multiLevelType w:val="multilevel"/>
    <w:tmpl w:val="51E6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F651D2"/>
    <w:multiLevelType w:val="multilevel"/>
    <w:tmpl w:val="70CA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A503C4"/>
    <w:multiLevelType w:val="multilevel"/>
    <w:tmpl w:val="2B0A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A604A2"/>
    <w:multiLevelType w:val="multilevel"/>
    <w:tmpl w:val="C87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071D7A"/>
    <w:multiLevelType w:val="multilevel"/>
    <w:tmpl w:val="0088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083966"/>
    <w:multiLevelType w:val="multilevel"/>
    <w:tmpl w:val="6B76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281649"/>
    <w:multiLevelType w:val="multilevel"/>
    <w:tmpl w:val="2C8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1049E9"/>
    <w:multiLevelType w:val="multilevel"/>
    <w:tmpl w:val="6A8E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5067DF"/>
    <w:multiLevelType w:val="multilevel"/>
    <w:tmpl w:val="4CBA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0B6EEF"/>
    <w:multiLevelType w:val="multilevel"/>
    <w:tmpl w:val="3704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9C5638"/>
    <w:multiLevelType w:val="multilevel"/>
    <w:tmpl w:val="EC06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BBB1863"/>
    <w:multiLevelType w:val="multilevel"/>
    <w:tmpl w:val="A69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3A48A3"/>
    <w:multiLevelType w:val="multilevel"/>
    <w:tmpl w:val="ACAE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EDC2444"/>
    <w:multiLevelType w:val="multilevel"/>
    <w:tmpl w:val="E1F8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EF7042"/>
    <w:multiLevelType w:val="multilevel"/>
    <w:tmpl w:val="E538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4D07D7"/>
    <w:multiLevelType w:val="multilevel"/>
    <w:tmpl w:val="C1C8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C9100B"/>
    <w:multiLevelType w:val="multilevel"/>
    <w:tmpl w:val="3B14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FF7076A"/>
    <w:multiLevelType w:val="multilevel"/>
    <w:tmpl w:val="31A4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9016476">
    <w:abstractNumId w:val="92"/>
  </w:num>
  <w:num w:numId="2" w16cid:durableId="1190295529">
    <w:abstractNumId w:val="17"/>
  </w:num>
  <w:num w:numId="3" w16cid:durableId="884489339">
    <w:abstractNumId w:val="78"/>
  </w:num>
  <w:num w:numId="4" w16cid:durableId="679620480">
    <w:abstractNumId w:val="87"/>
  </w:num>
  <w:num w:numId="5" w16cid:durableId="456412141">
    <w:abstractNumId w:val="74"/>
  </w:num>
  <w:num w:numId="6" w16cid:durableId="790048827">
    <w:abstractNumId w:val="14"/>
  </w:num>
  <w:num w:numId="7" w16cid:durableId="176117887">
    <w:abstractNumId w:val="76"/>
  </w:num>
  <w:num w:numId="8" w16cid:durableId="910115844">
    <w:abstractNumId w:val="47"/>
  </w:num>
  <w:num w:numId="9" w16cid:durableId="49964814">
    <w:abstractNumId w:val="53"/>
  </w:num>
  <w:num w:numId="10" w16cid:durableId="1432512189">
    <w:abstractNumId w:val="67"/>
  </w:num>
  <w:num w:numId="11" w16cid:durableId="1963536711">
    <w:abstractNumId w:val="18"/>
  </w:num>
  <w:num w:numId="12" w16cid:durableId="420026678">
    <w:abstractNumId w:val="40"/>
  </w:num>
  <w:num w:numId="13" w16cid:durableId="375205611">
    <w:abstractNumId w:val="33"/>
  </w:num>
  <w:num w:numId="14" w16cid:durableId="1109006980">
    <w:abstractNumId w:val="21"/>
  </w:num>
  <w:num w:numId="15" w16cid:durableId="1127313763">
    <w:abstractNumId w:val="69"/>
  </w:num>
  <w:num w:numId="16" w16cid:durableId="40181213">
    <w:abstractNumId w:val="35"/>
  </w:num>
  <w:num w:numId="17" w16cid:durableId="1138492382">
    <w:abstractNumId w:val="68"/>
  </w:num>
  <w:num w:numId="18" w16cid:durableId="782501827">
    <w:abstractNumId w:val="15"/>
  </w:num>
  <w:num w:numId="19" w16cid:durableId="738092620">
    <w:abstractNumId w:val="7"/>
  </w:num>
  <w:num w:numId="20" w16cid:durableId="299771258">
    <w:abstractNumId w:val="50"/>
  </w:num>
  <w:num w:numId="21" w16cid:durableId="217327558">
    <w:abstractNumId w:val="88"/>
  </w:num>
  <w:num w:numId="22" w16cid:durableId="1411468965">
    <w:abstractNumId w:val="11"/>
  </w:num>
  <w:num w:numId="23" w16cid:durableId="164706604">
    <w:abstractNumId w:val="56"/>
  </w:num>
  <w:num w:numId="24" w16cid:durableId="510991984">
    <w:abstractNumId w:val="19"/>
  </w:num>
  <w:num w:numId="25" w16cid:durableId="1520849116">
    <w:abstractNumId w:val="58"/>
  </w:num>
  <w:num w:numId="26" w16cid:durableId="166793292">
    <w:abstractNumId w:val="62"/>
  </w:num>
  <w:num w:numId="27" w16cid:durableId="1860921937">
    <w:abstractNumId w:val="73"/>
  </w:num>
  <w:num w:numId="28" w16cid:durableId="957178184">
    <w:abstractNumId w:val="70"/>
  </w:num>
  <w:num w:numId="29" w16cid:durableId="1284271642">
    <w:abstractNumId w:val="71"/>
  </w:num>
  <w:num w:numId="30" w16cid:durableId="1068066395">
    <w:abstractNumId w:val="23"/>
  </w:num>
  <w:num w:numId="31" w16cid:durableId="902714546">
    <w:abstractNumId w:val="8"/>
  </w:num>
  <w:num w:numId="32" w16cid:durableId="1564409967">
    <w:abstractNumId w:val="80"/>
  </w:num>
  <w:num w:numId="33" w16cid:durableId="456529033">
    <w:abstractNumId w:val="45"/>
  </w:num>
  <w:num w:numId="34" w16cid:durableId="556009935">
    <w:abstractNumId w:val="9"/>
  </w:num>
  <w:num w:numId="35" w16cid:durableId="856893887">
    <w:abstractNumId w:val="89"/>
  </w:num>
  <w:num w:numId="36" w16cid:durableId="1726175302">
    <w:abstractNumId w:val="52"/>
  </w:num>
  <w:num w:numId="37" w16cid:durableId="317075808">
    <w:abstractNumId w:val="46"/>
  </w:num>
  <w:num w:numId="38" w16cid:durableId="192957532">
    <w:abstractNumId w:val="83"/>
  </w:num>
  <w:num w:numId="39" w16cid:durableId="2134980659">
    <w:abstractNumId w:val="37"/>
  </w:num>
  <w:num w:numId="40" w16cid:durableId="901795733">
    <w:abstractNumId w:val="27"/>
  </w:num>
  <w:num w:numId="41" w16cid:durableId="1124497148">
    <w:abstractNumId w:val="38"/>
  </w:num>
  <w:num w:numId="42" w16cid:durableId="2136823563">
    <w:abstractNumId w:val="91"/>
  </w:num>
  <w:num w:numId="43" w16cid:durableId="1915436843">
    <w:abstractNumId w:val="16"/>
  </w:num>
  <w:num w:numId="44" w16cid:durableId="1967345806">
    <w:abstractNumId w:val="24"/>
  </w:num>
  <w:num w:numId="45" w16cid:durableId="1870991656">
    <w:abstractNumId w:val="29"/>
  </w:num>
  <w:num w:numId="46" w16cid:durableId="51392423">
    <w:abstractNumId w:val="72"/>
  </w:num>
  <w:num w:numId="47" w16cid:durableId="972365917">
    <w:abstractNumId w:val="60"/>
  </w:num>
  <w:num w:numId="48" w16cid:durableId="1294749157">
    <w:abstractNumId w:val="59"/>
  </w:num>
  <w:num w:numId="49" w16cid:durableId="1948390387">
    <w:abstractNumId w:val="13"/>
  </w:num>
  <w:num w:numId="50" w16cid:durableId="549608417">
    <w:abstractNumId w:val="1"/>
  </w:num>
  <w:num w:numId="51" w16cid:durableId="87772560">
    <w:abstractNumId w:val="5"/>
  </w:num>
  <w:num w:numId="52" w16cid:durableId="1461722412">
    <w:abstractNumId w:val="42"/>
  </w:num>
  <w:num w:numId="53" w16cid:durableId="1492790321">
    <w:abstractNumId w:val="54"/>
  </w:num>
  <w:num w:numId="54" w16cid:durableId="702483182">
    <w:abstractNumId w:val="31"/>
  </w:num>
  <w:num w:numId="55" w16cid:durableId="364982609">
    <w:abstractNumId w:val="6"/>
  </w:num>
  <w:num w:numId="56" w16cid:durableId="1642810119">
    <w:abstractNumId w:val="41"/>
  </w:num>
  <w:num w:numId="57" w16cid:durableId="548733942">
    <w:abstractNumId w:val="90"/>
  </w:num>
  <w:num w:numId="58" w16cid:durableId="1798840643">
    <w:abstractNumId w:val="28"/>
  </w:num>
  <w:num w:numId="59" w16cid:durableId="1500265302">
    <w:abstractNumId w:val="51"/>
  </w:num>
  <w:num w:numId="60" w16cid:durableId="164787147">
    <w:abstractNumId w:val="0"/>
  </w:num>
  <w:num w:numId="61" w16cid:durableId="680621252">
    <w:abstractNumId w:val="12"/>
  </w:num>
  <w:num w:numId="62" w16cid:durableId="1309558489">
    <w:abstractNumId w:val="61"/>
  </w:num>
  <w:num w:numId="63" w16cid:durableId="564804210">
    <w:abstractNumId w:val="36"/>
  </w:num>
  <w:num w:numId="64" w16cid:durableId="154226075">
    <w:abstractNumId w:val="81"/>
  </w:num>
  <w:num w:numId="65" w16cid:durableId="614950656">
    <w:abstractNumId w:val="85"/>
  </w:num>
  <w:num w:numId="66" w16cid:durableId="1331568689">
    <w:abstractNumId w:val="49"/>
  </w:num>
  <w:num w:numId="67" w16cid:durableId="1306163898">
    <w:abstractNumId w:val="25"/>
  </w:num>
  <w:num w:numId="68" w16cid:durableId="274404647">
    <w:abstractNumId w:val="86"/>
  </w:num>
  <w:num w:numId="69" w16cid:durableId="1187518978">
    <w:abstractNumId w:val="44"/>
  </w:num>
  <w:num w:numId="70" w16cid:durableId="825709001">
    <w:abstractNumId w:val="2"/>
  </w:num>
  <w:num w:numId="71" w16cid:durableId="888610985">
    <w:abstractNumId w:val="64"/>
  </w:num>
  <w:num w:numId="72" w16cid:durableId="318846604">
    <w:abstractNumId w:val="26"/>
  </w:num>
  <w:num w:numId="73" w16cid:durableId="1164860921">
    <w:abstractNumId w:val="48"/>
  </w:num>
  <w:num w:numId="74" w16cid:durableId="259484644">
    <w:abstractNumId w:val="77"/>
  </w:num>
  <w:num w:numId="75" w16cid:durableId="324675756">
    <w:abstractNumId w:val="55"/>
  </w:num>
  <w:num w:numId="76" w16cid:durableId="1839688360">
    <w:abstractNumId w:val="3"/>
  </w:num>
  <w:num w:numId="77" w16cid:durableId="295255581">
    <w:abstractNumId w:val="10"/>
  </w:num>
  <w:num w:numId="78" w16cid:durableId="1633169905">
    <w:abstractNumId w:val="20"/>
  </w:num>
  <w:num w:numId="79" w16cid:durableId="839079253">
    <w:abstractNumId w:val="32"/>
  </w:num>
  <w:num w:numId="80" w16cid:durableId="1710302919">
    <w:abstractNumId w:val="65"/>
  </w:num>
  <w:num w:numId="81" w16cid:durableId="525680301">
    <w:abstractNumId w:val="57"/>
  </w:num>
  <w:num w:numId="82" w16cid:durableId="332488146">
    <w:abstractNumId w:val="43"/>
  </w:num>
  <w:num w:numId="83" w16cid:durableId="1087579381">
    <w:abstractNumId w:val="84"/>
  </w:num>
  <w:num w:numId="84" w16cid:durableId="1759473233">
    <w:abstractNumId w:val="4"/>
  </w:num>
  <w:num w:numId="85" w16cid:durableId="140776766">
    <w:abstractNumId w:val="82"/>
  </w:num>
  <w:num w:numId="86" w16cid:durableId="1326975">
    <w:abstractNumId w:val="22"/>
  </w:num>
  <w:num w:numId="87" w16cid:durableId="1548108092">
    <w:abstractNumId w:val="30"/>
  </w:num>
  <w:num w:numId="88" w16cid:durableId="168109042">
    <w:abstractNumId w:val="75"/>
  </w:num>
  <w:num w:numId="89" w16cid:durableId="1282346265">
    <w:abstractNumId w:val="39"/>
  </w:num>
  <w:num w:numId="90" w16cid:durableId="1603147445">
    <w:abstractNumId w:val="34"/>
  </w:num>
  <w:num w:numId="91" w16cid:durableId="1535969345">
    <w:abstractNumId w:val="63"/>
  </w:num>
  <w:num w:numId="92" w16cid:durableId="1990862205">
    <w:abstractNumId w:val="66"/>
  </w:num>
  <w:num w:numId="93" w16cid:durableId="500194873">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9C"/>
    <w:rsid w:val="00043611"/>
    <w:rsid w:val="00285AB0"/>
    <w:rsid w:val="004627C9"/>
    <w:rsid w:val="004C0947"/>
    <w:rsid w:val="006166A4"/>
    <w:rsid w:val="007C2721"/>
    <w:rsid w:val="008A1A1F"/>
    <w:rsid w:val="00DF4315"/>
    <w:rsid w:val="00EC759C"/>
    <w:rsid w:val="00F16D90"/>
    <w:rsid w:val="00F455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0307"/>
  <w15:chartTrackingRefBased/>
  <w15:docId w15:val="{E229E030-B087-4226-94F0-66141513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5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5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5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5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5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5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5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5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5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5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5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5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5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5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59C"/>
    <w:rPr>
      <w:rFonts w:eastAsiaTheme="majorEastAsia" w:cstheme="majorBidi"/>
      <w:color w:val="272727" w:themeColor="text1" w:themeTint="D8"/>
    </w:rPr>
  </w:style>
  <w:style w:type="paragraph" w:styleId="Title">
    <w:name w:val="Title"/>
    <w:basedOn w:val="Normal"/>
    <w:next w:val="Normal"/>
    <w:link w:val="TitleChar"/>
    <w:uiPriority w:val="10"/>
    <w:qFormat/>
    <w:rsid w:val="00EC7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5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5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59C"/>
    <w:pPr>
      <w:spacing w:before="160"/>
      <w:jc w:val="center"/>
    </w:pPr>
    <w:rPr>
      <w:i/>
      <w:iCs/>
      <w:color w:val="404040" w:themeColor="text1" w:themeTint="BF"/>
    </w:rPr>
  </w:style>
  <w:style w:type="character" w:customStyle="1" w:styleId="QuoteChar">
    <w:name w:val="Quote Char"/>
    <w:basedOn w:val="DefaultParagraphFont"/>
    <w:link w:val="Quote"/>
    <w:uiPriority w:val="29"/>
    <w:rsid w:val="00EC759C"/>
    <w:rPr>
      <w:i/>
      <w:iCs/>
      <w:color w:val="404040" w:themeColor="text1" w:themeTint="BF"/>
    </w:rPr>
  </w:style>
  <w:style w:type="paragraph" w:styleId="ListParagraph">
    <w:name w:val="List Paragraph"/>
    <w:basedOn w:val="Normal"/>
    <w:uiPriority w:val="34"/>
    <w:qFormat/>
    <w:rsid w:val="00EC759C"/>
    <w:pPr>
      <w:ind w:left="720"/>
      <w:contextualSpacing/>
    </w:pPr>
  </w:style>
  <w:style w:type="character" w:styleId="IntenseEmphasis">
    <w:name w:val="Intense Emphasis"/>
    <w:basedOn w:val="DefaultParagraphFont"/>
    <w:uiPriority w:val="21"/>
    <w:qFormat/>
    <w:rsid w:val="00EC759C"/>
    <w:rPr>
      <w:i/>
      <w:iCs/>
      <w:color w:val="0F4761" w:themeColor="accent1" w:themeShade="BF"/>
    </w:rPr>
  </w:style>
  <w:style w:type="paragraph" w:styleId="IntenseQuote">
    <w:name w:val="Intense Quote"/>
    <w:basedOn w:val="Normal"/>
    <w:next w:val="Normal"/>
    <w:link w:val="IntenseQuoteChar"/>
    <w:uiPriority w:val="30"/>
    <w:qFormat/>
    <w:rsid w:val="00EC7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59C"/>
    <w:rPr>
      <w:i/>
      <w:iCs/>
      <w:color w:val="0F4761" w:themeColor="accent1" w:themeShade="BF"/>
    </w:rPr>
  </w:style>
  <w:style w:type="character" w:styleId="IntenseReference">
    <w:name w:val="Intense Reference"/>
    <w:basedOn w:val="DefaultParagraphFont"/>
    <w:uiPriority w:val="32"/>
    <w:qFormat/>
    <w:rsid w:val="00EC759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8078">
      <w:bodyDiv w:val="1"/>
      <w:marLeft w:val="0"/>
      <w:marRight w:val="0"/>
      <w:marTop w:val="0"/>
      <w:marBottom w:val="0"/>
      <w:divBdr>
        <w:top w:val="none" w:sz="0" w:space="0" w:color="auto"/>
        <w:left w:val="none" w:sz="0" w:space="0" w:color="auto"/>
        <w:bottom w:val="none" w:sz="0" w:space="0" w:color="auto"/>
        <w:right w:val="none" w:sz="0" w:space="0" w:color="auto"/>
      </w:divBdr>
    </w:div>
    <w:div w:id="113208346">
      <w:bodyDiv w:val="1"/>
      <w:marLeft w:val="0"/>
      <w:marRight w:val="0"/>
      <w:marTop w:val="0"/>
      <w:marBottom w:val="0"/>
      <w:divBdr>
        <w:top w:val="none" w:sz="0" w:space="0" w:color="auto"/>
        <w:left w:val="none" w:sz="0" w:space="0" w:color="auto"/>
        <w:bottom w:val="none" w:sz="0" w:space="0" w:color="auto"/>
        <w:right w:val="none" w:sz="0" w:space="0" w:color="auto"/>
      </w:divBdr>
    </w:div>
    <w:div w:id="231505749">
      <w:bodyDiv w:val="1"/>
      <w:marLeft w:val="0"/>
      <w:marRight w:val="0"/>
      <w:marTop w:val="0"/>
      <w:marBottom w:val="0"/>
      <w:divBdr>
        <w:top w:val="none" w:sz="0" w:space="0" w:color="auto"/>
        <w:left w:val="none" w:sz="0" w:space="0" w:color="auto"/>
        <w:bottom w:val="none" w:sz="0" w:space="0" w:color="auto"/>
        <w:right w:val="none" w:sz="0" w:space="0" w:color="auto"/>
      </w:divBdr>
    </w:div>
    <w:div w:id="377780916">
      <w:bodyDiv w:val="1"/>
      <w:marLeft w:val="0"/>
      <w:marRight w:val="0"/>
      <w:marTop w:val="0"/>
      <w:marBottom w:val="0"/>
      <w:divBdr>
        <w:top w:val="none" w:sz="0" w:space="0" w:color="auto"/>
        <w:left w:val="none" w:sz="0" w:space="0" w:color="auto"/>
        <w:bottom w:val="none" w:sz="0" w:space="0" w:color="auto"/>
        <w:right w:val="none" w:sz="0" w:space="0" w:color="auto"/>
      </w:divBdr>
    </w:div>
    <w:div w:id="462235894">
      <w:bodyDiv w:val="1"/>
      <w:marLeft w:val="0"/>
      <w:marRight w:val="0"/>
      <w:marTop w:val="0"/>
      <w:marBottom w:val="0"/>
      <w:divBdr>
        <w:top w:val="none" w:sz="0" w:space="0" w:color="auto"/>
        <w:left w:val="none" w:sz="0" w:space="0" w:color="auto"/>
        <w:bottom w:val="none" w:sz="0" w:space="0" w:color="auto"/>
        <w:right w:val="none" w:sz="0" w:space="0" w:color="auto"/>
      </w:divBdr>
    </w:div>
    <w:div w:id="532307389">
      <w:bodyDiv w:val="1"/>
      <w:marLeft w:val="0"/>
      <w:marRight w:val="0"/>
      <w:marTop w:val="0"/>
      <w:marBottom w:val="0"/>
      <w:divBdr>
        <w:top w:val="none" w:sz="0" w:space="0" w:color="auto"/>
        <w:left w:val="none" w:sz="0" w:space="0" w:color="auto"/>
        <w:bottom w:val="none" w:sz="0" w:space="0" w:color="auto"/>
        <w:right w:val="none" w:sz="0" w:space="0" w:color="auto"/>
      </w:divBdr>
    </w:div>
    <w:div w:id="602037735">
      <w:bodyDiv w:val="1"/>
      <w:marLeft w:val="0"/>
      <w:marRight w:val="0"/>
      <w:marTop w:val="0"/>
      <w:marBottom w:val="0"/>
      <w:divBdr>
        <w:top w:val="none" w:sz="0" w:space="0" w:color="auto"/>
        <w:left w:val="none" w:sz="0" w:space="0" w:color="auto"/>
        <w:bottom w:val="none" w:sz="0" w:space="0" w:color="auto"/>
        <w:right w:val="none" w:sz="0" w:space="0" w:color="auto"/>
      </w:divBdr>
    </w:div>
    <w:div w:id="779422887">
      <w:bodyDiv w:val="1"/>
      <w:marLeft w:val="0"/>
      <w:marRight w:val="0"/>
      <w:marTop w:val="0"/>
      <w:marBottom w:val="0"/>
      <w:divBdr>
        <w:top w:val="none" w:sz="0" w:space="0" w:color="auto"/>
        <w:left w:val="none" w:sz="0" w:space="0" w:color="auto"/>
        <w:bottom w:val="none" w:sz="0" w:space="0" w:color="auto"/>
        <w:right w:val="none" w:sz="0" w:space="0" w:color="auto"/>
      </w:divBdr>
    </w:div>
    <w:div w:id="1275554156">
      <w:bodyDiv w:val="1"/>
      <w:marLeft w:val="0"/>
      <w:marRight w:val="0"/>
      <w:marTop w:val="0"/>
      <w:marBottom w:val="0"/>
      <w:divBdr>
        <w:top w:val="none" w:sz="0" w:space="0" w:color="auto"/>
        <w:left w:val="none" w:sz="0" w:space="0" w:color="auto"/>
        <w:bottom w:val="none" w:sz="0" w:space="0" w:color="auto"/>
        <w:right w:val="none" w:sz="0" w:space="0" w:color="auto"/>
      </w:divBdr>
    </w:div>
    <w:div w:id="1666014864">
      <w:bodyDiv w:val="1"/>
      <w:marLeft w:val="0"/>
      <w:marRight w:val="0"/>
      <w:marTop w:val="0"/>
      <w:marBottom w:val="0"/>
      <w:divBdr>
        <w:top w:val="none" w:sz="0" w:space="0" w:color="auto"/>
        <w:left w:val="none" w:sz="0" w:space="0" w:color="auto"/>
        <w:bottom w:val="none" w:sz="0" w:space="0" w:color="auto"/>
        <w:right w:val="none" w:sz="0" w:space="0" w:color="auto"/>
      </w:divBdr>
    </w:div>
    <w:div w:id="1669405929">
      <w:bodyDiv w:val="1"/>
      <w:marLeft w:val="0"/>
      <w:marRight w:val="0"/>
      <w:marTop w:val="0"/>
      <w:marBottom w:val="0"/>
      <w:divBdr>
        <w:top w:val="none" w:sz="0" w:space="0" w:color="auto"/>
        <w:left w:val="none" w:sz="0" w:space="0" w:color="auto"/>
        <w:bottom w:val="none" w:sz="0" w:space="0" w:color="auto"/>
        <w:right w:val="none" w:sz="0" w:space="0" w:color="auto"/>
      </w:divBdr>
    </w:div>
    <w:div w:id="185233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27</Pages>
  <Words>3195</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Aitha Sai Varun</dc:creator>
  <cp:keywords/>
  <dc:description/>
  <cp:lastModifiedBy>Aitha Sai Varun</cp:lastModifiedBy>
  <cp:revision>6</cp:revision>
  <dcterms:created xsi:type="dcterms:W3CDTF">2025-05-31T17:29:00Z</dcterms:created>
  <dcterms:modified xsi:type="dcterms:W3CDTF">2025-06-02T04:33:00Z</dcterms:modified>
</cp:coreProperties>
</file>