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8E11" w14:textId="29A4593E" w:rsidR="005E3408" w:rsidRDefault="005E3E15">
      <w:r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0ADB" wp14:editId="796C6C05">
                <wp:simplePos x="0" y="0"/>
                <wp:positionH relativeFrom="page">
                  <wp:posOffset>2680569</wp:posOffset>
                </wp:positionH>
                <wp:positionV relativeFrom="paragraph">
                  <wp:posOffset>-870559</wp:posOffset>
                </wp:positionV>
                <wp:extent cx="4754045" cy="10207712"/>
                <wp:effectExtent l="0" t="0" r="27940" b="2222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045" cy="10207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FCD8B" w14:textId="77777777" w:rsidR="005E3408" w:rsidRPr="00B77575" w:rsidRDefault="005E3408" w:rsidP="005E3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4BAB9C9C" w14:textId="74C8AD0F" w:rsidR="005E3408" w:rsidRPr="005E3408" w:rsidRDefault="005E3408" w:rsidP="005E3408">
                            <w:pPr>
                              <w:spacing w:after="256"/>
                              <w:ind w:left="2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A dedicated and hard-working business analyst willing to redefine the career trajectory from banking into a new domain to help the company grow to new heights and to gain expertise in Business Analysis. Have overall experience of 7.5 years, of which, a Business Analyst for </w:t>
                            </w:r>
                            <w:r w:rsidR="007738F0">
                              <w:rPr>
                                <w:rFonts w:ascii="Calibri" w:hAnsi="Calibri" w:cs="Calibri"/>
                                <w:b/>
                              </w:rPr>
                              <w:t>3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</w:rPr>
                              <w:t xml:space="preserve"> years.</w:t>
                            </w:r>
                          </w:p>
                          <w:p w14:paraId="11A3D98D" w14:textId="77777777" w:rsidR="005E3408" w:rsidRDefault="005E3408" w:rsidP="005E3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1889C51F" w14:textId="6F0C866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In-depth knowledge of SDLC in various phases (</w:t>
                            </w:r>
                            <w:proofErr w:type="spellStart"/>
                            <w:r w:rsidRPr="005E3408">
                              <w:rPr>
                                <w:rFonts w:ascii="Calibri" w:hAnsi="Calibri" w:cs="Calibri"/>
                              </w:rPr>
                              <w:t>i.e</w:t>
                            </w:r>
                            <w:proofErr w:type="spellEnd"/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waterfall &amp;amp; agile)</w:t>
                            </w:r>
                          </w:p>
                          <w:p w14:paraId="785BE4A4" w14:textId="00DFA938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Proficient in Waterfall Model: Gathered requirements using Elicitation Techniques and</w:t>
                            </w:r>
                          </w:p>
                          <w:p w14:paraId="785F5220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prepared BRD, FRD, SRS prepared RACI Matrix, BCD, created UML Diagrams and</w:t>
                            </w:r>
                          </w:p>
                          <w:p w14:paraId="7BDE7ADA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Prototypes and requirements tracking through RTM well versed with UAT handling</w:t>
                            </w:r>
                          </w:p>
                          <w:p w14:paraId="211BE652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Change Request.</w:t>
                            </w:r>
                          </w:p>
                          <w:p w14:paraId="465FABA2" w14:textId="415AAF8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Expert in Agile Scrum: Creation of user stories and Added Acceptance Criteria, BV &amp;</w:t>
                            </w:r>
                            <w:r w:rsidR="009368E9" w:rsidRPr="005E3408">
                              <w:rPr>
                                <w:rFonts w:ascii="Calibri" w:hAnsi="Calibri" w:cs="Calibri"/>
                              </w:rPr>
                              <w:t>amp.</w:t>
                            </w:r>
                          </w:p>
                          <w:p w14:paraId="5F484981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CP, Sprint &amp;amp; Product Backlogs conducted various Sprint Meetings; Sprint &amp;amp; Product</w:t>
                            </w:r>
                          </w:p>
                          <w:p w14:paraId="124F5979" w14:textId="7338CA0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Burndown charts ensured DOR and DOD checklist.</w:t>
                            </w:r>
                          </w:p>
                          <w:p w14:paraId="1CFDD871" w14:textId="7F806ED2" w:rsidR="005E3408" w:rsidRPr="005E3408" w:rsidRDefault="005E3408" w:rsidP="005E3408">
                            <w:pPr>
                              <w:numPr>
                                <w:ilvl w:val="0"/>
                                <w:numId w:val="7"/>
                              </w:numPr>
                              <w:spacing w:after="388" w:line="252" w:lineRule="auto"/>
                              <w:jc w:val="both"/>
                            </w:pPr>
                            <w:r>
                              <w:t xml:space="preserve">Experienced in </w:t>
                            </w:r>
                            <w:r w:rsidRPr="005E3408">
                              <w:t>equity and fund researcher, analysis of corporate</w:t>
                            </w:r>
                            <w:r w:rsidRPr="00487D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E3408">
                              <w:t>actions</w:t>
                            </w:r>
                            <w:r>
                              <w:t xml:space="preserve"> to help in decision making of clients,</w:t>
                            </w:r>
                            <w:r w:rsidRPr="00487D1A">
                              <w:t xml:space="preserve"> developed </w:t>
                            </w:r>
                            <w:r w:rsidRPr="005E3408">
                              <w:t xml:space="preserve">root cause analysis </w:t>
                            </w:r>
                            <w:r w:rsidRPr="00487D1A">
                              <w:t>and provided preventive action plans with the help of SQL queries</w:t>
                            </w:r>
                            <w:r>
                              <w:t>.</w:t>
                            </w:r>
                          </w:p>
                          <w:p w14:paraId="09282052" w14:textId="70AB8AC3" w:rsid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</w:t>
                            </w:r>
                            <w:r w:rsidR="009368E9">
                              <w:rPr>
                                <w:b/>
                                <w:bCs/>
                              </w:rPr>
                              <w:t xml:space="preserve">perience </w:t>
                            </w:r>
                          </w:p>
                          <w:p w14:paraId="4C3C2B79" w14:textId="77A64779" w:rsidR="009368E9" w:rsidRPr="00B77575" w:rsidRDefault="009368E9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ICE Data Services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proofErr w:type="gramEnd"/>
                            <w:r>
                              <w:t>OCT 2019 – NOV 2024)</w:t>
                            </w:r>
                          </w:p>
                          <w:p w14:paraId="636CA774" w14:textId="51A40312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Company name: - ICE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Data Services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A60F9C9" w14:textId="5DAE9458" w:rsidR="005E3408" w:rsidRDefault="005E3408" w:rsidP="005E3408">
                            <w:pPr>
                              <w:spacing w:after="0"/>
                            </w:pPr>
                            <w:r>
                              <w:t>Designation: Senior Reference Data Analyst (Operations)</w:t>
                            </w:r>
                          </w:p>
                          <w:p w14:paraId="555B7C65" w14:textId="7C91343D" w:rsidR="005E3408" w:rsidRP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>Project 1: - Enhancements</w:t>
                            </w:r>
                            <w:r w:rsidRPr="005E3408">
                              <w:rPr>
                                <w:b/>
                                <w:bCs/>
                                <w:u w:val="single" w:color="585858"/>
                              </w:rPr>
                              <w:t xml:space="preserve"> of RDOS (Agile Scrum)</w:t>
                            </w:r>
                          </w:p>
                          <w:p w14:paraId="0EB1218B" w14:textId="79C5B129" w:rsidR="005E3408" w:rsidRP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 xml:space="preserve">Project description: - </w:t>
                            </w:r>
                          </w:p>
                          <w:p w14:paraId="31C00981" w14:textId="5B70BA8A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Worked on Agile-based enhancements of RDOS to automate dividend and capital event updates, implement cross-reference checks, and streamline error/warning handling across multiple screens. Ensured timely delivery through user stories, sprint planning, and UAT</w:t>
                            </w:r>
                          </w:p>
                          <w:p w14:paraId="2F397966" w14:textId="24F4092F" w:rsidR="005E3408" w:rsidRDefault="005E3408" w:rsidP="005E3408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Pr="005E3408">
                              <w:t xml:space="preserve"> </w:t>
                            </w:r>
                            <w:r>
                              <w:t>Business analyst</w:t>
                            </w:r>
                          </w:p>
                          <w:p w14:paraId="4AF3083C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1524A7FE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Interacted with the stakeholders and gathered requirements by using various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elicitation techniques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3A4D677B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user stories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into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product backlog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using the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JIRA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tool.</w:t>
                            </w:r>
                          </w:p>
                          <w:p w14:paraId="4687B9F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Prioritized and validated the requirements using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Moscow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FURPS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technique, added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user stories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to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 backlog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based on prioritization order.</w:t>
                            </w:r>
                          </w:p>
                          <w:p w14:paraId="5FF6223A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Collaborated with Product Owner and Scrum Master for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BV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CP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. and assisted the Product Owner for the creation of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DOR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DOD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checklist.</w:t>
                            </w:r>
                          </w:p>
                          <w:p w14:paraId="008C01B0" w14:textId="56B2349F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Participated in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 ceremonies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remove </w:t>
                            </w:r>
                            <w:r w:rsidR="009368E9"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roadblocks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in the project.</w:t>
                            </w:r>
                          </w:p>
                          <w:p w14:paraId="16295EA8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Generated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Sprint, Product Burn down/Burn up charts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track the project progress.</w:t>
                            </w:r>
                          </w:p>
                          <w:p w14:paraId="4C2122D5" w14:textId="77777777" w:rsid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Participated in product planning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UAT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successfully deliver</w:t>
                            </w:r>
                            <w:r w:rsidRPr="005E3408">
                              <w:t xml:space="preserve"> each sprint component.</w:t>
                            </w:r>
                          </w:p>
                          <w:p w14:paraId="07296B9C" w14:textId="57142B28" w:rsid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 xml:space="preserve">Documentation and review of SOP, Root cause </w:t>
                            </w:r>
                            <w:r w:rsidR="009368E9">
                              <w:t xml:space="preserve">analysis, </w:t>
                            </w:r>
                            <w:proofErr w:type="spellStart"/>
                            <w:r w:rsidR="009368E9">
                              <w:t>anyalsis</w:t>
                            </w:r>
                            <w:proofErr w:type="spellEnd"/>
                            <w:r>
                              <w:t xml:space="preserve"> of past errors and Stock Exchange rules. </w:t>
                            </w:r>
                          </w:p>
                          <w:p w14:paraId="25D48589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3A683984" w14:textId="77777777" w:rsidR="005E3408" w:rsidRPr="005E3408" w:rsidRDefault="005E3408" w:rsidP="005E3408">
                            <w:pPr>
                              <w:spacing w:after="0"/>
                            </w:pPr>
                          </w:p>
                          <w:p w14:paraId="4D875B5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5CC88F45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152D2269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7F8DCF89" w14:textId="77777777" w:rsidR="005E3408" w:rsidRPr="006868C9" w:rsidRDefault="005E3408" w:rsidP="005E340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7E5FC037" w14:textId="77777777" w:rsidR="005E3408" w:rsidRDefault="005E3408" w:rsidP="005E3408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3A5DEB27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401303AC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480A26B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E3C0E8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D6C5C8C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1273FA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9C1A682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51DB5F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1FD9F443" w14:textId="77777777" w:rsidR="005E3408" w:rsidRDefault="005E3408" w:rsidP="005E3408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077C5EAC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4948A607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03164791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8C4442B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6C77EBD4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4F9F1C6A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11FB88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AEB4EE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503E93C3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BB78140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19E62CD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2E52537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2758307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D48A005" w14:textId="77777777" w:rsidR="005E3408" w:rsidRDefault="005E3408" w:rsidP="005E3408"/>
                          <w:p w14:paraId="662FC8A4" w14:textId="77777777" w:rsidR="005E3408" w:rsidRPr="00342920" w:rsidRDefault="005E3408" w:rsidP="005E3408"/>
                          <w:p w14:paraId="523119E9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0A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1.05pt;margin-top:-68.55pt;width:374.35pt;height:8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" fillcolor="window" strokeweight=".5pt">
                <v:textbox>
                  <w:txbxContent>
                    <w:p w14:paraId="7B3FCD8B" w14:textId="77777777" w:rsidR="005E3408" w:rsidRPr="00B77575" w:rsidRDefault="005E3408" w:rsidP="005E3408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4BAB9C9C" w14:textId="74C8AD0F" w:rsidR="005E3408" w:rsidRPr="005E3408" w:rsidRDefault="005E3408" w:rsidP="005E3408">
                      <w:pPr>
                        <w:spacing w:after="256"/>
                        <w:ind w:left="2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A dedicated and hard-working business analyst willing to redefine the career trajectory from banking into a new domain to help the company grow to new heights and to gain expertise in Business Analysis. Have overall experience of 7.5 years, of which, a Business Analyst for </w:t>
                      </w:r>
                      <w:r w:rsidR="007738F0">
                        <w:rPr>
                          <w:rFonts w:ascii="Calibri" w:hAnsi="Calibri" w:cs="Calibri"/>
                          <w:b/>
                        </w:rPr>
                        <w:t>3</w:t>
                      </w:r>
                      <w:r w:rsidRPr="005E3408">
                        <w:rPr>
                          <w:rFonts w:ascii="Calibri" w:hAnsi="Calibri" w:cs="Calibri"/>
                          <w:b/>
                        </w:rPr>
                        <w:t xml:space="preserve"> years.</w:t>
                      </w:r>
                    </w:p>
                    <w:p w14:paraId="11A3D98D" w14:textId="77777777" w:rsidR="005E3408" w:rsidRDefault="005E3408" w:rsidP="005E3408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1889C51F" w14:textId="6F0C866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In-depth knowledge of SDLC in various phases (</w:t>
                      </w:r>
                      <w:proofErr w:type="spellStart"/>
                      <w:r w:rsidRPr="005E3408">
                        <w:rPr>
                          <w:rFonts w:ascii="Calibri" w:hAnsi="Calibri" w:cs="Calibri"/>
                        </w:rPr>
                        <w:t>i.e</w:t>
                      </w:r>
                      <w:proofErr w:type="spellEnd"/>
                      <w:r w:rsidRPr="005E3408">
                        <w:rPr>
                          <w:rFonts w:ascii="Calibri" w:hAnsi="Calibri" w:cs="Calibri"/>
                        </w:rPr>
                        <w:t xml:space="preserve"> waterfall &amp;amp; agile)</w:t>
                      </w:r>
                    </w:p>
                    <w:p w14:paraId="785BE4A4" w14:textId="00DFA938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Proficient in Waterfall Model: Gathered requirements using Elicitation Techniques and</w:t>
                      </w:r>
                    </w:p>
                    <w:p w14:paraId="785F5220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prepared BRD, FRD, SRS prepared RACI Matrix, BCD, created UML Diagrams and</w:t>
                      </w:r>
                    </w:p>
                    <w:p w14:paraId="7BDE7ADA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Prototypes and requirements tracking through RTM well versed with UAT handling</w:t>
                      </w:r>
                    </w:p>
                    <w:p w14:paraId="211BE652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Change Request.</w:t>
                      </w:r>
                    </w:p>
                    <w:p w14:paraId="465FABA2" w14:textId="415AAF8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Expert in Agile Scrum: Creation of user stories and Added Acceptance Criteria, BV &amp;</w:t>
                      </w:r>
                      <w:r w:rsidR="009368E9" w:rsidRPr="005E3408">
                        <w:rPr>
                          <w:rFonts w:ascii="Calibri" w:hAnsi="Calibri" w:cs="Calibri"/>
                        </w:rPr>
                        <w:t>amp.</w:t>
                      </w:r>
                    </w:p>
                    <w:p w14:paraId="5F484981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CP, Sprint &amp;amp; Product Backlogs conducted various Sprint Meetings; Sprint &amp;amp; Product</w:t>
                      </w:r>
                    </w:p>
                    <w:p w14:paraId="124F5979" w14:textId="7338CA07" w:rsid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Burndown charts ensured DOR and DOD checklist.</w:t>
                      </w:r>
                    </w:p>
                    <w:p w14:paraId="1CFDD871" w14:textId="7F806ED2" w:rsidR="005E3408" w:rsidRPr="005E3408" w:rsidRDefault="005E3408" w:rsidP="005E3408">
                      <w:pPr>
                        <w:numPr>
                          <w:ilvl w:val="0"/>
                          <w:numId w:val="7"/>
                        </w:numPr>
                        <w:spacing w:after="388" w:line="252" w:lineRule="auto"/>
                        <w:jc w:val="both"/>
                      </w:pPr>
                      <w:r>
                        <w:t xml:space="preserve">Experienced in </w:t>
                      </w:r>
                      <w:r w:rsidRPr="005E3408">
                        <w:t>equity and fund researcher, analysis of corporate</w:t>
                      </w:r>
                      <w:r w:rsidRPr="00487D1A">
                        <w:rPr>
                          <w:b/>
                          <w:bCs/>
                        </w:rPr>
                        <w:t xml:space="preserve"> </w:t>
                      </w:r>
                      <w:r w:rsidRPr="005E3408">
                        <w:t>actions</w:t>
                      </w:r>
                      <w:r>
                        <w:t xml:space="preserve"> to help in decision making of clients,</w:t>
                      </w:r>
                      <w:r w:rsidRPr="00487D1A">
                        <w:t xml:space="preserve"> developed </w:t>
                      </w:r>
                      <w:r w:rsidRPr="005E3408">
                        <w:t xml:space="preserve">root cause analysis </w:t>
                      </w:r>
                      <w:r w:rsidRPr="00487D1A">
                        <w:t>and provided preventive action plans with the help of SQL queries</w:t>
                      </w:r>
                      <w:r>
                        <w:t>.</w:t>
                      </w:r>
                    </w:p>
                    <w:p w14:paraId="09282052" w14:textId="70AB8AC3" w:rsid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</w:t>
                      </w:r>
                      <w:r w:rsidR="009368E9">
                        <w:rPr>
                          <w:b/>
                          <w:bCs/>
                        </w:rPr>
                        <w:t xml:space="preserve">perience </w:t>
                      </w:r>
                    </w:p>
                    <w:p w14:paraId="4C3C2B79" w14:textId="77A64779" w:rsidR="009368E9" w:rsidRPr="00B77575" w:rsidRDefault="009368E9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ICE Data Services                                                   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   (</w:t>
                      </w:r>
                      <w:proofErr w:type="gramEnd"/>
                      <w:r>
                        <w:t>OCT 2019 – NOV 2024)</w:t>
                      </w:r>
                    </w:p>
                    <w:p w14:paraId="636CA774" w14:textId="51A40312" w:rsidR="005E3408" w:rsidRDefault="005E3408" w:rsidP="005E3408">
                      <w:pPr>
                        <w:spacing w:after="0"/>
                      </w:pPr>
                      <w:r w:rsidRPr="005E3408">
                        <w:t>Company name: - ICE</w:t>
                      </w:r>
                      <w:r>
                        <w:t xml:space="preserve"> </w:t>
                      </w:r>
                      <w:r>
                        <w:tab/>
                        <w:t>Data Services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A60F9C9" w14:textId="5DAE9458" w:rsidR="005E3408" w:rsidRDefault="005E3408" w:rsidP="005E3408">
                      <w:pPr>
                        <w:spacing w:after="0"/>
                      </w:pPr>
                      <w:r>
                        <w:t>Designation: Senior Reference Data Analyst (Operations)</w:t>
                      </w:r>
                    </w:p>
                    <w:p w14:paraId="555B7C65" w14:textId="7C91343D" w:rsidR="005E3408" w:rsidRP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>Project 1: - Enhancements</w:t>
                      </w:r>
                      <w:r w:rsidRPr="005E3408">
                        <w:rPr>
                          <w:b/>
                          <w:bCs/>
                          <w:u w:val="single" w:color="585858"/>
                        </w:rPr>
                        <w:t xml:space="preserve"> of RDOS (Agile Scrum)</w:t>
                      </w:r>
                    </w:p>
                    <w:p w14:paraId="0EB1218B" w14:textId="79C5B129" w:rsidR="005E3408" w:rsidRP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 xml:space="preserve">Project description: - </w:t>
                      </w:r>
                    </w:p>
                    <w:p w14:paraId="31C00981" w14:textId="5B70BA8A" w:rsidR="005E3408" w:rsidRDefault="005E3408" w:rsidP="005E3408">
                      <w:pPr>
                        <w:spacing w:after="0"/>
                      </w:pPr>
                      <w:r w:rsidRPr="005E3408">
                        <w:t>Worked on Agile-based enhancements of RDOS to automate dividend and capital event updates, implement cross-reference checks, and streamline error/warning handling across multiple screens. Ensured timely delivery through user stories, sprint planning, and UAT</w:t>
                      </w:r>
                    </w:p>
                    <w:p w14:paraId="2F397966" w14:textId="24F4092F" w:rsidR="005E3408" w:rsidRDefault="005E3408" w:rsidP="005E3408">
                      <w:pPr>
                        <w:spacing w:after="0"/>
                      </w:pPr>
                      <w:r>
                        <w:t>Role: -</w:t>
                      </w:r>
                      <w:r w:rsidRPr="005E3408">
                        <w:t xml:space="preserve"> </w:t>
                      </w:r>
                      <w:r>
                        <w:t>Business analyst</w:t>
                      </w:r>
                    </w:p>
                    <w:p w14:paraId="4AF3083C" w14:textId="77777777" w:rsidR="005E3408" w:rsidRDefault="005E3408" w:rsidP="005E3408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1524A7FE" w14:textId="77777777" w:rsidR="005E3408" w:rsidRPr="005E3408" w:rsidRDefault="005E3408" w:rsidP="005E3408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Interacted with the stakeholders and gathered requirements by using various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elicitation techniques</w:t>
                      </w:r>
                      <w:r w:rsidRPr="005E3408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3A4D677B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Created user stories with appropriate acceptance criteria with the assistance of the Product Owner. Added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user stories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into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product backlog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using the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JIRA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tool.</w:t>
                      </w:r>
                    </w:p>
                    <w:p w14:paraId="4687B9F7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Prioritized and validated the requirements using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Moscow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FURPS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technique, added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user stories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to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 backlog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based on prioritization order.</w:t>
                      </w:r>
                    </w:p>
                    <w:p w14:paraId="5FF6223A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Collaborated with Product Owner and Scrum Master for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BV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CP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. and assisted the Product Owner for the creation of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DOR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DOD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checklist.</w:t>
                      </w:r>
                    </w:p>
                    <w:p w14:paraId="008C01B0" w14:textId="56B2349F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Participated in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 ceremonies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remove </w:t>
                      </w:r>
                      <w:r w:rsidR="009368E9" w:rsidRPr="005E3408">
                        <w:rPr>
                          <w:rFonts w:ascii="Calibri" w:hAnsi="Calibri" w:cs="Calibri"/>
                          <w:b/>
                          <w:bCs/>
                        </w:rPr>
                        <w:t>roadblocks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in the project.</w:t>
                      </w:r>
                    </w:p>
                    <w:p w14:paraId="16295EA8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Generated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Sprint, Product Burn down/Burn up charts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track the project progress.</w:t>
                      </w:r>
                    </w:p>
                    <w:p w14:paraId="4C2122D5" w14:textId="77777777" w:rsid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Participated in product planning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UAT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successfully deliver</w:t>
                      </w:r>
                      <w:r w:rsidRPr="005E3408">
                        <w:t xml:space="preserve"> each sprint component.</w:t>
                      </w:r>
                    </w:p>
                    <w:p w14:paraId="07296B9C" w14:textId="57142B28" w:rsid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 xml:space="preserve">Documentation and review of SOP, Root cause </w:t>
                      </w:r>
                      <w:r w:rsidR="009368E9">
                        <w:t xml:space="preserve">analysis, </w:t>
                      </w:r>
                      <w:proofErr w:type="spellStart"/>
                      <w:r w:rsidR="009368E9">
                        <w:t>anyalsis</w:t>
                      </w:r>
                      <w:proofErr w:type="spellEnd"/>
                      <w:r>
                        <w:t xml:space="preserve"> of past errors and Stock Exchange rules. </w:t>
                      </w:r>
                    </w:p>
                    <w:p w14:paraId="25D48589" w14:textId="77777777" w:rsidR="005E3408" w:rsidRDefault="005E3408" w:rsidP="005E3408">
                      <w:pPr>
                        <w:spacing w:after="0"/>
                      </w:pPr>
                    </w:p>
                    <w:p w14:paraId="3A683984" w14:textId="77777777" w:rsidR="005E3408" w:rsidRPr="005E3408" w:rsidRDefault="005E3408" w:rsidP="005E3408">
                      <w:pPr>
                        <w:spacing w:after="0"/>
                      </w:pPr>
                    </w:p>
                    <w:p w14:paraId="4D875B5B" w14:textId="77777777" w:rsidR="005E3408" w:rsidRDefault="005E3408" w:rsidP="005E3408">
                      <w:pPr>
                        <w:spacing w:after="0"/>
                      </w:pPr>
                    </w:p>
                    <w:p w14:paraId="5CC88F45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152D2269" w14:textId="77777777" w:rsidR="005E3408" w:rsidRDefault="005E3408" w:rsidP="005E3408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7F8DCF89" w14:textId="77777777" w:rsidR="005E3408" w:rsidRPr="006868C9" w:rsidRDefault="005E3408" w:rsidP="005E340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7E5FC037" w14:textId="77777777" w:rsidR="005E3408" w:rsidRDefault="005E3408" w:rsidP="005E3408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3A5DEB27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401303AC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480A26B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E3C0E8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D6C5C8C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1273FA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9C1A682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51DB5F3" w14:textId="77777777" w:rsidR="005E3408" w:rsidRDefault="005E3408" w:rsidP="005E3408">
                      <w:pPr>
                        <w:spacing w:after="0"/>
                      </w:pPr>
                    </w:p>
                    <w:p w14:paraId="1FD9F443" w14:textId="77777777" w:rsidR="005E3408" w:rsidRDefault="005E3408" w:rsidP="005E3408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077C5EAC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4948A607" w14:textId="77777777" w:rsidR="005E3408" w:rsidRDefault="005E3408" w:rsidP="005E3408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03164791" w14:textId="77777777" w:rsidR="005E3408" w:rsidRDefault="005E3408" w:rsidP="005E3408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8C4442B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6C77EBD4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4F9F1C6A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11FB88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AEB4EE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503E93C3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BB78140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19E62CD3" w14:textId="77777777" w:rsidR="005E3408" w:rsidRDefault="005E3408" w:rsidP="005E3408">
                      <w:pPr>
                        <w:spacing w:after="0"/>
                      </w:pPr>
                    </w:p>
                    <w:p w14:paraId="2E525373" w14:textId="77777777" w:rsidR="005E3408" w:rsidRDefault="005E3408" w:rsidP="005E3408">
                      <w:pPr>
                        <w:spacing w:after="0"/>
                      </w:pPr>
                    </w:p>
                    <w:p w14:paraId="2758307B" w14:textId="77777777" w:rsidR="005E3408" w:rsidRDefault="005E3408" w:rsidP="005E3408">
                      <w:pPr>
                        <w:spacing w:after="0"/>
                      </w:pPr>
                    </w:p>
                    <w:p w14:paraId="7D48A005" w14:textId="77777777" w:rsidR="005E3408" w:rsidRDefault="005E3408" w:rsidP="005E3408"/>
                    <w:p w14:paraId="662FC8A4" w14:textId="77777777" w:rsidR="005E3408" w:rsidRPr="00342920" w:rsidRDefault="005E3408" w:rsidP="005E3408"/>
                    <w:p w14:paraId="523119E9" w14:textId="77777777" w:rsidR="005E3408" w:rsidRDefault="005E3408" w:rsidP="005E3408"/>
                  </w:txbxContent>
                </v:textbox>
                <w10:wrap anchorx="page"/>
              </v:shape>
            </w:pict>
          </mc:Fallback>
        </mc:AlternateContent>
      </w:r>
      <w:r w:rsidR="005E3408"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3D48A" wp14:editId="275229EC">
                <wp:simplePos x="0" y="0"/>
                <wp:positionH relativeFrom="column">
                  <wp:posOffset>-908137</wp:posOffset>
                </wp:positionH>
                <wp:positionV relativeFrom="paragraph">
                  <wp:posOffset>-883085</wp:posOffset>
                </wp:positionV>
                <wp:extent cx="2646045" cy="10208712"/>
                <wp:effectExtent l="0" t="0" r="20955" b="21590"/>
                <wp:wrapNone/>
                <wp:docPr id="149333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10208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F483C" w14:textId="76D0C85B" w:rsidR="005E3408" w:rsidRPr="00E15EE4" w:rsidRDefault="009368E9" w:rsidP="005E3408">
                            <w:r w:rsidRPr="005E3408">
                              <w:rPr>
                                <w:b/>
                                <w:bCs/>
                              </w:rPr>
                              <w:t>Name: -</w:t>
                            </w:r>
                            <w:r w:rsidR="005E3408" w:rsidRPr="005E3408">
                              <w:t xml:space="preserve">     </w:t>
                            </w:r>
                            <w:r w:rsidR="005E3408" w:rsidRPr="00E15EE4">
                              <w:t>Gouthami Palepu</w:t>
                            </w:r>
                          </w:p>
                          <w:p w14:paraId="024319B7" w14:textId="0ADF0569" w:rsidR="005E3408" w:rsidRPr="00E15EE4" w:rsidRDefault="009368E9" w:rsidP="005E3408">
                            <w:proofErr w:type="gramStart"/>
                            <w:r w:rsidRPr="005E3408">
                              <w:rPr>
                                <w:b/>
                                <w:bCs/>
                              </w:rPr>
                              <w:t>Mobile:</w:t>
                            </w:r>
                            <w:r w:rsidR="005E3408" w:rsidRPr="005E3408">
                              <w:rPr>
                                <w:b/>
                                <w:bCs/>
                              </w:rPr>
                              <w:t>-</w:t>
                            </w:r>
                            <w:proofErr w:type="gramEnd"/>
                            <w:r w:rsidR="005E3408" w:rsidRPr="00E15EE4">
                              <w:t xml:space="preserve">   9494470713</w:t>
                            </w:r>
                          </w:p>
                          <w:p w14:paraId="633E34E1" w14:textId="77777777" w:rsidR="005E3408" w:rsidRPr="00E15EE4" w:rsidRDefault="005E3408" w:rsidP="005E3408">
                            <w:r w:rsidRPr="005E3408">
                              <w:rPr>
                                <w:b/>
                                <w:bCs/>
                              </w:rPr>
                              <w:t>Email: -</w:t>
                            </w:r>
                            <w:r w:rsidRPr="00E15EE4">
                              <w:t xml:space="preserve">      pandupgayathri@gmail.com</w:t>
                            </w:r>
                          </w:p>
                          <w:p w14:paraId="647F8CCE" w14:textId="62790B01" w:rsidR="005E3408" w:rsidRPr="006A4F2E" w:rsidRDefault="005E3408" w:rsidP="005E3408">
                            <w:pPr>
                              <w:rPr>
                                <w:color w:val="FF0000"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 xml:space="preserve">Linked </w:t>
                            </w:r>
                            <w:r w:rsidR="009368E9" w:rsidRPr="005E3408">
                              <w:rPr>
                                <w:b/>
                                <w:bCs/>
                              </w:rPr>
                              <w:t xml:space="preserve">id: </w:t>
                            </w:r>
                            <w:proofErr w:type="gramStart"/>
                            <w:r w:rsidR="009368E9" w:rsidRPr="005E3408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E15EE4">
                              <w:t xml:space="preserve">  www.linkedin.com/in/gouthami-palepu-a3904013b</w:t>
                            </w:r>
                            <w:proofErr w:type="gramEnd"/>
                          </w:p>
                          <w:p w14:paraId="0C49AF5A" w14:textId="77777777" w:rsidR="005E3408" w:rsidRPr="0090261A" w:rsidRDefault="005E3408" w:rsidP="005E34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01D8D47C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765C42C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4C7AD32A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F03E161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72EA080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742BA74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75F7B9BF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3B9DCAC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2F78E778" w14:textId="77777777" w:rsidR="005E3408" w:rsidRDefault="005E3408" w:rsidP="005E34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4C54C2C1" w14:textId="60886FED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9368E9" w:rsidRPr="00342920">
                              <w:t>Suite.</w:t>
                            </w:r>
                            <w:r w:rsidR="009368E9">
                              <w:t xml:space="preserve"> |</w:t>
                            </w:r>
                          </w:p>
                          <w:p w14:paraId="6AC04FFC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6EC969A2" w14:textId="6DFB203B" w:rsidR="005E3408" w:rsidRDefault="009368E9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Modelling</w:t>
                            </w:r>
                            <w:r w:rsidR="005E3408">
                              <w:t xml:space="preserve"> Tools: MS Visio, Draw.io.</w:t>
                            </w:r>
                          </w:p>
                          <w:p w14:paraId="3FE66C0E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5CC26D6" w14:textId="2E483D28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9368E9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03FA99BE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E8B1C4" w14:textId="77777777" w:rsidR="005E3408" w:rsidRPr="00E15EE4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E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5CF87854" w14:textId="0A6AD782" w:rsidR="005E3408" w:rsidRPr="009368E9" w:rsidRDefault="005E3408" w:rsidP="005E340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Corporate </w:t>
                            </w:r>
                            <w:r w:rsidR="009368E9" w:rsidRPr="009368E9">
                              <w:rPr>
                                <w:rFonts w:ascii="Calibri" w:hAnsi="Calibri" w:cs="Calibri"/>
                              </w:rPr>
                              <w:t>actions, Stock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gramStart"/>
                            <w:r w:rsidRPr="009368E9">
                              <w:rPr>
                                <w:rFonts w:ascii="Calibri" w:hAnsi="Calibri" w:cs="Calibri"/>
                              </w:rPr>
                              <w:t>exchange ,</w:t>
                            </w:r>
                            <w:proofErr w:type="gramEnd"/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equity and fund </w:t>
                            </w:r>
                            <w:r w:rsidR="009368E9" w:rsidRPr="009368E9">
                              <w:rPr>
                                <w:rFonts w:ascii="Calibri" w:hAnsi="Calibri" w:cs="Calibri"/>
                              </w:rPr>
                              <w:t>researcher, Client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relations, Trainer,</w:t>
                            </w:r>
                            <w:r w:rsidR="009368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>POC.</w:t>
                            </w:r>
                          </w:p>
                          <w:p w14:paraId="432D1D56" w14:textId="78C676CA" w:rsidR="005E3408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34CB3885" w14:textId="77777777" w:rsidR="005E3408" w:rsidRPr="009368E9" w:rsidRDefault="005E3408" w:rsidP="005E340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368E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MBA Finance and HR</w:t>
                            </w:r>
                          </w:p>
                          <w:p w14:paraId="1B0A3B46" w14:textId="77777777" w:rsidR="009368E9" w:rsidRPr="009368E9" w:rsidRDefault="009368E9" w:rsidP="005E340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3441CB5" w14:textId="66CE3437" w:rsidR="005E3408" w:rsidRPr="006868C9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170E3628" w14:textId="77777777" w:rsidR="005E3408" w:rsidRPr="0090261A" w:rsidRDefault="005E3408" w:rsidP="005E34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3EA8250C" w14:textId="1D44CB42" w:rsidR="005E3408" w:rsidRPr="00342920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A21639" w14:textId="77777777" w:rsidR="005E3408" w:rsidRDefault="005E3408" w:rsidP="005E3408"/>
                          <w:p w14:paraId="0C3B72E2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48A" id="_x0000_s1027" type="#_x0000_t202" style="position:absolute;margin-left:-71.5pt;margin-top:-69.55pt;width:208.35pt;height:80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" fillcolor="window" strokeweight=".5pt">
                <v:textbox>
                  <w:txbxContent>
                    <w:p w14:paraId="61BF483C" w14:textId="76D0C85B" w:rsidR="005E3408" w:rsidRPr="00E15EE4" w:rsidRDefault="009368E9" w:rsidP="005E3408">
                      <w:r w:rsidRPr="005E3408">
                        <w:rPr>
                          <w:b/>
                          <w:bCs/>
                        </w:rPr>
                        <w:t>Name: -</w:t>
                      </w:r>
                      <w:r w:rsidR="005E3408" w:rsidRPr="005E3408">
                        <w:t xml:space="preserve">     </w:t>
                      </w:r>
                      <w:r w:rsidR="005E3408" w:rsidRPr="00E15EE4">
                        <w:t>Gouthami Palepu</w:t>
                      </w:r>
                    </w:p>
                    <w:p w14:paraId="024319B7" w14:textId="0ADF0569" w:rsidR="005E3408" w:rsidRPr="00E15EE4" w:rsidRDefault="009368E9" w:rsidP="005E3408">
                      <w:proofErr w:type="gramStart"/>
                      <w:r w:rsidRPr="005E3408">
                        <w:rPr>
                          <w:b/>
                          <w:bCs/>
                        </w:rPr>
                        <w:t>Mobile:</w:t>
                      </w:r>
                      <w:r w:rsidR="005E3408" w:rsidRPr="005E3408">
                        <w:rPr>
                          <w:b/>
                          <w:bCs/>
                        </w:rPr>
                        <w:t>-</w:t>
                      </w:r>
                      <w:proofErr w:type="gramEnd"/>
                      <w:r w:rsidR="005E3408" w:rsidRPr="00E15EE4">
                        <w:t xml:space="preserve">   9494470713</w:t>
                      </w:r>
                    </w:p>
                    <w:p w14:paraId="633E34E1" w14:textId="77777777" w:rsidR="005E3408" w:rsidRPr="00E15EE4" w:rsidRDefault="005E3408" w:rsidP="005E3408">
                      <w:r w:rsidRPr="005E3408">
                        <w:rPr>
                          <w:b/>
                          <w:bCs/>
                        </w:rPr>
                        <w:t>Email: -</w:t>
                      </w:r>
                      <w:r w:rsidRPr="00E15EE4">
                        <w:t xml:space="preserve">      pandupgayathri@gmail.com</w:t>
                      </w:r>
                    </w:p>
                    <w:p w14:paraId="647F8CCE" w14:textId="62790B01" w:rsidR="005E3408" w:rsidRPr="006A4F2E" w:rsidRDefault="005E3408" w:rsidP="005E3408">
                      <w:pPr>
                        <w:rPr>
                          <w:color w:val="FF0000"/>
                        </w:rPr>
                      </w:pPr>
                      <w:r w:rsidRPr="005E3408">
                        <w:rPr>
                          <w:b/>
                          <w:bCs/>
                        </w:rPr>
                        <w:t xml:space="preserve">Linked </w:t>
                      </w:r>
                      <w:r w:rsidR="009368E9" w:rsidRPr="005E3408">
                        <w:rPr>
                          <w:b/>
                          <w:bCs/>
                        </w:rPr>
                        <w:t xml:space="preserve">id: </w:t>
                      </w:r>
                      <w:proofErr w:type="gramStart"/>
                      <w:r w:rsidR="009368E9" w:rsidRPr="005E3408">
                        <w:rPr>
                          <w:b/>
                          <w:bCs/>
                        </w:rPr>
                        <w:t>-</w:t>
                      </w:r>
                      <w:r w:rsidRPr="00E15EE4">
                        <w:t xml:space="preserve">  www.linkedin.com/in/gouthami-palepu-a3904013b</w:t>
                      </w:r>
                      <w:proofErr w:type="gramEnd"/>
                    </w:p>
                    <w:p w14:paraId="0C49AF5A" w14:textId="77777777" w:rsidR="005E3408" w:rsidRPr="0090261A" w:rsidRDefault="005E3408" w:rsidP="005E340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01D8D47C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765C42C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4C7AD32A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F03E161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72EA080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742BA74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75F7B9BF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3B9DCAC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2F78E778" w14:textId="77777777" w:rsidR="005E3408" w:rsidRDefault="005E3408" w:rsidP="005E340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4C54C2C1" w14:textId="60886FED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9368E9" w:rsidRPr="00342920">
                        <w:t>Suite.</w:t>
                      </w:r>
                      <w:r w:rsidR="009368E9">
                        <w:t xml:space="preserve"> |</w:t>
                      </w:r>
                    </w:p>
                    <w:p w14:paraId="6AC04FFC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6EC969A2" w14:textId="6DFB203B" w:rsidR="005E3408" w:rsidRDefault="009368E9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Modelling</w:t>
                      </w:r>
                      <w:r w:rsidR="005E3408">
                        <w:t xml:space="preserve"> Tools: MS Visio, Draw.io.</w:t>
                      </w:r>
                    </w:p>
                    <w:p w14:paraId="3FE66C0E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5CC26D6" w14:textId="2E483D28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9368E9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03FA99BE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E8B1C4" w14:textId="77777777" w:rsidR="005E3408" w:rsidRPr="00E15EE4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15EE4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5CF87854" w14:textId="0A6AD782" w:rsidR="005E3408" w:rsidRPr="009368E9" w:rsidRDefault="005E3408" w:rsidP="005E3408">
                      <w:pPr>
                        <w:rPr>
                          <w:rFonts w:ascii="Calibri" w:hAnsi="Calibri" w:cs="Calibri"/>
                        </w:rPr>
                      </w:pPr>
                      <w:r w:rsidRPr="009368E9">
                        <w:rPr>
                          <w:rFonts w:ascii="Calibri" w:hAnsi="Calibri" w:cs="Calibri"/>
                        </w:rPr>
                        <w:t xml:space="preserve">Corporate </w:t>
                      </w:r>
                      <w:r w:rsidR="009368E9" w:rsidRPr="009368E9">
                        <w:rPr>
                          <w:rFonts w:ascii="Calibri" w:hAnsi="Calibri" w:cs="Calibri"/>
                        </w:rPr>
                        <w:t>actions, Stock</w:t>
                      </w:r>
                      <w:r w:rsidRPr="009368E9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gramStart"/>
                      <w:r w:rsidRPr="009368E9">
                        <w:rPr>
                          <w:rFonts w:ascii="Calibri" w:hAnsi="Calibri" w:cs="Calibri"/>
                        </w:rPr>
                        <w:t>exchange ,</w:t>
                      </w:r>
                      <w:proofErr w:type="gramEnd"/>
                      <w:r w:rsidRPr="009368E9">
                        <w:rPr>
                          <w:rFonts w:ascii="Calibri" w:hAnsi="Calibri" w:cs="Calibri"/>
                        </w:rPr>
                        <w:t xml:space="preserve"> equity and fund </w:t>
                      </w:r>
                      <w:r w:rsidR="009368E9" w:rsidRPr="009368E9">
                        <w:rPr>
                          <w:rFonts w:ascii="Calibri" w:hAnsi="Calibri" w:cs="Calibri"/>
                        </w:rPr>
                        <w:t>researcher, Client</w:t>
                      </w:r>
                      <w:r w:rsidRPr="009368E9">
                        <w:rPr>
                          <w:rFonts w:ascii="Calibri" w:hAnsi="Calibri" w:cs="Calibri"/>
                        </w:rPr>
                        <w:t xml:space="preserve"> relations, Trainer,</w:t>
                      </w:r>
                      <w:r w:rsidR="009368E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368E9">
                        <w:rPr>
                          <w:rFonts w:ascii="Calibri" w:hAnsi="Calibri" w:cs="Calibri"/>
                        </w:rPr>
                        <w:t>POC.</w:t>
                      </w:r>
                    </w:p>
                    <w:p w14:paraId="432D1D56" w14:textId="78C676CA" w:rsidR="005E3408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34CB3885" w14:textId="77777777" w:rsidR="005E3408" w:rsidRPr="009368E9" w:rsidRDefault="005E3408" w:rsidP="005E340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368E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MBA Finance and HR</w:t>
                      </w:r>
                    </w:p>
                    <w:p w14:paraId="1B0A3B46" w14:textId="77777777" w:rsidR="009368E9" w:rsidRPr="009368E9" w:rsidRDefault="009368E9" w:rsidP="005E340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3441CB5" w14:textId="66CE3437" w:rsidR="005E3408" w:rsidRPr="006868C9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170E3628" w14:textId="77777777" w:rsidR="005E3408" w:rsidRPr="0090261A" w:rsidRDefault="005E3408" w:rsidP="005E34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3EA8250C" w14:textId="1D44CB42" w:rsidR="005E3408" w:rsidRPr="00342920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A21639" w14:textId="77777777" w:rsidR="005E3408" w:rsidRDefault="005E3408" w:rsidP="005E3408"/>
                    <w:p w14:paraId="0C3B72E2" w14:textId="77777777" w:rsidR="005E3408" w:rsidRDefault="005E3408" w:rsidP="005E3408"/>
                  </w:txbxContent>
                </v:textbox>
              </v:shape>
            </w:pict>
          </mc:Fallback>
        </mc:AlternateContent>
      </w:r>
    </w:p>
    <w:p w14:paraId="1FB42B07" w14:textId="038A576F" w:rsidR="005E3408" w:rsidRDefault="005E3408">
      <w:r>
        <w:br w:type="page"/>
      </w:r>
    </w:p>
    <w:p w14:paraId="726E42A1" w14:textId="356B2A2A" w:rsidR="00CE6D8C" w:rsidRDefault="005E3408">
      <w:r w:rsidRPr="005E3408">
        <w:rPr>
          <w:rFonts w:ascii="Calibri" w:eastAsia="Calibri" w:hAnsi="Calibri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6361" wp14:editId="7127F143">
                <wp:simplePos x="0" y="0"/>
                <wp:positionH relativeFrom="column">
                  <wp:posOffset>-870560</wp:posOffset>
                </wp:positionH>
                <wp:positionV relativeFrom="paragraph">
                  <wp:posOffset>-826718</wp:posOffset>
                </wp:positionV>
                <wp:extent cx="2624203" cy="9814143"/>
                <wp:effectExtent l="0" t="0" r="24130" b="158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203" cy="9814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69EA" w14:textId="37003805" w:rsidR="005E3408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9368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achievements</w:t>
                            </w: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15B7D29B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Successfully led the migration of EX Share to RDOS under Waterfall methodology, delivering on time with zero client escalations.</w:t>
                            </w:r>
                          </w:p>
                          <w:p w14:paraId="48173862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Drove Agile enhancements of RDOS, automating dividend and capital event updates, which improved process efficiency by 30%.</w:t>
                            </w:r>
                          </w:p>
                          <w:p w14:paraId="3DDAEAA8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Designed and implemented a POC for ServiceNow ticket automation via REST API, reducing manual intervention by 40% and accelerating issue resolution.</w:t>
                            </w:r>
                          </w:p>
                          <w:p w14:paraId="12690DD2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Recognized as Subject Matter Expert (SME) for corporate actions and BA support, consistently resolving critical client queries.</w:t>
                            </w:r>
                          </w:p>
                          <w:p w14:paraId="6343DC25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Elevated as Quality Checker within 8 months, ensuring compliance and accuracy in high-impact market data.</w:t>
                            </w:r>
                          </w:p>
                          <w:p w14:paraId="3D6173BF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Received multiple R&amp;R Awards for innovation, compliance excellence, and delivering consistent results in financial data projects.</w:t>
                            </w:r>
                          </w:p>
                          <w:p w14:paraId="5EA24D56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Conducted training sessions, mentoring, and documentation initiatives that improved team performance and reduced onboarding time for new analysts</w:t>
                            </w:r>
                            <w:r w:rsidRPr="00CE4B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90455B" w14:textId="0A8A08CA" w:rsidR="005E3408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</w:t>
                            </w:r>
                          </w:p>
                          <w:p w14:paraId="6BC0775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Strong Communication </w:t>
                            </w:r>
                          </w:p>
                          <w:p w14:paraId="51AF391E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Interpersonal Skills</w:t>
                            </w:r>
                          </w:p>
                          <w:p w14:paraId="4A2F1F1F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Analytical Problem-Solving Skills</w:t>
                            </w:r>
                          </w:p>
                          <w:p w14:paraId="0CC9BF55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Leadership </w:t>
                            </w:r>
                          </w:p>
                          <w:p w14:paraId="32BDD5E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Team Collaboration Adaptability</w:t>
                            </w:r>
                          </w:p>
                          <w:p w14:paraId="37C3D75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Quick Learning</w:t>
                            </w:r>
                          </w:p>
                          <w:p w14:paraId="1E059D1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Time Management Multitasking</w:t>
                            </w:r>
                          </w:p>
                          <w:p w14:paraId="58684FDE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Creativity &amp; Innovation</w:t>
                            </w:r>
                          </w:p>
                          <w:p w14:paraId="34CCE083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Attention to Detail</w:t>
                            </w:r>
                          </w:p>
                          <w:p w14:paraId="32CDD01E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Event Management &amp; Public Speaking</w:t>
                            </w:r>
                          </w:p>
                          <w:p w14:paraId="1CB5D02A" w14:textId="7E29543F" w:rsidR="005E3408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</w:p>
                          <w:p w14:paraId="05FF96C1" w14:textId="77777777" w:rsidR="005E3408" w:rsidRPr="00CE4B7B" w:rsidRDefault="005E3408" w:rsidP="005E34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English, Hindi, Telugu</w:t>
                            </w:r>
                          </w:p>
                          <w:p w14:paraId="7461ECA5" w14:textId="77777777" w:rsidR="005E3408" w:rsidRDefault="005E3408" w:rsidP="005E3408"/>
                          <w:p w14:paraId="4AC188CD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6361" id="_x0000_s1028" type="#_x0000_t202" style="position:absolute;margin-left:-68.55pt;margin-top:-65.1pt;width:206.65pt;height:7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" fillcolor="window" strokeweight=".5pt">
                <v:textbox>
                  <w:txbxContent>
                    <w:p w14:paraId="733A69EA" w14:textId="37003805" w:rsidR="005E3408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9368E9">
                        <w:rPr>
                          <w:b/>
                          <w:bCs/>
                          <w:sz w:val="28"/>
                          <w:szCs w:val="28"/>
                        </w:rPr>
                        <w:t>achievements</w:t>
                      </w: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15B7D29B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Successfully led the migration of EX Share to RDOS under Waterfall methodology, delivering on time with zero client escalations.</w:t>
                      </w:r>
                    </w:p>
                    <w:p w14:paraId="48173862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Drove Agile enhancements of RDOS, automating dividend and capital event updates, which improved process efficiency by 30%.</w:t>
                      </w:r>
                    </w:p>
                    <w:p w14:paraId="3DDAEAA8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Designed and implemented a POC for ServiceNow ticket automation via REST API, reducing manual intervention by 40% and accelerating issue resolution.</w:t>
                      </w:r>
                    </w:p>
                    <w:p w14:paraId="12690DD2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Recognized as Subject Matter Expert (SME) for corporate actions and BA support, consistently resolving critical client queries.</w:t>
                      </w:r>
                    </w:p>
                    <w:p w14:paraId="6343DC25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Elevated as Quality Checker within 8 months, ensuring compliance and accuracy in high-impact market data.</w:t>
                      </w:r>
                    </w:p>
                    <w:p w14:paraId="3D6173BF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Received multiple R&amp;R Awards for innovation, compliance excellence, and delivering consistent results in financial data projects.</w:t>
                      </w:r>
                    </w:p>
                    <w:p w14:paraId="5EA24D56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Conducted training sessions, mentoring, and documentation initiatives that improved team performance and reduced onboarding time for new analysts</w:t>
                      </w:r>
                      <w:r w:rsidRPr="00CE4B7B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590455B" w14:textId="0A8A08CA" w:rsidR="005E3408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</w:t>
                      </w:r>
                    </w:p>
                    <w:p w14:paraId="6BC0775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Strong Communication </w:t>
                      </w:r>
                    </w:p>
                    <w:p w14:paraId="51AF391E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Interpersonal Skills</w:t>
                      </w:r>
                    </w:p>
                    <w:p w14:paraId="4A2F1F1F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Analytical Problem-Solving Skills</w:t>
                      </w:r>
                    </w:p>
                    <w:p w14:paraId="0CC9BF55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Leadership </w:t>
                      </w:r>
                    </w:p>
                    <w:p w14:paraId="32BDD5E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Team Collaboration Adaptability</w:t>
                      </w:r>
                    </w:p>
                    <w:p w14:paraId="37C3D75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Quick Learning</w:t>
                      </w:r>
                    </w:p>
                    <w:p w14:paraId="1E059D1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Time Management Multitasking</w:t>
                      </w:r>
                    </w:p>
                    <w:p w14:paraId="58684FDE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Creativity &amp; Innovation</w:t>
                      </w:r>
                    </w:p>
                    <w:p w14:paraId="34CCE083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Attention to Detail</w:t>
                      </w:r>
                    </w:p>
                    <w:p w14:paraId="32CDD01E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Event Management &amp; Public Speaking</w:t>
                      </w:r>
                    </w:p>
                    <w:p w14:paraId="1CB5D02A" w14:textId="7E29543F" w:rsidR="005E3408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</w:p>
                    <w:p w14:paraId="05FF96C1" w14:textId="77777777" w:rsidR="005E3408" w:rsidRPr="00CE4B7B" w:rsidRDefault="005E3408" w:rsidP="005E3408">
                      <w:pPr>
                        <w:rPr>
                          <w:sz w:val="24"/>
                          <w:szCs w:val="24"/>
                        </w:rPr>
                      </w:pPr>
                      <w:r>
                        <w:t>English, Hindi, Telugu</w:t>
                      </w:r>
                    </w:p>
                    <w:p w14:paraId="7461ECA5" w14:textId="77777777" w:rsidR="005E3408" w:rsidRDefault="005E3408" w:rsidP="005E3408"/>
                    <w:p w14:paraId="4AC188CD" w14:textId="77777777" w:rsidR="005E3408" w:rsidRDefault="005E3408" w:rsidP="005E3408"/>
                  </w:txbxContent>
                </v:textbox>
              </v:shape>
            </w:pict>
          </mc:Fallback>
        </mc:AlternateContent>
      </w:r>
      <w:r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AC434" wp14:editId="168C269E">
                <wp:simplePos x="0" y="0"/>
                <wp:positionH relativeFrom="margin">
                  <wp:posOffset>1789430</wp:posOffset>
                </wp:positionH>
                <wp:positionV relativeFrom="paragraph">
                  <wp:posOffset>-862965</wp:posOffset>
                </wp:positionV>
                <wp:extent cx="4770120" cy="9860280"/>
                <wp:effectExtent l="0" t="0" r="11430" b="26670"/>
                <wp:wrapNone/>
                <wp:docPr id="161289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F23CB" w14:textId="1C16B5AA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Company name: - ICE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Data Services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6ACEF65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Designation: Senior Reference Data Analyst (Operations)</w:t>
                            </w:r>
                          </w:p>
                          <w:p w14:paraId="210D046F" w14:textId="45BF6F0F" w:rsidR="005E3408" w:rsidRPr="006868C9" w:rsidRDefault="005E3408" w:rsidP="005E340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name: -   </w:t>
                            </w:r>
                            <w:r w:rsidRPr="00487D1A">
                              <w:rPr>
                                <w:b/>
                                <w:u w:val="single" w:color="585858"/>
                              </w:rPr>
                              <w:t>Migration of EX Share to RDOS (Waterfall Model)</w:t>
                            </w:r>
                          </w:p>
                          <w:p w14:paraId="3109D1DF" w14:textId="1BEFD16E" w:rsidR="005E3408" w:rsidRPr="005E3408" w:rsidRDefault="005E3408" w:rsidP="005E3408">
                            <w:pPr>
                              <w:spacing w:after="0"/>
                            </w:pPr>
                            <w:r w:rsidRPr="005E3408">
                              <w:t xml:space="preserve">Project description: - </w:t>
                            </w:r>
                          </w:p>
                          <w:p w14:paraId="0B6FE59A" w14:textId="5E1A465A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Led the migration of EX Share system to RDOS using the Waterfall model, involving requirement gathering, BRD/FSD preparation, and gap analysis. Ensured compliance and successful rollout through system validation and UAT.”</w:t>
                            </w:r>
                          </w:p>
                          <w:p w14:paraId="5EC7FF2A" w14:textId="7B2A0338" w:rsidR="005E3408" w:rsidRDefault="005E3408" w:rsidP="005E3408">
                            <w:pPr>
                              <w:spacing w:after="0"/>
                            </w:pPr>
                            <w:r>
                              <w:t>Role: -Business analyst</w:t>
                            </w:r>
                          </w:p>
                          <w:p w14:paraId="3994CD45" w14:textId="6ADE6E86" w:rsidR="005E3408" w:rsidRDefault="005E3408" w:rsidP="005E3408">
                            <w:pPr>
                              <w:spacing w:after="0"/>
                            </w:pPr>
                            <w:r>
                              <w:t>Responsibilities: -</w:t>
                            </w:r>
                          </w:p>
                          <w:p w14:paraId="262F376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5E3408">
                              <w:t xml:space="preserve">Conducted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Enterprise Analysis</w:t>
                            </w:r>
                            <w:r w:rsidRPr="005E3408">
                              <w:t xml:space="preserve"> and under the assistance of a senior BA in creating a Business Case Document, conducted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Stakeholder Analysis,</w:t>
                            </w:r>
                            <w:r w:rsidRPr="005E3408">
                              <w:t xml:space="preserve"> and prepared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RACI Matrix</w:t>
                            </w:r>
                            <w:r w:rsidRPr="005E3408">
                              <w:t>.</w:t>
                            </w:r>
                          </w:p>
                          <w:p w14:paraId="7C6D2D8D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5E3408">
                              <w:t xml:space="preserve">Gathered requirements from business heads using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Elicitation Techniques</w:t>
                            </w:r>
                            <w:r w:rsidRPr="005E3408">
                              <w:t xml:space="preserve"> and created a Business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Requirements Document (BRD).</w:t>
                            </w:r>
                          </w:p>
                          <w:p w14:paraId="037970D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t xml:space="preserve">Translated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BRD</w:t>
                            </w:r>
                            <w:r w:rsidRPr="005E3408">
                              <w:t xml:space="preserve"> into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Functional Requirements Document (FRD),</w:t>
                            </w:r>
                            <w:r w:rsidRPr="005E3408">
                              <w:t xml:space="preserve"> Collaborated with the technical team, and prepared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SRS Document.</w:t>
                            </w:r>
                          </w:p>
                          <w:p w14:paraId="64EA89E5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t xml:space="preserve">Created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UML diagrams</w:t>
                            </w:r>
                            <w:r w:rsidRPr="005E3408">
                              <w:t xml:space="preserve"> and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wireframes</w:t>
                            </w:r>
                            <w:r w:rsidRPr="005E3408">
                              <w:t xml:space="preserve"> to visually represent requirements using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MS Visio, Balsamiq, and Axure.</w:t>
                            </w:r>
                          </w:p>
                          <w:p w14:paraId="14B91353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5E3408">
                              <w:t xml:space="preserve">Created and maintained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RTM</w:t>
                            </w:r>
                            <w:r w:rsidRPr="005E3408">
                              <w:t xml:space="preserve"> throughout the project.</w:t>
                            </w:r>
                          </w:p>
                          <w:p w14:paraId="1B2717AB" w14:textId="77777777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 w:rsidRPr="005E3408">
                              <w:t xml:space="preserve">Assisted in Testing Team by preparing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Test Case Scenarios</w:t>
                            </w:r>
                            <w:r w:rsidRPr="005E3408">
                              <w:t xml:space="preserve"> and ensured the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UAT</w:t>
                            </w:r>
                            <w:r w:rsidRPr="005E3408">
                              <w:t xml:space="preserve"> was successful.</w:t>
                            </w:r>
                          </w:p>
                          <w:p w14:paraId="65FC7D9A" w14:textId="2F53A85B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>
                              <w:t>Review with all teams across the company for the precise information of screens and their usage.</w:t>
                            </w:r>
                          </w:p>
                          <w:p w14:paraId="223E67A6" w14:textId="1CF161B4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>
                              <w:t>Conducted workshops for the better understanding of event updates in screens.</w:t>
                            </w:r>
                          </w:p>
                          <w:p w14:paraId="000A0165" w14:textId="5BF41792" w:rsidR="005E3408" w:rsidRDefault="005E3408" w:rsidP="005E3408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>Key Responsibilities:</w:t>
                            </w:r>
                          </w:p>
                          <w:p w14:paraId="16A9385E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>Maintaining corporate actions information databases and ensure information is entered and distributed in a timely and accurate manner. Ensuring all updates are made in each appropriate system.</w:t>
                            </w:r>
                          </w:p>
                          <w:p w14:paraId="74E41914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>Analysed data sets with analytical, logical and decision-making thinking skills and helped clients made decision based on findings.</w:t>
                            </w:r>
                          </w:p>
                          <w:p w14:paraId="7D0A7EA3" w14:textId="77777777" w:rsidR="005E3408" w:rsidRDefault="005E3408" w:rsidP="005E3408">
                            <w:pPr>
                              <w:ind w:left="360"/>
                            </w:pPr>
                          </w:p>
                          <w:p w14:paraId="02CF4A72" w14:textId="77777777" w:rsidR="005E3408" w:rsidRDefault="005E3408" w:rsidP="005E3408">
                            <w:pPr>
                              <w:tabs>
                                <w:tab w:val="right" w:pos="7184"/>
                              </w:tabs>
                              <w:spacing w:after="37" w:line="255" w:lineRule="auto"/>
                            </w:pPr>
                            <w:r w:rsidRPr="0083770F">
                              <w:rPr>
                                <w:b/>
                              </w:rPr>
                              <w:t xml:space="preserve">Genpact India </w:t>
                            </w:r>
                            <w:proofErr w:type="spellStart"/>
                            <w:r w:rsidRPr="0083770F">
                              <w:rPr>
                                <w:b/>
                              </w:rPr>
                              <w:t>Pvt.</w:t>
                            </w:r>
                            <w:proofErr w:type="spellEnd"/>
                            <w:r w:rsidRPr="0083770F">
                              <w:rPr>
                                <w:b/>
                              </w:rPr>
                              <w:t xml:space="preserve"> Ltd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(JULY 2017 – OCT 2019)</w:t>
                            </w:r>
                          </w:p>
                          <w:p w14:paraId="65679EAD" w14:textId="77777777" w:rsidR="005E3408" w:rsidRDefault="005E3408" w:rsidP="005E3408">
                            <w:pPr>
                              <w:ind w:left="79"/>
                            </w:pPr>
                            <w:r>
                              <w:rPr>
                                <w:b/>
                              </w:rPr>
                              <w:t>Designation</w:t>
                            </w:r>
                            <w:r>
                              <w:t>: Process Developer</w:t>
                            </w:r>
                          </w:p>
                          <w:p w14:paraId="533F3395" w14:textId="77777777" w:rsidR="005E3408" w:rsidRDefault="005E3408" w:rsidP="005E3408">
                            <w:pPr>
                              <w:spacing w:after="90"/>
                              <w:ind w:left="79"/>
                            </w:pPr>
                            <w:r>
                              <w:rPr>
                                <w:b/>
                              </w:rPr>
                              <w:t>Role</w:t>
                            </w:r>
                            <w:r>
                              <w:t>: Equity and Fund Researcher</w:t>
                            </w:r>
                          </w:p>
                          <w:p w14:paraId="3AAAB8B7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Listing, delisting, and processing corporate actions in the internal database, SEDOL creation in LSE. </w:t>
                            </w:r>
                          </w:p>
                          <w:p w14:paraId="427D194D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Dealing with 32 different stock exchanges (European, Middle East and African). </w:t>
                            </w:r>
                          </w:p>
                          <w:p w14:paraId="54406A20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Checking with stock exchanges, issuers, data vendors and custodians to get accurate information. </w:t>
                            </w:r>
                          </w:p>
                          <w:p w14:paraId="46342E95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Checking Index constituents on timely manner and making changes. </w:t>
                            </w:r>
                          </w:p>
                          <w:p w14:paraId="22CBE2FA" w14:textId="77777777" w:rsidR="005E3408" w:rsidRPr="0083770F" w:rsidRDefault="005E3408" w:rsidP="005E3408">
                            <w:pPr>
                              <w:ind w:left="360"/>
                            </w:pPr>
                          </w:p>
                          <w:p w14:paraId="28B4E1A9" w14:textId="77777777" w:rsidR="005E3408" w:rsidRDefault="005E3408" w:rsidP="005E3408">
                            <w:pPr>
                              <w:spacing w:after="0"/>
                              <w:ind w:left="720"/>
                            </w:pPr>
                          </w:p>
                          <w:p w14:paraId="5A1F1B7B" w14:textId="7A8EAA12" w:rsidR="005E3408" w:rsidRPr="005E3408" w:rsidRDefault="005E3408" w:rsidP="005E3408">
                            <w:pPr>
                              <w:spacing w:after="0"/>
                              <w:ind w:left="720"/>
                            </w:pPr>
                          </w:p>
                          <w:p w14:paraId="39E76A7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DECB29E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C8D519A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54808B0A" w14:textId="77777777" w:rsidR="005E3408" w:rsidRDefault="005E3408" w:rsidP="005E3408"/>
                          <w:p w14:paraId="6262CF7B" w14:textId="77777777" w:rsidR="005E3408" w:rsidRPr="00342920" w:rsidRDefault="005E3408" w:rsidP="005E3408"/>
                          <w:p w14:paraId="03BE7B27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C434" id="_x0000_s1029" type="#_x0000_t202" style="position:absolute;margin-left:140.9pt;margin-top:-67.95pt;width:375.6pt;height:77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" fillcolor="window" strokeweight=".5pt">
                <v:textbox>
                  <w:txbxContent>
                    <w:p w14:paraId="151F23CB" w14:textId="1C16B5AA" w:rsidR="005E3408" w:rsidRDefault="005E3408" w:rsidP="005E3408">
                      <w:pPr>
                        <w:spacing w:after="0"/>
                      </w:pPr>
                      <w:r w:rsidRPr="005E3408">
                        <w:t>Company name: - ICE</w:t>
                      </w:r>
                      <w:r>
                        <w:t xml:space="preserve"> </w:t>
                      </w:r>
                      <w:r>
                        <w:tab/>
                        <w:t>Data Services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66ACEF65" w14:textId="77777777" w:rsidR="005E3408" w:rsidRDefault="005E3408" w:rsidP="005E3408">
                      <w:pPr>
                        <w:spacing w:after="0"/>
                      </w:pPr>
                      <w:r>
                        <w:t>Designation: Senior Reference Data Analyst (Operations)</w:t>
                      </w:r>
                    </w:p>
                    <w:p w14:paraId="210D046F" w14:textId="45BF6F0F" w:rsidR="005E3408" w:rsidRPr="006868C9" w:rsidRDefault="005E3408" w:rsidP="005E340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name: -   </w:t>
                      </w:r>
                      <w:r w:rsidRPr="00487D1A">
                        <w:rPr>
                          <w:b/>
                          <w:u w:val="single" w:color="585858"/>
                        </w:rPr>
                        <w:t>Migration of EX Share to RDOS (Waterfall Model)</w:t>
                      </w:r>
                    </w:p>
                    <w:p w14:paraId="3109D1DF" w14:textId="1BEFD16E" w:rsidR="005E3408" w:rsidRPr="005E3408" w:rsidRDefault="005E3408" w:rsidP="005E3408">
                      <w:pPr>
                        <w:spacing w:after="0"/>
                      </w:pPr>
                      <w:r w:rsidRPr="005E3408">
                        <w:t xml:space="preserve">Project description: - </w:t>
                      </w:r>
                    </w:p>
                    <w:p w14:paraId="0B6FE59A" w14:textId="5E1A465A" w:rsidR="005E3408" w:rsidRDefault="005E3408" w:rsidP="005E3408">
                      <w:pPr>
                        <w:spacing w:after="0"/>
                      </w:pPr>
                      <w:r w:rsidRPr="005E3408">
                        <w:t>Led the migration of EX Share system to RDOS using the Waterfall model, involving requirement gathering, BRD/FSD preparation, and gap analysis. Ensured compliance and successful rollout through system validation and UAT.”</w:t>
                      </w:r>
                    </w:p>
                    <w:p w14:paraId="5EC7FF2A" w14:textId="7B2A0338" w:rsidR="005E3408" w:rsidRDefault="005E3408" w:rsidP="005E3408">
                      <w:pPr>
                        <w:spacing w:after="0"/>
                      </w:pPr>
                      <w:r>
                        <w:t>Role: -Business analyst</w:t>
                      </w:r>
                    </w:p>
                    <w:p w14:paraId="3994CD45" w14:textId="6ADE6E86" w:rsidR="005E3408" w:rsidRDefault="005E3408" w:rsidP="005E3408">
                      <w:pPr>
                        <w:spacing w:after="0"/>
                      </w:pPr>
                      <w:r>
                        <w:t>Responsibilities: -</w:t>
                      </w:r>
                    </w:p>
                    <w:p w14:paraId="262F3767" w14:textId="77777777" w:rsidR="005E3408" w:rsidRPr="005E3408" w:rsidRDefault="005E3408" w:rsidP="005E3408">
                      <w:pPr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5E3408">
                        <w:t xml:space="preserve">Conducted </w:t>
                      </w:r>
                      <w:r w:rsidRPr="005E3408">
                        <w:rPr>
                          <w:b/>
                          <w:bCs/>
                        </w:rPr>
                        <w:t>Enterprise Analysis</w:t>
                      </w:r>
                      <w:r w:rsidRPr="005E3408">
                        <w:t xml:space="preserve"> and under the assistance of a senior BA in creating a Business Case Document, conducted </w:t>
                      </w:r>
                      <w:r w:rsidRPr="005E3408">
                        <w:rPr>
                          <w:b/>
                          <w:bCs/>
                        </w:rPr>
                        <w:t>Stakeholder Analysis,</w:t>
                      </w:r>
                      <w:r w:rsidRPr="005E3408">
                        <w:t xml:space="preserve"> and prepared </w:t>
                      </w:r>
                      <w:r w:rsidRPr="005E3408">
                        <w:rPr>
                          <w:b/>
                          <w:bCs/>
                        </w:rPr>
                        <w:t>RACI Matrix</w:t>
                      </w:r>
                      <w:r w:rsidRPr="005E3408">
                        <w:t>.</w:t>
                      </w:r>
                    </w:p>
                    <w:p w14:paraId="7C6D2D8D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5E3408">
                        <w:t xml:space="preserve">Gathered requirements from business heads using </w:t>
                      </w:r>
                      <w:r w:rsidRPr="005E3408">
                        <w:rPr>
                          <w:b/>
                          <w:bCs/>
                        </w:rPr>
                        <w:t>Elicitation Techniques</w:t>
                      </w:r>
                      <w:r w:rsidRPr="005E3408">
                        <w:t xml:space="preserve"> and created a Business </w:t>
                      </w:r>
                      <w:r w:rsidRPr="005E3408">
                        <w:rPr>
                          <w:b/>
                          <w:bCs/>
                        </w:rPr>
                        <w:t>Requirements Document (BRD).</w:t>
                      </w:r>
                    </w:p>
                    <w:p w14:paraId="037970D7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t xml:space="preserve">Translated </w:t>
                      </w:r>
                      <w:r w:rsidRPr="005E3408">
                        <w:rPr>
                          <w:b/>
                          <w:bCs/>
                        </w:rPr>
                        <w:t>BRD</w:t>
                      </w:r>
                      <w:r w:rsidRPr="005E3408">
                        <w:t xml:space="preserve"> into </w:t>
                      </w:r>
                      <w:r w:rsidRPr="005E3408">
                        <w:rPr>
                          <w:b/>
                          <w:bCs/>
                        </w:rPr>
                        <w:t>Functional Requirements Document (FRD),</w:t>
                      </w:r>
                      <w:r w:rsidRPr="005E3408">
                        <w:t xml:space="preserve"> Collaborated with the technical team, and prepared </w:t>
                      </w:r>
                      <w:r w:rsidRPr="005E3408">
                        <w:rPr>
                          <w:b/>
                          <w:bCs/>
                        </w:rPr>
                        <w:t>SRS Document.</w:t>
                      </w:r>
                    </w:p>
                    <w:p w14:paraId="64EA89E5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t xml:space="preserve">Created </w:t>
                      </w:r>
                      <w:r w:rsidRPr="005E3408">
                        <w:rPr>
                          <w:b/>
                          <w:bCs/>
                        </w:rPr>
                        <w:t>UML diagrams</w:t>
                      </w:r>
                      <w:r w:rsidRPr="005E3408">
                        <w:t xml:space="preserve"> and </w:t>
                      </w:r>
                      <w:r w:rsidRPr="005E3408">
                        <w:rPr>
                          <w:b/>
                          <w:bCs/>
                        </w:rPr>
                        <w:t>wireframes</w:t>
                      </w:r>
                      <w:r w:rsidRPr="005E3408">
                        <w:t xml:space="preserve"> to visually represent requirements using </w:t>
                      </w:r>
                      <w:r w:rsidRPr="005E3408">
                        <w:rPr>
                          <w:b/>
                          <w:bCs/>
                        </w:rPr>
                        <w:t>MS Visio, Balsamiq, and Axure.</w:t>
                      </w:r>
                    </w:p>
                    <w:p w14:paraId="14B91353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5E3408">
                        <w:t xml:space="preserve">Created and maintained </w:t>
                      </w:r>
                      <w:r w:rsidRPr="005E3408">
                        <w:rPr>
                          <w:b/>
                          <w:bCs/>
                        </w:rPr>
                        <w:t>RTM</w:t>
                      </w:r>
                      <w:r w:rsidRPr="005E3408">
                        <w:t xml:space="preserve"> throughout the project.</w:t>
                      </w:r>
                    </w:p>
                    <w:p w14:paraId="1B2717AB" w14:textId="77777777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 w:rsidRPr="005E3408">
                        <w:t xml:space="preserve">Assisted in Testing Team by preparing </w:t>
                      </w:r>
                      <w:r w:rsidRPr="005E3408">
                        <w:rPr>
                          <w:b/>
                          <w:bCs/>
                        </w:rPr>
                        <w:t>Test Case Scenarios</w:t>
                      </w:r>
                      <w:r w:rsidRPr="005E3408">
                        <w:t xml:space="preserve"> and ensured the </w:t>
                      </w:r>
                      <w:r w:rsidRPr="005E3408">
                        <w:rPr>
                          <w:b/>
                          <w:bCs/>
                        </w:rPr>
                        <w:t>UAT</w:t>
                      </w:r>
                      <w:r w:rsidRPr="005E3408">
                        <w:t xml:space="preserve"> was successful.</w:t>
                      </w:r>
                    </w:p>
                    <w:p w14:paraId="65FC7D9A" w14:textId="2F53A85B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>
                        <w:t>Review with all teams across the company for the precise information of screens and their usage.</w:t>
                      </w:r>
                    </w:p>
                    <w:p w14:paraId="223E67A6" w14:textId="1CF161B4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>
                        <w:t>Conducted workshops for the better understanding of event updates in screens.</w:t>
                      </w:r>
                    </w:p>
                    <w:p w14:paraId="000A0165" w14:textId="5BF41792" w:rsidR="005E3408" w:rsidRDefault="005E3408" w:rsidP="005E3408">
                      <w:pPr>
                        <w:ind w:left="36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>Key Responsibilities:</w:t>
                      </w:r>
                    </w:p>
                    <w:p w14:paraId="16A9385E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>Maintaining corporate actions information databases and ensure information is entered and distributed in a timely and accurate manner. Ensuring all updates are made in each appropriate system.</w:t>
                      </w:r>
                    </w:p>
                    <w:p w14:paraId="74E41914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>Analysed data sets with analytical, logical and decision-making thinking skills and helped clients made decision based on findings.</w:t>
                      </w:r>
                    </w:p>
                    <w:p w14:paraId="7D0A7EA3" w14:textId="77777777" w:rsidR="005E3408" w:rsidRDefault="005E3408" w:rsidP="005E3408">
                      <w:pPr>
                        <w:ind w:left="360"/>
                      </w:pPr>
                    </w:p>
                    <w:p w14:paraId="02CF4A72" w14:textId="77777777" w:rsidR="005E3408" w:rsidRDefault="005E3408" w:rsidP="005E3408">
                      <w:pPr>
                        <w:tabs>
                          <w:tab w:val="right" w:pos="7184"/>
                        </w:tabs>
                        <w:spacing w:after="37" w:line="255" w:lineRule="auto"/>
                      </w:pPr>
                      <w:r w:rsidRPr="0083770F">
                        <w:rPr>
                          <w:b/>
                        </w:rPr>
                        <w:t xml:space="preserve">Genpact India </w:t>
                      </w:r>
                      <w:proofErr w:type="spellStart"/>
                      <w:r w:rsidRPr="0083770F">
                        <w:rPr>
                          <w:b/>
                        </w:rPr>
                        <w:t>Pvt.</w:t>
                      </w:r>
                      <w:proofErr w:type="spellEnd"/>
                      <w:r w:rsidRPr="0083770F">
                        <w:rPr>
                          <w:b/>
                        </w:rPr>
                        <w:t xml:space="preserve"> Ltd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(JULY 2017 – OCT 2019)</w:t>
                      </w:r>
                    </w:p>
                    <w:p w14:paraId="65679EAD" w14:textId="77777777" w:rsidR="005E3408" w:rsidRDefault="005E3408" w:rsidP="005E3408">
                      <w:pPr>
                        <w:ind w:left="79"/>
                      </w:pPr>
                      <w:r>
                        <w:rPr>
                          <w:b/>
                        </w:rPr>
                        <w:t>Designation</w:t>
                      </w:r>
                      <w:r>
                        <w:t>: Process Developer</w:t>
                      </w:r>
                    </w:p>
                    <w:p w14:paraId="533F3395" w14:textId="77777777" w:rsidR="005E3408" w:rsidRDefault="005E3408" w:rsidP="005E3408">
                      <w:pPr>
                        <w:spacing w:after="90"/>
                        <w:ind w:left="79"/>
                      </w:pPr>
                      <w:r>
                        <w:rPr>
                          <w:b/>
                        </w:rPr>
                        <w:t>Role</w:t>
                      </w:r>
                      <w:r>
                        <w:t>: Equity and Fund Researcher</w:t>
                      </w:r>
                    </w:p>
                    <w:p w14:paraId="3AAAB8B7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Listing, delisting, and processing corporate actions in the internal database, SEDOL creation in LSE. </w:t>
                      </w:r>
                    </w:p>
                    <w:p w14:paraId="427D194D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Dealing with 32 different stock exchanges (European, Middle East and African). </w:t>
                      </w:r>
                    </w:p>
                    <w:p w14:paraId="54406A20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Checking with stock exchanges, issuers, data vendors and custodians to get accurate information. </w:t>
                      </w:r>
                    </w:p>
                    <w:p w14:paraId="46342E95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Checking Index constituents on timely manner and making changes. </w:t>
                      </w:r>
                    </w:p>
                    <w:p w14:paraId="22CBE2FA" w14:textId="77777777" w:rsidR="005E3408" w:rsidRPr="0083770F" w:rsidRDefault="005E3408" w:rsidP="005E3408">
                      <w:pPr>
                        <w:ind w:left="360"/>
                      </w:pPr>
                    </w:p>
                    <w:p w14:paraId="28B4E1A9" w14:textId="77777777" w:rsidR="005E3408" w:rsidRDefault="005E3408" w:rsidP="005E3408">
                      <w:pPr>
                        <w:spacing w:after="0"/>
                        <w:ind w:left="720"/>
                      </w:pPr>
                    </w:p>
                    <w:p w14:paraId="5A1F1B7B" w14:textId="7A8EAA12" w:rsidR="005E3408" w:rsidRPr="005E3408" w:rsidRDefault="005E3408" w:rsidP="005E3408">
                      <w:pPr>
                        <w:spacing w:after="0"/>
                        <w:ind w:left="720"/>
                      </w:pPr>
                    </w:p>
                    <w:p w14:paraId="39E76A7B" w14:textId="77777777" w:rsidR="005E3408" w:rsidRDefault="005E3408" w:rsidP="005E3408">
                      <w:pPr>
                        <w:spacing w:after="0"/>
                      </w:pPr>
                    </w:p>
                    <w:p w14:paraId="7DECB29E" w14:textId="77777777" w:rsidR="005E3408" w:rsidRDefault="005E3408" w:rsidP="005E3408">
                      <w:pPr>
                        <w:spacing w:after="0"/>
                      </w:pPr>
                    </w:p>
                    <w:p w14:paraId="7C8D519A" w14:textId="77777777" w:rsidR="005E3408" w:rsidRDefault="005E3408" w:rsidP="005E3408">
                      <w:pPr>
                        <w:spacing w:after="0"/>
                      </w:pPr>
                    </w:p>
                    <w:p w14:paraId="54808B0A" w14:textId="77777777" w:rsidR="005E3408" w:rsidRDefault="005E3408" w:rsidP="005E3408"/>
                    <w:p w14:paraId="6262CF7B" w14:textId="77777777" w:rsidR="005E3408" w:rsidRPr="00342920" w:rsidRDefault="005E3408" w:rsidP="005E3408"/>
                    <w:p w14:paraId="03BE7B27" w14:textId="77777777" w:rsidR="005E3408" w:rsidRDefault="005E3408" w:rsidP="005E3408"/>
                  </w:txbxContent>
                </v:textbox>
                <w10:wrap anchorx="margin"/>
              </v:shape>
            </w:pict>
          </mc:Fallback>
        </mc:AlternateContent>
      </w:r>
    </w:p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6E"/>
    <w:multiLevelType w:val="hybridMultilevel"/>
    <w:tmpl w:val="33362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A43"/>
    <w:multiLevelType w:val="multilevel"/>
    <w:tmpl w:val="A81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2D24"/>
    <w:multiLevelType w:val="multilevel"/>
    <w:tmpl w:val="081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C3CFC"/>
    <w:multiLevelType w:val="hybridMultilevel"/>
    <w:tmpl w:val="99AA8A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214B1"/>
    <w:multiLevelType w:val="hybridMultilevel"/>
    <w:tmpl w:val="9C422282"/>
    <w:lvl w:ilvl="0" w:tplc="BBAEB7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62BE"/>
    <w:multiLevelType w:val="hybridMultilevel"/>
    <w:tmpl w:val="DBE4763A"/>
    <w:lvl w:ilvl="0" w:tplc="BBAEB7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3E1A"/>
    <w:multiLevelType w:val="hybridMultilevel"/>
    <w:tmpl w:val="6B5C1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920"/>
    <w:multiLevelType w:val="hybridMultilevel"/>
    <w:tmpl w:val="CBDAF74E"/>
    <w:lvl w:ilvl="0" w:tplc="6F3836A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46C98"/>
    <w:multiLevelType w:val="hybridMultilevel"/>
    <w:tmpl w:val="928CA5AE"/>
    <w:lvl w:ilvl="0" w:tplc="7BEC92AE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3F4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0ED1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0A56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ADA2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C4F88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820C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AC4A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CBC2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6A548A"/>
    <w:multiLevelType w:val="multilevel"/>
    <w:tmpl w:val="133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77E62"/>
    <w:multiLevelType w:val="multilevel"/>
    <w:tmpl w:val="8B20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46F24"/>
    <w:multiLevelType w:val="multilevel"/>
    <w:tmpl w:val="0F7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D3CB3"/>
    <w:multiLevelType w:val="hybridMultilevel"/>
    <w:tmpl w:val="4C78157C"/>
    <w:lvl w:ilvl="0" w:tplc="BBAEB71A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6ED38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ACC6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2FAD4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600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E9318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84970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271DC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03298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842745">
    <w:abstractNumId w:val="17"/>
  </w:num>
  <w:num w:numId="2" w16cid:durableId="623002437">
    <w:abstractNumId w:val="8"/>
  </w:num>
  <w:num w:numId="3" w16cid:durableId="2026976795">
    <w:abstractNumId w:val="14"/>
  </w:num>
  <w:num w:numId="4" w16cid:durableId="2145348786">
    <w:abstractNumId w:val="3"/>
  </w:num>
  <w:num w:numId="5" w16cid:durableId="2111974490">
    <w:abstractNumId w:val="5"/>
  </w:num>
  <w:num w:numId="6" w16cid:durableId="1159266978">
    <w:abstractNumId w:val="15"/>
  </w:num>
  <w:num w:numId="7" w16cid:durableId="2099019084">
    <w:abstractNumId w:val="4"/>
  </w:num>
  <w:num w:numId="8" w16cid:durableId="197280987">
    <w:abstractNumId w:val="10"/>
  </w:num>
  <w:num w:numId="9" w16cid:durableId="719287977">
    <w:abstractNumId w:val="0"/>
  </w:num>
  <w:num w:numId="10" w16cid:durableId="1548184246">
    <w:abstractNumId w:val="18"/>
  </w:num>
  <w:num w:numId="11" w16cid:durableId="1383363561">
    <w:abstractNumId w:val="1"/>
  </w:num>
  <w:num w:numId="12" w16cid:durableId="307439636">
    <w:abstractNumId w:val="2"/>
  </w:num>
  <w:num w:numId="13" w16cid:durableId="1878739634">
    <w:abstractNumId w:val="6"/>
  </w:num>
  <w:num w:numId="14" w16cid:durableId="832374297">
    <w:abstractNumId w:val="7"/>
  </w:num>
  <w:num w:numId="15" w16cid:durableId="801850750">
    <w:abstractNumId w:val="9"/>
  </w:num>
  <w:num w:numId="16" w16cid:durableId="706561494">
    <w:abstractNumId w:val="16"/>
  </w:num>
  <w:num w:numId="17" w16cid:durableId="2012483109">
    <w:abstractNumId w:val="13"/>
  </w:num>
  <w:num w:numId="18" w16cid:durableId="1498808758">
    <w:abstractNumId w:val="12"/>
  </w:num>
  <w:num w:numId="19" w16cid:durableId="1175920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08"/>
    <w:rsid w:val="00360327"/>
    <w:rsid w:val="003D4190"/>
    <w:rsid w:val="004337D1"/>
    <w:rsid w:val="004F7449"/>
    <w:rsid w:val="005E3408"/>
    <w:rsid w:val="005E3E15"/>
    <w:rsid w:val="007738F0"/>
    <w:rsid w:val="009368E9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58F4"/>
  <w15:chartTrackingRefBased/>
  <w15:docId w15:val="{59EBEABB-0AB1-4F58-A097-4B168765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1</cp:revision>
  <dcterms:created xsi:type="dcterms:W3CDTF">2025-08-28T18:43:00Z</dcterms:created>
  <dcterms:modified xsi:type="dcterms:W3CDTF">2025-08-30T10:38:00Z</dcterms:modified>
</cp:coreProperties>
</file>