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9FC3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Assignment 1 — Inventory + Fast Delivery System (BRD + Development &amp; Resource Plan + Process Flow)</w:t>
      </w:r>
    </w:p>
    <w:p w14:paraId="5AA0C006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1. Business Requirements Document (BRD)</w:t>
      </w:r>
    </w:p>
    <w:p w14:paraId="63F38B42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Project title</w:t>
      </w:r>
    </w:p>
    <w:p w14:paraId="11323E18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Inventory &amp; Rapid Delivery Management System (IDMS) — for dairy &amp; ice-cream manufacturing &amp; distribution</w:t>
      </w:r>
    </w:p>
    <w:p w14:paraId="4F84CD66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Executive summary</w:t>
      </w:r>
    </w:p>
    <w:p w14:paraId="34C8A21D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The client manufactures and distributes perishable dairy and ice-cream products from multiple plants and warehouses across the country. They need a software system to:</w:t>
      </w:r>
    </w:p>
    <w:p w14:paraId="10000722" w14:textId="77777777" w:rsidR="00A53A38" w:rsidRPr="00A53A38" w:rsidRDefault="00A53A38" w:rsidP="00A53A38">
      <w:pPr>
        <w:numPr>
          <w:ilvl w:val="0"/>
          <w:numId w:val="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centrally manage inventory (raw materials, in-process, finished goods, expiry tracking),</w:t>
      </w:r>
    </w:p>
    <w:p w14:paraId="6C1E5999" w14:textId="77777777" w:rsidR="00A53A38" w:rsidRPr="00A53A38" w:rsidRDefault="00A53A38" w:rsidP="00A53A38">
      <w:pPr>
        <w:numPr>
          <w:ilvl w:val="0"/>
          <w:numId w:val="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optimize order fulfilment and route assignment for fastest delivery,</w:t>
      </w:r>
    </w:p>
    <w:p w14:paraId="63602FE7" w14:textId="77777777" w:rsidR="00A53A38" w:rsidRPr="00A53A38" w:rsidRDefault="00A53A38" w:rsidP="00A53A38">
      <w:pPr>
        <w:numPr>
          <w:ilvl w:val="0"/>
          <w:numId w:val="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reduce wastage from expiry and stockouts,</w:t>
      </w:r>
    </w:p>
    <w:p w14:paraId="7C1A8B5A" w14:textId="77777777" w:rsidR="00A53A38" w:rsidRPr="00A53A38" w:rsidRDefault="00A53A38" w:rsidP="00A53A38">
      <w:pPr>
        <w:numPr>
          <w:ilvl w:val="0"/>
          <w:numId w:val="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provide end-to-end visibility for operations, and</w:t>
      </w:r>
    </w:p>
    <w:p w14:paraId="2161051E" w14:textId="77777777" w:rsidR="00A53A38" w:rsidRPr="00A53A38" w:rsidRDefault="00A53A38" w:rsidP="00A53A38">
      <w:pPr>
        <w:numPr>
          <w:ilvl w:val="0"/>
          <w:numId w:val="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integrate with existing ERP/accounting, sensors (optional), and mobile driver apps.</w:t>
      </w:r>
    </w:p>
    <w:p w14:paraId="220E0879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Business goals &amp; measurable objectives</w:t>
      </w:r>
    </w:p>
    <w:p w14:paraId="0F67C2C2" w14:textId="77777777" w:rsidR="00A53A38" w:rsidRPr="00A53A38" w:rsidRDefault="00A53A38" w:rsidP="00A53A38">
      <w:pPr>
        <w:numPr>
          <w:ilvl w:val="0"/>
          <w:numId w:val="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Reduce product expiry waste by </w:t>
      </w:r>
      <w:r w:rsidRPr="00A53A38">
        <w:rPr>
          <w:rFonts w:ascii="Calibri" w:hAnsi="Calibri" w:cs="Calibri"/>
          <w:b/>
          <w:bCs/>
        </w:rPr>
        <w:t>30%</w:t>
      </w:r>
      <w:r w:rsidRPr="00A53A38">
        <w:rPr>
          <w:rFonts w:ascii="Calibri" w:hAnsi="Calibri" w:cs="Calibri"/>
        </w:rPr>
        <w:t xml:space="preserve"> within 12 months.</w:t>
      </w:r>
    </w:p>
    <w:p w14:paraId="1AA733D1" w14:textId="77777777" w:rsidR="00A53A38" w:rsidRPr="00A53A38" w:rsidRDefault="00A53A38" w:rsidP="00A53A38">
      <w:pPr>
        <w:numPr>
          <w:ilvl w:val="0"/>
          <w:numId w:val="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Increase on-time deliveries to </w:t>
      </w:r>
      <w:r w:rsidRPr="00A53A38">
        <w:rPr>
          <w:rFonts w:ascii="Calibri" w:hAnsi="Calibri" w:cs="Calibri"/>
          <w:b/>
          <w:bCs/>
        </w:rPr>
        <w:t>&gt; 95%</w:t>
      </w:r>
      <w:r w:rsidRPr="00A53A38">
        <w:rPr>
          <w:rFonts w:ascii="Calibri" w:hAnsi="Calibri" w:cs="Calibri"/>
        </w:rPr>
        <w:t xml:space="preserve"> within 6 months.</w:t>
      </w:r>
    </w:p>
    <w:p w14:paraId="1B7B9A44" w14:textId="77777777" w:rsidR="00A53A38" w:rsidRPr="00A53A38" w:rsidRDefault="00A53A38" w:rsidP="00A53A38">
      <w:pPr>
        <w:numPr>
          <w:ilvl w:val="0"/>
          <w:numId w:val="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Reduce average order-to-delivery time by </w:t>
      </w:r>
      <w:r w:rsidRPr="00A53A38">
        <w:rPr>
          <w:rFonts w:ascii="Calibri" w:hAnsi="Calibri" w:cs="Calibri"/>
          <w:b/>
          <w:bCs/>
        </w:rPr>
        <w:t>25%</w:t>
      </w:r>
      <w:r w:rsidRPr="00A53A38">
        <w:rPr>
          <w:rFonts w:ascii="Calibri" w:hAnsi="Calibri" w:cs="Calibri"/>
        </w:rPr>
        <w:t>.</w:t>
      </w:r>
    </w:p>
    <w:p w14:paraId="6FD9E529" w14:textId="77777777" w:rsidR="00A53A38" w:rsidRPr="00A53A38" w:rsidRDefault="00A53A38" w:rsidP="00A53A38">
      <w:pPr>
        <w:numPr>
          <w:ilvl w:val="0"/>
          <w:numId w:val="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Decrease stockouts for high-demand SKUs to </w:t>
      </w:r>
      <w:r w:rsidRPr="00A53A38">
        <w:rPr>
          <w:rFonts w:ascii="Calibri" w:hAnsi="Calibri" w:cs="Calibri"/>
          <w:b/>
          <w:bCs/>
        </w:rPr>
        <w:t>&lt; 2%</w:t>
      </w:r>
      <w:r w:rsidRPr="00A53A38">
        <w:rPr>
          <w:rFonts w:ascii="Calibri" w:hAnsi="Calibri" w:cs="Calibri"/>
        </w:rPr>
        <w:t>.</w:t>
      </w:r>
    </w:p>
    <w:p w14:paraId="15395A85" w14:textId="77777777" w:rsidR="00A53A38" w:rsidRPr="00A53A38" w:rsidRDefault="00A53A38" w:rsidP="00A53A38">
      <w:pPr>
        <w:numPr>
          <w:ilvl w:val="0"/>
          <w:numId w:val="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Improve warehouse picking accuracy to </w:t>
      </w:r>
      <w:r w:rsidRPr="00A53A38">
        <w:rPr>
          <w:rFonts w:ascii="Calibri" w:hAnsi="Calibri" w:cs="Calibri"/>
          <w:b/>
          <w:bCs/>
        </w:rPr>
        <w:t>&gt; 99%</w:t>
      </w:r>
      <w:r w:rsidRPr="00A53A38">
        <w:rPr>
          <w:rFonts w:ascii="Calibri" w:hAnsi="Calibri" w:cs="Calibri"/>
        </w:rPr>
        <w:t>.</w:t>
      </w:r>
    </w:p>
    <w:p w14:paraId="54526746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Key stakeholders</w:t>
      </w:r>
    </w:p>
    <w:p w14:paraId="7850C2CA" w14:textId="77777777" w:rsidR="00A53A38" w:rsidRPr="00A53A38" w:rsidRDefault="00A53A38" w:rsidP="00A53A38">
      <w:pPr>
        <w:numPr>
          <w:ilvl w:val="0"/>
          <w:numId w:val="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Executive sponsor (COO)</w:t>
      </w:r>
    </w:p>
    <w:p w14:paraId="4D4DC1D5" w14:textId="77777777" w:rsidR="00A53A38" w:rsidRPr="00A53A38" w:rsidRDefault="00A53A38" w:rsidP="00A53A38">
      <w:pPr>
        <w:numPr>
          <w:ilvl w:val="0"/>
          <w:numId w:val="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Head of Manufacturing</w:t>
      </w:r>
    </w:p>
    <w:p w14:paraId="3B11EB5C" w14:textId="77777777" w:rsidR="00A53A38" w:rsidRPr="00A53A38" w:rsidRDefault="00A53A38" w:rsidP="00A53A38">
      <w:pPr>
        <w:numPr>
          <w:ilvl w:val="0"/>
          <w:numId w:val="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Head of Distribution / Logistics</w:t>
      </w:r>
    </w:p>
    <w:p w14:paraId="397F003D" w14:textId="77777777" w:rsidR="00A53A38" w:rsidRPr="00A53A38" w:rsidRDefault="00A53A38" w:rsidP="00A53A38">
      <w:pPr>
        <w:numPr>
          <w:ilvl w:val="0"/>
          <w:numId w:val="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Warehouse Managers</w:t>
      </w:r>
    </w:p>
    <w:p w14:paraId="5838F981" w14:textId="77777777" w:rsidR="00A53A38" w:rsidRPr="00A53A38" w:rsidRDefault="00A53A38" w:rsidP="00A53A38">
      <w:pPr>
        <w:numPr>
          <w:ilvl w:val="0"/>
          <w:numId w:val="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Plant Managers</w:t>
      </w:r>
    </w:p>
    <w:p w14:paraId="1CC89F6F" w14:textId="77777777" w:rsidR="00A53A38" w:rsidRPr="00A53A38" w:rsidRDefault="00A53A38" w:rsidP="00A53A38">
      <w:pPr>
        <w:numPr>
          <w:ilvl w:val="0"/>
          <w:numId w:val="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Sales &amp; Customer Service</w:t>
      </w:r>
    </w:p>
    <w:p w14:paraId="5799296F" w14:textId="77777777" w:rsidR="00A53A38" w:rsidRPr="00A53A38" w:rsidRDefault="00A53A38" w:rsidP="00A53A38">
      <w:pPr>
        <w:numPr>
          <w:ilvl w:val="0"/>
          <w:numId w:val="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IT / Infrastructure</w:t>
      </w:r>
    </w:p>
    <w:p w14:paraId="29D76570" w14:textId="77777777" w:rsidR="00A53A38" w:rsidRPr="00A53A38" w:rsidRDefault="00A53A38" w:rsidP="00A53A38">
      <w:pPr>
        <w:numPr>
          <w:ilvl w:val="0"/>
          <w:numId w:val="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lastRenderedPageBreak/>
        <w:t>3rd-party last-mile delivery partners (if used)</w:t>
      </w:r>
    </w:p>
    <w:p w14:paraId="475B328F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Scope</w:t>
      </w:r>
    </w:p>
    <w:p w14:paraId="10AF6C9F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In scope</w:t>
      </w:r>
    </w:p>
    <w:p w14:paraId="34E6CCFB" w14:textId="77777777" w:rsidR="00A53A38" w:rsidRPr="00A53A38" w:rsidRDefault="00A53A38" w:rsidP="00A53A38">
      <w:pPr>
        <w:numPr>
          <w:ilvl w:val="0"/>
          <w:numId w:val="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Centralized inventory tracking (by batch, expiry, temperature-sensitive flags)</w:t>
      </w:r>
    </w:p>
    <w:p w14:paraId="15527C06" w14:textId="77777777" w:rsidR="00A53A38" w:rsidRPr="00A53A38" w:rsidRDefault="00A53A38" w:rsidP="00A53A38">
      <w:pPr>
        <w:numPr>
          <w:ilvl w:val="0"/>
          <w:numId w:val="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Multi-warehouse catalogue, transfers, and reorder triggers</w:t>
      </w:r>
    </w:p>
    <w:p w14:paraId="186CA68F" w14:textId="77777777" w:rsidR="00A53A38" w:rsidRPr="00A53A38" w:rsidRDefault="00A53A38" w:rsidP="00A53A38">
      <w:pPr>
        <w:numPr>
          <w:ilvl w:val="0"/>
          <w:numId w:val="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Order management (B2B &amp; B2C), prioritization rules</w:t>
      </w:r>
    </w:p>
    <w:p w14:paraId="1B3E6E27" w14:textId="77777777" w:rsidR="00A53A38" w:rsidRPr="00A53A38" w:rsidRDefault="00A53A38" w:rsidP="00A53A38">
      <w:pPr>
        <w:numPr>
          <w:ilvl w:val="0"/>
          <w:numId w:val="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Route optimization engine (static + dynamic routing)</w:t>
      </w:r>
    </w:p>
    <w:p w14:paraId="45149C78" w14:textId="77777777" w:rsidR="00A53A38" w:rsidRPr="00A53A38" w:rsidRDefault="00A53A38" w:rsidP="00A53A38">
      <w:pPr>
        <w:numPr>
          <w:ilvl w:val="0"/>
          <w:numId w:val="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Driver mobile app for assignments, proof-of-delivery (POD), temperature/condition notes</w:t>
      </w:r>
    </w:p>
    <w:p w14:paraId="42C37A51" w14:textId="77777777" w:rsidR="00A53A38" w:rsidRPr="00A53A38" w:rsidRDefault="00A53A38" w:rsidP="00A53A38">
      <w:pPr>
        <w:numPr>
          <w:ilvl w:val="0"/>
          <w:numId w:val="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Warehouse picking/packing module (barcode/QR), FIFO/LIFO rules configurable</w:t>
      </w:r>
    </w:p>
    <w:p w14:paraId="60383D48" w14:textId="77777777" w:rsidR="00A53A38" w:rsidRPr="00A53A38" w:rsidRDefault="00A53A38" w:rsidP="00A53A38">
      <w:pPr>
        <w:numPr>
          <w:ilvl w:val="0"/>
          <w:numId w:val="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Dashboarding &amp; alerts (stock levels, expiry, delays)</w:t>
      </w:r>
    </w:p>
    <w:p w14:paraId="6893D469" w14:textId="77777777" w:rsidR="00A53A38" w:rsidRPr="00A53A38" w:rsidRDefault="00A53A38" w:rsidP="00A53A38">
      <w:pPr>
        <w:numPr>
          <w:ilvl w:val="0"/>
          <w:numId w:val="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Basic integrations: ERP (orders/invoices), SMS/email gateway, mapping API (for routes)</w:t>
      </w:r>
    </w:p>
    <w:p w14:paraId="0A48B782" w14:textId="77777777" w:rsidR="00A53A38" w:rsidRPr="00A53A38" w:rsidRDefault="00A53A38" w:rsidP="00A53A38">
      <w:pPr>
        <w:numPr>
          <w:ilvl w:val="0"/>
          <w:numId w:val="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Reporting &amp; analytics</w:t>
      </w:r>
    </w:p>
    <w:p w14:paraId="22B4B744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Out of scope (initial)</w:t>
      </w:r>
    </w:p>
    <w:p w14:paraId="09E778A8" w14:textId="77777777" w:rsidR="00A53A38" w:rsidRPr="00A53A38" w:rsidRDefault="00A53A38" w:rsidP="00A53A38">
      <w:pPr>
        <w:numPr>
          <w:ilvl w:val="0"/>
          <w:numId w:val="5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Full ERP replacement</w:t>
      </w:r>
    </w:p>
    <w:p w14:paraId="100C8D6A" w14:textId="77777777" w:rsidR="00A53A38" w:rsidRPr="00A53A38" w:rsidRDefault="00A53A38" w:rsidP="00A53A38">
      <w:pPr>
        <w:numPr>
          <w:ilvl w:val="0"/>
          <w:numId w:val="5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Cold chain IoT provisioning (can be phased later)</w:t>
      </w:r>
    </w:p>
    <w:p w14:paraId="4C99E0D1" w14:textId="77777777" w:rsidR="00A53A38" w:rsidRPr="00A53A38" w:rsidRDefault="00A53A38" w:rsidP="00A53A38">
      <w:pPr>
        <w:numPr>
          <w:ilvl w:val="0"/>
          <w:numId w:val="5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Marketplace integrations (unless requested)</w:t>
      </w:r>
    </w:p>
    <w:p w14:paraId="46528C70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High-level functional requirements</w:t>
      </w:r>
    </w:p>
    <w:p w14:paraId="67E28EB5" w14:textId="77777777" w:rsidR="00A53A38" w:rsidRPr="00A53A38" w:rsidRDefault="00A53A38" w:rsidP="00A53A38">
      <w:pPr>
        <w:numPr>
          <w:ilvl w:val="0"/>
          <w:numId w:val="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Inventory master with SKU, batch, quantity, location, expiry, temperature requirements.</w:t>
      </w:r>
    </w:p>
    <w:p w14:paraId="7989B6C7" w14:textId="77777777" w:rsidR="00A53A38" w:rsidRPr="00A53A38" w:rsidRDefault="00A53A38" w:rsidP="00A53A38">
      <w:pPr>
        <w:numPr>
          <w:ilvl w:val="0"/>
          <w:numId w:val="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Warehouse operations: receiving, put-away, picking, packing, transfer, cycle count.</w:t>
      </w:r>
    </w:p>
    <w:p w14:paraId="3335E841" w14:textId="77777777" w:rsidR="00A53A38" w:rsidRPr="00A53A38" w:rsidRDefault="00A53A38" w:rsidP="00A53A38">
      <w:pPr>
        <w:numPr>
          <w:ilvl w:val="0"/>
          <w:numId w:val="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Order management: create/import orders, validate stock, reserve inventory.</w:t>
      </w:r>
    </w:p>
    <w:p w14:paraId="361BD81C" w14:textId="77777777" w:rsidR="00A53A38" w:rsidRPr="00A53A38" w:rsidRDefault="00A53A38" w:rsidP="00A53A38">
      <w:pPr>
        <w:numPr>
          <w:ilvl w:val="0"/>
          <w:numId w:val="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Reorder &amp; replenishment: min/max, safety stock, automated PO suggestions.</w:t>
      </w:r>
    </w:p>
    <w:p w14:paraId="653E837C" w14:textId="77777777" w:rsidR="00A53A38" w:rsidRPr="00A53A38" w:rsidRDefault="00A53A38" w:rsidP="00A53A38">
      <w:pPr>
        <w:numPr>
          <w:ilvl w:val="0"/>
          <w:numId w:val="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Routing &amp; dispatch: route optimizer, driver assignment, ETA calculation.</w:t>
      </w:r>
    </w:p>
    <w:p w14:paraId="2A4719AB" w14:textId="77777777" w:rsidR="00A53A38" w:rsidRPr="00A53A38" w:rsidRDefault="00A53A38" w:rsidP="00A53A38">
      <w:pPr>
        <w:numPr>
          <w:ilvl w:val="0"/>
          <w:numId w:val="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Driver mobile app: accept job, update status, capture POD (photo/signature), offline mode.</w:t>
      </w:r>
    </w:p>
    <w:p w14:paraId="04B08500" w14:textId="77777777" w:rsidR="00A53A38" w:rsidRPr="00A53A38" w:rsidRDefault="00A53A38" w:rsidP="00A53A38">
      <w:pPr>
        <w:numPr>
          <w:ilvl w:val="0"/>
          <w:numId w:val="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Real-time tracking &amp; notifications (customer + ops).</w:t>
      </w:r>
    </w:p>
    <w:p w14:paraId="02EAF63E" w14:textId="77777777" w:rsidR="00A53A38" w:rsidRPr="00A53A38" w:rsidRDefault="00A53A38" w:rsidP="00A53A38">
      <w:pPr>
        <w:numPr>
          <w:ilvl w:val="0"/>
          <w:numId w:val="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Dashboards &amp; KPI reports.</w:t>
      </w:r>
    </w:p>
    <w:p w14:paraId="0AF56691" w14:textId="77777777" w:rsidR="00A53A38" w:rsidRPr="00A53A38" w:rsidRDefault="00A53A38" w:rsidP="00A53A38">
      <w:pPr>
        <w:numPr>
          <w:ilvl w:val="0"/>
          <w:numId w:val="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lastRenderedPageBreak/>
        <w:t>Role-based access control and audit trails.</w:t>
      </w:r>
    </w:p>
    <w:p w14:paraId="036C8B71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Non-functional requirements</w:t>
      </w:r>
    </w:p>
    <w:p w14:paraId="762E3273" w14:textId="77777777" w:rsidR="00A53A38" w:rsidRPr="00A53A38" w:rsidRDefault="00A53A38" w:rsidP="00A53A38">
      <w:pPr>
        <w:numPr>
          <w:ilvl w:val="0"/>
          <w:numId w:val="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Availability: 99.5% SLA.</w:t>
      </w:r>
    </w:p>
    <w:p w14:paraId="65525080" w14:textId="77777777" w:rsidR="00A53A38" w:rsidRPr="00A53A38" w:rsidRDefault="00A53A38" w:rsidP="00A53A38">
      <w:pPr>
        <w:numPr>
          <w:ilvl w:val="0"/>
          <w:numId w:val="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Scalability: support thousands of SKUs and tens of thousands of daily orders.</w:t>
      </w:r>
    </w:p>
    <w:p w14:paraId="21E73903" w14:textId="77777777" w:rsidR="00A53A38" w:rsidRPr="00A53A38" w:rsidRDefault="00A53A38" w:rsidP="00A53A38">
      <w:pPr>
        <w:numPr>
          <w:ilvl w:val="0"/>
          <w:numId w:val="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Performance: order lookup &lt; 200ms; route optimization within configurable SLA (e.g., 60s for up to 100 stops).</w:t>
      </w:r>
    </w:p>
    <w:p w14:paraId="3E82DAE4" w14:textId="77777777" w:rsidR="00A53A38" w:rsidRPr="00A53A38" w:rsidRDefault="00A53A38" w:rsidP="00A53A38">
      <w:pPr>
        <w:numPr>
          <w:ilvl w:val="0"/>
          <w:numId w:val="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Security: role-based access, encrypted at rest &amp; transit, audit log.</w:t>
      </w:r>
    </w:p>
    <w:p w14:paraId="3D143C83" w14:textId="77777777" w:rsidR="00A53A38" w:rsidRPr="00A53A38" w:rsidRDefault="00A53A38" w:rsidP="00A53A38">
      <w:pPr>
        <w:numPr>
          <w:ilvl w:val="0"/>
          <w:numId w:val="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Compliance: data retention per company policy; support for GDPR/other local regulations if required.</w:t>
      </w:r>
    </w:p>
    <w:p w14:paraId="4C6245B5" w14:textId="77777777" w:rsidR="00A53A38" w:rsidRPr="00A53A38" w:rsidRDefault="00A53A38" w:rsidP="00A53A38">
      <w:pPr>
        <w:numPr>
          <w:ilvl w:val="0"/>
          <w:numId w:val="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Mobile support: Android (driver app); optional iOS later.</w:t>
      </w:r>
    </w:p>
    <w:p w14:paraId="7118FB9B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Assumptions</w:t>
      </w:r>
    </w:p>
    <w:p w14:paraId="667954C1" w14:textId="77777777" w:rsidR="00A53A38" w:rsidRPr="00A53A38" w:rsidRDefault="00A53A38" w:rsidP="00A53A38">
      <w:pPr>
        <w:numPr>
          <w:ilvl w:val="0"/>
          <w:numId w:val="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Client has basic ERP that can expose order and vendor APIs or CSV export.</w:t>
      </w:r>
    </w:p>
    <w:p w14:paraId="57B55C3C" w14:textId="77777777" w:rsidR="00A53A38" w:rsidRPr="00A53A38" w:rsidRDefault="00A53A38" w:rsidP="00A53A38">
      <w:pPr>
        <w:numPr>
          <w:ilvl w:val="0"/>
          <w:numId w:val="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Warehouses have barcode capability; smartphones are available for drivers.</w:t>
      </w:r>
    </w:p>
    <w:p w14:paraId="63A047C1" w14:textId="77777777" w:rsidR="00A53A38" w:rsidRPr="00A53A38" w:rsidRDefault="00A53A38" w:rsidP="00A53A38">
      <w:pPr>
        <w:numPr>
          <w:ilvl w:val="0"/>
          <w:numId w:val="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Mapping and routing API usage (3rd-party) will be procured by client.</w:t>
      </w:r>
    </w:p>
    <w:p w14:paraId="16EDAEC7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Constraints &amp; risks</w:t>
      </w:r>
    </w:p>
    <w:p w14:paraId="3756BED7" w14:textId="77777777" w:rsidR="00A53A38" w:rsidRPr="00A53A38" w:rsidRDefault="00A53A38" w:rsidP="00A53A38">
      <w:pPr>
        <w:numPr>
          <w:ilvl w:val="0"/>
          <w:numId w:val="9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Data quality in existing systems may delay go-live.</w:t>
      </w:r>
    </w:p>
    <w:p w14:paraId="15E420F0" w14:textId="77777777" w:rsidR="00A53A38" w:rsidRPr="00A53A38" w:rsidRDefault="00A53A38" w:rsidP="00A53A38">
      <w:pPr>
        <w:numPr>
          <w:ilvl w:val="0"/>
          <w:numId w:val="9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Last-mile connectivity in remote regions may affect driver app reliability.</w:t>
      </w:r>
    </w:p>
    <w:p w14:paraId="6BD06110" w14:textId="77777777" w:rsidR="00A53A38" w:rsidRPr="00A53A38" w:rsidRDefault="00A53A38" w:rsidP="00A53A38">
      <w:pPr>
        <w:numPr>
          <w:ilvl w:val="0"/>
          <w:numId w:val="9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Regulatory or cold-chain sensor rollout is dependent on hardware procurement.</w:t>
      </w:r>
    </w:p>
    <w:p w14:paraId="3428A6C3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Success criteria</w:t>
      </w:r>
    </w:p>
    <w:p w14:paraId="16925BBD" w14:textId="77777777" w:rsidR="00A53A38" w:rsidRPr="00A53A38" w:rsidRDefault="00A53A38" w:rsidP="00A53A38">
      <w:pPr>
        <w:numPr>
          <w:ilvl w:val="0"/>
          <w:numId w:val="10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System deployed to pilot warehouses with measurable KPI improvement (see goals).</w:t>
      </w:r>
    </w:p>
    <w:p w14:paraId="07D60D6C" w14:textId="77777777" w:rsidR="00A53A38" w:rsidRPr="00A53A38" w:rsidRDefault="00A53A38" w:rsidP="00A53A38">
      <w:pPr>
        <w:numPr>
          <w:ilvl w:val="0"/>
          <w:numId w:val="10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0 critical defects post go-live; critical business flows fully automated.</w:t>
      </w:r>
    </w:p>
    <w:p w14:paraId="39CD9EB5" w14:textId="77777777" w:rsidR="00A53A38" w:rsidRPr="00A53A38" w:rsidRDefault="00000000" w:rsidP="00A53A3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5C16C23">
          <v:rect id="_x0000_i1025" style="width:0;height:1.5pt" o:hralign="center" o:hrstd="t" o:hr="t" fillcolor="#a0a0a0" stroked="f"/>
        </w:pict>
      </w:r>
    </w:p>
    <w:p w14:paraId="204E619E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2. Development &amp; Resource Plan (high-level)</w:t>
      </w:r>
    </w:p>
    <w:p w14:paraId="7A03B865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Delivery phases &amp; timeline (suggested for a medium-sized rollout)</w:t>
      </w:r>
    </w:p>
    <w:p w14:paraId="7BC5FE43" w14:textId="77777777" w:rsidR="00A53A38" w:rsidRPr="00A53A38" w:rsidRDefault="00A53A38" w:rsidP="00A53A38">
      <w:pPr>
        <w:numPr>
          <w:ilvl w:val="0"/>
          <w:numId w:val="11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Phase 0 — Discovery &amp; Requirements (3–4 weeks)</w:t>
      </w:r>
      <w:r w:rsidRPr="00A53A38">
        <w:rPr>
          <w:rFonts w:ascii="Calibri" w:hAnsi="Calibri" w:cs="Calibri"/>
        </w:rPr>
        <w:br/>
        <w:t>Stakeholder workshops, current-state mapping, data model, KPIs, integration mapping.</w:t>
      </w:r>
    </w:p>
    <w:p w14:paraId="75B84F0A" w14:textId="77777777" w:rsidR="00A53A38" w:rsidRPr="00A53A38" w:rsidRDefault="00A53A38" w:rsidP="00A53A38">
      <w:pPr>
        <w:numPr>
          <w:ilvl w:val="0"/>
          <w:numId w:val="11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Phase 1 — Design &amp; Prototyping (4–6 weeks)</w:t>
      </w:r>
      <w:r w:rsidRPr="00A53A38">
        <w:rPr>
          <w:rFonts w:ascii="Calibri" w:hAnsi="Calibri" w:cs="Calibri"/>
        </w:rPr>
        <w:br/>
        <w:t>UI/UX, solution architecture, data migration plan, API contracts, driver app wireframes.</w:t>
      </w:r>
    </w:p>
    <w:p w14:paraId="3ABD38D4" w14:textId="77777777" w:rsidR="00A53A38" w:rsidRPr="00A53A38" w:rsidRDefault="00A53A38" w:rsidP="00A53A38">
      <w:pPr>
        <w:numPr>
          <w:ilvl w:val="0"/>
          <w:numId w:val="11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lastRenderedPageBreak/>
        <w:t>Phase 2 — Core Development (8–12 weeks)</w:t>
      </w:r>
      <w:r w:rsidRPr="00A53A38">
        <w:rPr>
          <w:rFonts w:ascii="Calibri" w:hAnsi="Calibri" w:cs="Calibri"/>
        </w:rPr>
        <w:br/>
        <w:t>Inventory core, order management, warehouse workflows, basic routing integration.</w:t>
      </w:r>
    </w:p>
    <w:p w14:paraId="083A0326" w14:textId="77777777" w:rsidR="00A53A38" w:rsidRPr="00A53A38" w:rsidRDefault="00A53A38" w:rsidP="00A53A38">
      <w:pPr>
        <w:numPr>
          <w:ilvl w:val="0"/>
          <w:numId w:val="11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Phase 3 — Driver App &amp; Dispatch Engine (6–8 weeks)</w:t>
      </w:r>
      <w:r w:rsidRPr="00A53A38">
        <w:rPr>
          <w:rFonts w:ascii="Calibri" w:hAnsi="Calibri" w:cs="Calibri"/>
        </w:rPr>
        <w:br/>
        <w:t>Mobile app, route optimizer, POD capture, offline mode.</w:t>
      </w:r>
    </w:p>
    <w:p w14:paraId="34976C06" w14:textId="77777777" w:rsidR="00A53A38" w:rsidRPr="00A53A38" w:rsidRDefault="00A53A38" w:rsidP="00A53A38">
      <w:pPr>
        <w:numPr>
          <w:ilvl w:val="0"/>
          <w:numId w:val="11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Phase 4 — Integrations &amp; Reporting (4–6 weeks)</w:t>
      </w:r>
      <w:r w:rsidRPr="00A53A38">
        <w:rPr>
          <w:rFonts w:ascii="Calibri" w:hAnsi="Calibri" w:cs="Calibri"/>
        </w:rPr>
        <w:br/>
        <w:t>ERP, mapping provider, SMS/email gateways, dashboards.</w:t>
      </w:r>
    </w:p>
    <w:p w14:paraId="3017E3E5" w14:textId="77777777" w:rsidR="00A53A38" w:rsidRPr="00A53A38" w:rsidRDefault="00A53A38" w:rsidP="00A53A38">
      <w:pPr>
        <w:numPr>
          <w:ilvl w:val="0"/>
          <w:numId w:val="11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Phase 5 — Testing &amp; Pilot (4 weeks)</w:t>
      </w:r>
      <w:r w:rsidRPr="00A53A38">
        <w:rPr>
          <w:rFonts w:ascii="Calibri" w:hAnsi="Calibri" w:cs="Calibri"/>
        </w:rPr>
        <w:br/>
        <w:t>Unit, integration, performance testing; pilot at 1 plant + 1 warehouse.</w:t>
      </w:r>
    </w:p>
    <w:p w14:paraId="1F8E8722" w14:textId="77777777" w:rsidR="00A53A38" w:rsidRPr="00A53A38" w:rsidRDefault="00A53A38" w:rsidP="00A53A38">
      <w:pPr>
        <w:numPr>
          <w:ilvl w:val="0"/>
          <w:numId w:val="11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Phase 6 — Rollout &amp; Hypercare (6–8 weeks)</w:t>
      </w:r>
      <w:r w:rsidRPr="00A53A38">
        <w:rPr>
          <w:rFonts w:ascii="Calibri" w:hAnsi="Calibri" w:cs="Calibri"/>
        </w:rPr>
        <w:br/>
        <w:t>Gradual roll-out, training, 24/7 support for initial period.</w:t>
      </w:r>
    </w:p>
    <w:p w14:paraId="39E2ED02" w14:textId="77777777" w:rsidR="00A53A38" w:rsidRPr="00A53A38" w:rsidRDefault="00A53A38" w:rsidP="00A53A38">
      <w:pPr>
        <w:numPr>
          <w:ilvl w:val="0"/>
          <w:numId w:val="11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Total elapsed time (typical):</w:t>
      </w:r>
      <w:r w:rsidRPr="00A53A38">
        <w:rPr>
          <w:rFonts w:ascii="Calibri" w:hAnsi="Calibri" w:cs="Calibri"/>
        </w:rPr>
        <w:t xml:space="preserve"> ~6–8 months to full rollout (depending on scope &amp; resourcing).</w:t>
      </w:r>
    </w:p>
    <w:p w14:paraId="51AB2E68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Note: timeline assumes a single cross-functional team and moderate integration complexity.</w:t>
      </w:r>
    </w:p>
    <w:p w14:paraId="2F202CF7" w14:textId="77777777" w:rsid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Resource estimate (sample team for 6–8 months)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1567"/>
        <w:gridCol w:w="1863"/>
        <w:gridCol w:w="2904"/>
      </w:tblGrid>
      <w:tr w:rsidR="008B0F21" w:rsidRPr="00A53A38" w14:paraId="323C43D1" w14:textId="77777777" w:rsidTr="005706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6852FD" w14:textId="77777777" w:rsidR="008B0F21" w:rsidRPr="00A53A38" w:rsidRDefault="008B0F21" w:rsidP="00570676">
            <w:pPr>
              <w:rPr>
                <w:rFonts w:ascii="Calibri" w:hAnsi="Calibri" w:cs="Calibri"/>
                <w:b/>
                <w:bCs/>
              </w:rPr>
            </w:pPr>
            <w:r w:rsidRPr="00A53A38">
              <w:rPr>
                <w:rFonts w:ascii="Calibri" w:hAnsi="Calibri" w:cs="Calibri"/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75447D56" w14:textId="77777777" w:rsidR="008B0F21" w:rsidRPr="00A53A38" w:rsidRDefault="008B0F21" w:rsidP="00570676">
            <w:pPr>
              <w:rPr>
                <w:rFonts w:ascii="Calibri" w:hAnsi="Calibri" w:cs="Calibri"/>
                <w:b/>
                <w:bCs/>
              </w:rPr>
            </w:pPr>
            <w:r w:rsidRPr="00A53A38">
              <w:rPr>
                <w:rFonts w:ascii="Calibri" w:hAnsi="Calibri" w:cs="Calibri"/>
                <w:b/>
                <w:bCs/>
              </w:rPr>
              <w:t>Headcount (FTE)</w:t>
            </w:r>
          </w:p>
        </w:tc>
        <w:tc>
          <w:tcPr>
            <w:tcW w:w="0" w:type="auto"/>
            <w:vAlign w:val="center"/>
            <w:hideMark/>
          </w:tcPr>
          <w:p w14:paraId="5F894CBE" w14:textId="77777777" w:rsidR="008B0F21" w:rsidRPr="00A53A38" w:rsidRDefault="008B0F21" w:rsidP="00570676">
            <w:pPr>
              <w:rPr>
                <w:rFonts w:ascii="Calibri" w:hAnsi="Calibri" w:cs="Calibri"/>
                <w:b/>
                <w:bCs/>
              </w:rPr>
            </w:pPr>
            <w:r w:rsidRPr="00A53A38">
              <w:rPr>
                <w:rFonts w:ascii="Calibri" w:hAnsi="Calibri" w:cs="Calibri"/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315202A5" w14:textId="77777777" w:rsidR="008B0F21" w:rsidRPr="00A53A38" w:rsidRDefault="008B0F21" w:rsidP="00570676">
            <w:pPr>
              <w:rPr>
                <w:rFonts w:ascii="Calibri" w:hAnsi="Calibri" w:cs="Calibri"/>
                <w:b/>
                <w:bCs/>
              </w:rPr>
            </w:pPr>
            <w:r w:rsidRPr="00A53A38">
              <w:rPr>
                <w:rFonts w:ascii="Calibri" w:hAnsi="Calibri" w:cs="Calibri"/>
                <w:b/>
                <w:bCs/>
              </w:rPr>
              <w:t>Key responsibilities</w:t>
            </w:r>
          </w:p>
        </w:tc>
      </w:tr>
      <w:tr w:rsidR="008B0F21" w:rsidRPr="00A53A38" w14:paraId="3120F47A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27487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Project Manager / Scrum Master</w:t>
            </w:r>
          </w:p>
        </w:tc>
        <w:tc>
          <w:tcPr>
            <w:tcW w:w="0" w:type="auto"/>
            <w:vAlign w:val="center"/>
            <w:hideMark/>
          </w:tcPr>
          <w:p w14:paraId="723D4372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51558A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End-to-end</w:t>
            </w:r>
          </w:p>
        </w:tc>
        <w:tc>
          <w:tcPr>
            <w:tcW w:w="0" w:type="auto"/>
            <w:vAlign w:val="center"/>
            <w:hideMark/>
          </w:tcPr>
          <w:p w14:paraId="524B62FA" w14:textId="0D830574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Planning, stakeholder mgmt.</w:t>
            </w:r>
          </w:p>
        </w:tc>
      </w:tr>
      <w:tr w:rsidR="008B0F21" w:rsidRPr="00A53A38" w14:paraId="795B8C34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FB620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14:paraId="050AC03F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14:paraId="087DE378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Discovery + dev</w:t>
            </w:r>
          </w:p>
        </w:tc>
        <w:tc>
          <w:tcPr>
            <w:tcW w:w="0" w:type="auto"/>
            <w:vAlign w:val="center"/>
            <w:hideMark/>
          </w:tcPr>
          <w:p w14:paraId="608C1702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Requirements, UAT, acceptance</w:t>
            </w:r>
          </w:p>
        </w:tc>
      </w:tr>
      <w:tr w:rsidR="008B0F21" w:rsidRPr="00A53A38" w14:paraId="748080F4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E96FC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Solution Architect</w:t>
            </w:r>
          </w:p>
        </w:tc>
        <w:tc>
          <w:tcPr>
            <w:tcW w:w="0" w:type="auto"/>
            <w:vAlign w:val="center"/>
            <w:hideMark/>
          </w:tcPr>
          <w:p w14:paraId="58931132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1 (part-time)</w:t>
            </w:r>
          </w:p>
        </w:tc>
        <w:tc>
          <w:tcPr>
            <w:tcW w:w="0" w:type="auto"/>
            <w:vAlign w:val="center"/>
            <w:hideMark/>
          </w:tcPr>
          <w:p w14:paraId="1D07883A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Design &amp; oversight</w:t>
            </w:r>
          </w:p>
        </w:tc>
        <w:tc>
          <w:tcPr>
            <w:tcW w:w="0" w:type="auto"/>
            <w:vAlign w:val="center"/>
            <w:hideMark/>
          </w:tcPr>
          <w:p w14:paraId="4501E379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Architecture, integrations</w:t>
            </w:r>
          </w:p>
        </w:tc>
      </w:tr>
      <w:tr w:rsidR="008B0F21" w:rsidRPr="00A53A38" w14:paraId="57C0FD88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01558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Backend Engineers</w:t>
            </w:r>
          </w:p>
        </w:tc>
        <w:tc>
          <w:tcPr>
            <w:tcW w:w="0" w:type="auto"/>
            <w:vAlign w:val="center"/>
            <w:hideMark/>
          </w:tcPr>
          <w:p w14:paraId="2F9F7875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2–3</w:t>
            </w:r>
          </w:p>
        </w:tc>
        <w:tc>
          <w:tcPr>
            <w:tcW w:w="0" w:type="auto"/>
            <w:vAlign w:val="center"/>
            <w:hideMark/>
          </w:tcPr>
          <w:p w14:paraId="13DCEFC8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Phase 2–4</w:t>
            </w:r>
          </w:p>
        </w:tc>
        <w:tc>
          <w:tcPr>
            <w:tcW w:w="0" w:type="auto"/>
            <w:vAlign w:val="center"/>
            <w:hideMark/>
          </w:tcPr>
          <w:p w14:paraId="1DE79161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APIs, inventory logic, routing</w:t>
            </w:r>
          </w:p>
        </w:tc>
      </w:tr>
      <w:tr w:rsidR="008B0F21" w:rsidRPr="00A53A38" w14:paraId="27470048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B30F3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Frontend Engineers</w:t>
            </w:r>
          </w:p>
        </w:tc>
        <w:tc>
          <w:tcPr>
            <w:tcW w:w="0" w:type="auto"/>
            <w:vAlign w:val="center"/>
            <w:hideMark/>
          </w:tcPr>
          <w:p w14:paraId="0B2190AE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14:paraId="21B811BE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Phase 2–4</w:t>
            </w:r>
          </w:p>
        </w:tc>
        <w:tc>
          <w:tcPr>
            <w:tcW w:w="0" w:type="auto"/>
            <w:vAlign w:val="center"/>
            <w:hideMark/>
          </w:tcPr>
          <w:p w14:paraId="2D8D7825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Web UI, dashboards</w:t>
            </w:r>
          </w:p>
        </w:tc>
      </w:tr>
      <w:tr w:rsidR="008B0F21" w:rsidRPr="00A53A38" w14:paraId="1AFFC4EC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27FA7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Mobile Developer (Android)</w:t>
            </w:r>
          </w:p>
        </w:tc>
        <w:tc>
          <w:tcPr>
            <w:tcW w:w="0" w:type="auto"/>
            <w:vAlign w:val="center"/>
            <w:hideMark/>
          </w:tcPr>
          <w:p w14:paraId="31481E08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14:paraId="36B4F61E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Phase 3</w:t>
            </w:r>
          </w:p>
        </w:tc>
        <w:tc>
          <w:tcPr>
            <w:tcW w:w="0" w:type="auto"/>
            <w:vAlign w:val="center"/>
            <w:hideMark/>
          </w:tcPr>
          <w:p w14:paraId="5752B53D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Driver app</w:t>
            </w:r>
          </w:p>
        </w:tc>
      </w:tr>
      <w:tr w:rsidR="008B0F21" w:rsidRPr="00A53A38" w14:paraId="55F26D9D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24A74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QA Engineers</w:t>
            </w:r>
          </w:p>
        </w:tc>
        <w:tc>
          <w:tcPr>
            <w:tcW w:w="0" w:type="auto"/>
            <w:vAlign w:val="center"/>
            <w:hideMark/>
          </w:tcPr>
          <w:p w14:paraId="615F313C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14:paraId="1BF0B69F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Phase 2–5</w:t>
            </w:r>
          </w:p>
        </w:tc>
        <w:tc>
          <w:tcPr>
            <w:tcW w:w="0" w:type="auto"/>
            <w:vAlign w:val="center"/>
            <w:hideMark/>
          </w:tcPr>
          <w:p w14:paraId="7C9AB3D8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Test automation &amp; manual testing</w:t>
            </w:r>
          </w:p>
        </w:tc>
      </w:tr>
      <w:tr w:rsidR="008B0F21" w:rsidRPr="00A53A38" w14:paraId="394EF0B1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3FB86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DevOps / Cloud Engineer</w:t>
            </w:r>
          </w:p>
        </w:tc>
        <w:tc>
          <w:tcPr>
            <w:tcW w:w="0" w:type="auto"/>
            <w:vAlign w:val="center"/>
            <w:hideMark/>
          </w:tcPr>
          <w:p w14:paraId="26B51534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1 (part-time)</w:t>
            </w:r>
          </w:p>
        </w:tc>
        <w:tc>
          <w:tcPr>
            <w:tcW w:w="0" w:type="auto"/>
            <w:vAlign w:val="center"/>
            <w:hideMark/>
          </w:tcPr>
          <w:p w14:paraId="0BFB3759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Setup &amp; deployment</w:t>
            </w:r>
          </w:p>
        </w:tc>
        <w:tc>
          <w:tcPr>
            <w:tcW w:w="0" w:type="auto"/>
            <w:vAlign w:val="center"/>
            <w:hideMark/>
          </w:tcPr>
          <w:p w14:paraId="3F870170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CI/CD, infra</w:t>
            </w:r>
          </w:p>
        </w:tc>
      </w:tr>
      <w:tr w:rsidR="008B0F21" w:rsidRPr="00A53A38" w14:paraId="64CFE982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48953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lastRenderedPageBreak/>
              <w:t>UX/UI Designer</w:t>
            </w:r>
          </w:p>
        </w:tc>
        <w:tc>
          <w:tcPr>
            <w:tcW w:w="0" w:type="auto"/>
            <w:vAlign w:val="center"/>
            <w:hideMark/>
          </w:tcPr>
          <w:p w14:paraId="25C4F285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1 (part-time)</w:t>
            </w:r>
          </w:p>
        </w:tc>
        <w:tc>
          <w:tcPr>
            <w:tcW w:w="0" w:type="auto"/>
            <w:vAlign w:val="center"/>
            <w:hideMark/>
          </w:tcPr>
          <w:p w14:paraId="0F98A918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Phase1</w:t>
            </w:r>
          </w:p>
        </w:tc>
        <w:tc>
          <w:tcPr>
            <w:tcW w:w="0" w:type="auto"/>
            <w:vAlign w:val="center"/>
            <w:hideMark/>
          </w:tcPr>
          <w:p w14:paraId="6E9BA9D9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Wireframes, usability</w:t>
            </w:r>
          </w:p>
        </w:tc>
      </w:tr>
      <w:tr w:rsidR="008B0F21" w:rsidRPr="00A53A38" w14:paraId="420866FE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E0DD9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Data Engineer / BI</w:t>
            </w:r>
          </w:p>
        </w:tc>
        <w:tc>
          <w:tcPr>
            <w:tcW w:w="0" w:type="auto"/>
            <w:vAlign w:val="center"/>
            <w:hideMark/>
          </w:tcPr>
          <w:p w14:paraId="42A60DB5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1 (part-time)</w:t>
            </w:r>
          </w:p>
        </w:tc>
        <w:tc>
          <w:tcPr>
            <w:tcW w:w="0" w:type="auto"/>
            <w:vAlign w:val="center"/>
            <w:hideMark/>
          </w:tcPr>
          <w:p w14:paraId="7768A45A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Phase 4</w:t>
            </w:r>
          </w:p>
        </w:tc>
        <w:tc>
          <w:tcPr>
            <w:tcW w:w="0" w:type="auto"/>
            <w:vAlign w:val="center"/>
            <w:hideMark/>
          </w:tcPr>
          <w:p w14:paraId="04761B77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Reporting, analytics</w:t>
            </w:r>
          </w:p>
        </w:tc>
      </w:tr>
      <w:tr w:rsidR="008B0F21" w:rsidRPr="00A53A38" w14:paraId="6301647C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3F20B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Support / Trainer</w:t>
            </w:r>
          </w:p>
        </w:tc>
        <w:tc>
          <w:tcPr>
            <w:tcW w:w="0" w:type="auto"/>
            <w:vAlign w:val="center"/>
            <w:hideMark/>
          </w:tcPr>
          <w:p w14:paraId="30496CAF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14:paraId="0BDB4381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Rollout</w:t>
            </w:r>
          </w:p>
        </w:tc>
        <w:tc>
          <w:tcPr>
            <w:tcW w:w="0" w:type="auto"/>
            <w:vAlign w:val="center"/>
            <w:hideMark/>
          </w:tcPr>
          <w:p w14:paraId="75B95BBD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Documentation &amp; training</w:t>
            </w:r>
          </w:p>
        </w:tc>
      </w:tr>
      <w:tr w:rsidR="008B0F21" w:rsidRPr="00A53A38" w14:paraId="1DF78EF0" w14:textId="77777777" w:rsidTr="005706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8C895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Total typical FTEs (peak)</w:t>
            </w:r>
          </w:p>
        </w:tc>
        <w:tc>
          <w:tcPr>
            <w:tcW w:w="0" w:type="auto"/>
            <w:vAlign w:val="center"/>
            <w:hideMark/>
          </w:tcPr>
          <w:p w14:paraId="7FB3C64E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~10–14</w:t>
            </w:r>
          </w:p>
        </w:tc>
        <w:tc>
          <w:tcPr>
            <w:tcW w:w="0" w:type="auto"/>
            <w:vAlign w:val="center"/>
            <w:hideMark/>
          </w:tcPr>
          <w:p w14:paraId="2ECB97CC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8B3185" w14:textId="77777777" w:rsidR="008B0F21" w:rsidRPr="00A53A38" w:rsidRDefault="008B0F21" w:rsidP="00570676">
            <w:pPr>
              <w:rPr>
                <w:rFonts w:ascii="Calibri" w:hAnsi="Calibri" w:cs="Calibri"/>
              </w:rPr>
            </w:pPr>
            <w:r w:rsidRPr="00A53A38">
              <w:rPr>
                <w:rFonts w:ascii="Calibri" w:hAnsi="Calibri" w:cs="Calibri"/>
              </w:rPr>
              <w:t>—</w:t>
            </w:r>
          </w:p>
        </w:tc>
      </w:tr>
    </w:tbl>
    <w:p w14:paraId="695A53D5" w14:textId="77777777" w:rsidR="008B0F21" w:rsidRPr="00A53A38" w:rsidRDefault="008B0F21" w:rsidP="00A53A38">
      <w:pPr>
        <w:rPr>
          <w:rFonts w:ascii="Calibri" w:hAnsi="Calibri" w:cs="Calibri"/>
          <w:b/>
          <w:bCs/>
        </w:rPr>
      </w:pPr>
    </w:p>
    <w:p w14:paraId="3E64ACC1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Example cost drivers</w:t>
      </w:r>
    </w:p>
    <w:p w14:paraId="37443690" w14:textId="77777777" w:rsidR="00A53A38" w:rsidRPr="00A53A38" w:rsidRDefault="00A53A38" w:rsidP="00A53A38">
      <w:pPr>
        <w:numPr>
          <w:ilvl w:val="0"/>
          <w:numId w:val="1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External mapping/routing API licenses</w:t>
      </w:r>
    </w:p>
    <w:p w14:paraId="4EEE12F8" w14:textId="77777777" w:rsidR="00A53A38" w:rsidRPr="00A53A38" w:rsidRDefault="00A53A38" w:rsidP="00A53A38">
      <w:pPr>
        <w:numPr>
          <w:ilvl w:val="0"/>
          <w:numId w:val="1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Mobile device provisioning for drivers</w:t>
      </w:r>
    </w:p>
    <w:p w14:paraId="1E5A9A13" w14:textId="77777777" w:rsidR="00A53A38" w:rsidRPr="00A53A38" w:rsidRDefault="00A53A38" w:rsidP="00A53A38">
      <w:pPr>
        <w:numPr>
          <w:ilvl w:val="0"/>
          <w:numId w:val="1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Integration complexity with legacy ERP</w:t>
      </w:r>
    </w:p>
    <w:p w14:paraId="14D5868C" w14:textId="77777777" w:rsidR="00A53A38" w:rsidRPr="00A53A38" w:rsidRDefault="00A53A38" w:rsidP="00A53A38">
      <w:pPr>
        <w:numPr>
          <w:ilvl w:val="0"/>
          <w:numId w:val="1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Cold chain sensors (if added)</w:t>
      </w:r>
    </w:p>
    <w:p w14:paraId="5E9772D0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Development methodology</w:t>
      </w:r>
    </w:p>
    <w:p w14:paraId="731C7A1D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Agile (2-week sprints), prioritized MVP for pilot. Continuous integration; automated tests; incremental rollout.</w:t>
      </w:r>
    </w:p>
    <w:p w14:paraId="2685A199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Environments &amp; tech stack (recommended)</w:t>
      </w:r>
    </w:p>
    <w:p w14:paraId="6F95362F" w14:textId="77777777" w:rsidR="00A53A38" w:rsidRPr="00A53A38" w:rsidRDefault="00A53A38" w:rsidP="00A53A38">
      <w:pPr>
        <w:numPr>
          <w:ilvl w:val="0"/>
          <w:numId w:val="1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Cloud: AWS / Azure / GCP</w:t>
      </w:r>
    </w:p>
    <w:p w14:paraId="4A4C8D7A" w14:textId="66586C27" w:rsidR="00A53A38" w:rsidRPr="00A53A38" w:rsidRDefault="00A53A38" w:rsidP="00A53A38">
      <w:pPr>
        <w:numPr>
          <w:ilvl w:val="0"/>
          <w:numId w:val="1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Backend: Node.js / Python (</w:t>
      </w:r>
      <w:r w:rsidR="008B0F21" w:rsidRPr="00A53A38">
        <w:rPr>
          <w:rFonts w:ascii="Calibri" w:hAnsi="Calibri" w:cs="Calibri"/>
        </w:rPr>
        <w:t>Fast API</w:t>
      </w:r>
      <w:r w:rsidRPr="00A53A38">
        <w:rPr>
          <w:rFonts w:ascii="Calibri" w:hAnsi="Calibri" w:cs="Calibri"/>
        </w:rPr>
        <w:t>) / Java Spring Boot</w:t>
      </w:r>
    </w:p>
    <w:p w14:paraId="75DC6A71" w14:textId="77777777" w:rsidR="00A53A38" w:rsidRPr="00A53A38" w:rsidRDefault="00A53A38" w:rsidP="00A53A38">
      <w:pPr>
        <w:numPr>
          <w:ilvl w:val="0"/>
          <w:numId w:val="1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Database: PostgreSQL for transactional, Redis for caching</w:t>
      </w:r>
    </w:p>
    <w:p w14:paraId="23EC6B30" w14:textId="77777777" w:rsidR="00A53A38" w:rsidRPr="00A53A38" w:rsidRDefault="00A53A38" w:rsidP="00A53A38">
      <w:pPr>
        <w:numPr>
          <w:ilvl w:val="0"/>
          <w:numId w:val="1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Mobile: Kotlin/Java for Android (or React Native if cross-platform desired)</w:t>
      </w:r>
    </w:p>
    <w:p w14:paraId="3FD8C6E9" w14:textId="77777777" w:rsidR="00A53A38" w:rsidRPr="00A53A38" w:rsidRDefault="00A53A38" w:rsidP="00A53A38">
      <w:pPr>
        <w:numPr>
          <w:ilvl w:val="0"/>
          <w:numId w:val="1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Queue &amp; async: RabbitMQ / Kafka</w:t>
      </w:r>
    </w:p>
    <w:p w14:paraId="7A53B481" w14:textId="5FCA208C" w:rsidR="00A53A38" w:rsidRPr="00A53A38" w:rsidRDefault="00A53A38" w:rsidP="00A53A38">
      <w:pPr>
        <w:numPr>
          <w:ilvl w:val="0"/>
          <w:numId w:val="1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Mapping &amp; routing: </w:t>
      </w:r>
      <w:r w:rsidR="008B0F21" w:rsidRPr="00A53A38">
        <w:rPr>
          <w:rFonts w:ascii="Calibri" w:hAnsi="Calibri" w:cs="Calibri"/>
        </w:rPr>
        <w:t>Map box</w:t>
      </w:r>
      <w:r w:rsidRPr="00A53A38">
        <w:rPr>
          <w:rFonts w:ascii="Calibri" w:hAnsi="Calibri" w:cs="Calibri"/>
        </w:rPr>
        <w:t xml:space="preserve"> / Google Maps + commercial route optimizer (or open-source OR-Tools for on-prem)</w:t>
      </w:r>
    </w:p>
    <w:p w14:paraId="7840AD39" w14:textId="77777777" w:rsidR="00A53A38" w:rsidRPr="00A53A38" w:rsidRDefault="00A53A38" w:rsidP="00A53A38">
      <w:pPr>
        <w:numPr>
          <w:ilvl w:val="0"/>
          <w:numId w:val="1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CI/CD: GitHub Actions / GitLab CI</w:t>
      </w:r>
    </w:p>
    <w:p w14:paraId="6442675B" w14:textId="77777777" w:rsidR="00A53A38" w:rsidRPr="00A53A38" w:rsidRDefault="00A53A38" w:rsidP="00A53A38">
      <w:pPr>
        <w:numPr>
          <w:ilvl w:val="0"/>
          <w:numId w:val="1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Monitoring: Prometheus/Grafana, ELK stack</w:t>
      </w:r>
    </w:p>
    <w:p w14:paraId="6283ED71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Migration &amp; data conversion</w:t>
      </w:r>
    </w:p>
    <w:p w14:paraId="7A38EAA7" w14:textId="77777777" w:rsidR="00A53A38" w:rsidRPr="00A53A38" w:rsidRDefault="00A53A38" w:rsidP="00A53A38">
      <w:pPr>
        <w:numPr>
          <w:ilvl w:val="0"/>
          <w:numId w:val="1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Inventory master import scripts</w:t>
      </w:r>
    </w:p>
    <w:p w14:paraId="748F0A5E" w14:textId="77777777" w:rsidR="00A53A38" w:rsidRPr="00A53A38" w:rsidRDefault="00A53A38" w:rsidP="00A53A38">
      <w:pPr>
        <w:numPr>
          <w:ilvl w:val="0"/>
          <w:numId w:val="1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Batch reconciliation (dual-run) during pilot</w:t>
      </w:r>
    </w:p>
    <w:p w14:paraId="2E8DA22C" w14:textId="77777777" w:rsidR="00A53A38" w:rsidRPr="00A53A38" w:rsidRDefault="00A53A38" w:rsidP="00A53A38">
      <w:pPr>
        <w:numPr>
          <w:ilvl w:val="0"/>
          <w:numId w:val="1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lastRenderedPageBreak/>
        <w:t>Data validation checkpoints</w:t>
      </w:r>
    </w:p>
    <w:p w14:paraId="0A934CBA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Training &amp; change management</w:t>
      </w:r>
    </w:p>
    <w:p w14:paraId="4FF32DC6" w14:textId="77777777" w:rsidR="00A53A38" w:rsidRPr="00A53A38" w:rsidRDefault="00A53A38" w:rsidP="00A53A38">
      <w:pPr>
        <w:numPr>
          <w:ilvl w:val="0"/>
          <w:numId w:val="15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Train-the-trainer approach for warehouse staff</w:t>
      </w:r>
    </w:p>
    <w:p w14:paraId="3F2FD33B" w14:textId="77777777" w:rsidR="00A53A38" w:rsidRPr="00A53A38" w:rsidRDefault="00A53A38" w:rsidP="00A53A38">
      <w:pPr>
        <w:numPr>
          <w:ilvl w:val="0"/>
          <w:numId w:val="15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Driver onboarding sessions + quick reference cards</w:t>
      </w:r>
    </w:p>
    <w:p w14:paraId="28C75128" w14:textId="77777777" w:rsidR="00A53A38" w:rsidRPr="00A53A38" w:rsidRDefault="00A53A38" w:rsidP="00A53A38">
      <w:pPr>
        <w:numPr>
          <w:ilvl w:val="0"/>
          <w:numId w:val="15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Video micro-modules for repetitive tasks</w:t>
      </w:r>
    </w:p>
    <w:p w14:paraId="01813364" w14:textId="77777777" w:rsidR="00A53A38" w:rsidRPr="00A53A38" w:rsidRDefault="00000000" w:rsidP="00A53A3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85E4F76">
          <v:rect id="_x0000_i1026" style="width:0;height:1.5pt" o:hralign="center" o:hrstd="t" o:hr="t" fillcolor="#a0a0a0" stroked="f"/>
        </w:pict>
      </w:r>
    </w:p>
    <w:p w14:paraId="549D3E39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3. Process Flow Diagram (textual + ASCII flow)</w:t>
      </w:r>
    </w:p>
    <w:p w14:paraId="2F68E1B5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Below is a simple end-to-end flow from order to delivery. You can convert this to a visual flowchart (Visio/PowerPoint) easily.</w:t>
      </w:r>
    </w:p>
    <w:p w14:paraId="65A7A941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[Customer Order Received]</w:t>
      </w:r>
    </w:p>
    <w:p w14:paraId="6C150DE9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|</w:t>
      </w:r>
    </w:p>
    <w:p w14:paraId="7EC381AD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[Order Validation] &lt;--- ERP / Sales Import</w:t>
      </w:r>
    </w:p>
    <w:p w14:paraId="2D52C88E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|</w:t>
      </w:r>
    </w:p>
    <w:p w14:paraId="5BE4A90E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[Check Inventory Availability] --(insufficient)-&gt; [Trigger Replenishment Suggestion / Backorder]</w:t>
      </w:r>
    </w:p>
    <w:p w14:paraId="6E366423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|</w:t>
      </w:r>
    </w:p>
    <w:p w14:paraId="37AC7BB1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[Allocate/Reserve Inventory] ---|</w:t>
      </w:r>
    </w:p>
    <w:p w14:paraId="6F11FB35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|                        |</w:t>
      </w:r>
    </w:p>
    <w:p w14:paraId="1FDF0C27" w14:textId="4F6A189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[Create Pick &amp; Pack </w:t>
      </w:r>
      <w:r w:rsidR="008B0F21" w:rsidRPr="00A53A38">
        <w:rPr>
          <w:rFonts w:ascii="Calibri" w:hAnsi="Calibri" w:cs="Calibri"/>
        </w:rPr>
        <w:t xml:space="preserve">Task]  </w:t>
      </w:r>
      <w:r w:rsidRPr="00A53A38">
        <w:rPr>
          <w:rFonts w:ascii="Calibri" w:hAnsi="Calibri" w:cs="Calibri"/>
        </w:rPr>
        <w:t xml:space="preserve">    |</w:t>
      </w:r>
    </w:p>
    <w:p w14:paraId="4AE1FD39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|                        |</w:t>
      </w:r>
    </w:p>
    <w:p w14:paraId="5ABC515E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[Warehouse: Pick -&gt; Pack -&gt; Quality Check -&gt; Mark Packed]</w:t>
      </w:r>
    </w:p>
    <w:p w14:paraId="058A5EF1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|</w:t>
      </w:r>
    </w:p>
    <w:p w14:paraId="2868E439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[Create Delivery Manifest &amp; Optimize Routes]</w:t>
      </w:r>
    </w:p>
    <w:p w14:paraId="5B0819AD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|</w:t>
      </w:r>
    </w:p>
    <w:p w14:paraId="60CDD9D0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[Assign Route to Driver(s)]</w:t>
      </w:r>
    </w:p>
    <w:p w14:paraId="5429E3D7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|</w:t>
      </w:r>
    </w:p>
    <w:p w14:paraId="6616A2CB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[Driver App: Navigate -&gt; Deliver -&gt; Capture POD (photo/signature) -&gt; Temperature log]</w:t>
      </w:r>
    </w:p>
    <w:p w14:paraId="0D7030F9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|</w:t>
      </w:r>
    </w:p>
    <w:p w14:paraId="2413712A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[Update Order Status &amp; Invoice Trigger -&gt; Notify Customer]</w:t>
      </w:r>
    </w:p>
    <w:p w14:paraId="18E90E49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lastRenderedPageBreak/>
        <w:t xml:space="preserve">           |</w:t>
      </w:r>
    </w:p>
    <w:p w14:paraId="3FD5B892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[Close Order; Post-Delivery Analytics &amp; Feedback]</w:t>
      </w:r>
    </w:p>
    <w:p w14:paraId="05169FC5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Key sub-flows:</w:t>
      </w:r>
    </w:p>
    <w:p w14:paraId="4FFBFD2A" w14:textId="77777777" w:rsidR="00A53A38" w:rsidRPr="00A53A38" w:rsidRDefault="00A53A38" w:rsidP="00A53A38">
      <w:pPr>
        <w:numPr>
          <w:ilvl w:val="0"/>
          <w:numId w:val="16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Warehouse cycle count / stock reconciliation</w:t>
      </w:r>
      <w:r w:rsidRPr="00A53A38">
        <w:rPr>
          <w:rFonts w:ascii="Calibri" w:hAnsi="Calibri" w:cs="Calibri"/>
        </w:rPr>
        <w:t>: periodic or triggered by discrepancies.</w:t>
      </w:r>
    </w:p>
    <w:p w14:paraId="112C21BB" w14:textId="77777777" w:rsidR="00A53A38" w:rsidRPr="00A53A38" w:rsidRDefault="00A53A38" w:rsidP="00A53A38">
      <w:pPr>
        <w:numPr>
          <w:ilvl w:val="0"/>
          <w:numId w:val="16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Returns / Freshness complaints</w:t>
      </w:r>
      <w:r w:rsidRPr="00A53A38">
        <w:rPr>
          <w:rFonts w:ascii="Calibri" w:hAnsi="Calibri" w:cs="Calibri"/>
        </w:rPr>
        <w:t>: capture reason -&gt; create reverse logistics ticket -&gt; route pickup.</w:t>
      </w:r>
    </w:p>
    <w:p w14:paraId="6516C4DE" w14:textId="77777777" w:rsidR="00A53A38" w:rsidRPr="00A53A38" w:rsidRDefault="00A53A38" w:rsidP="00A53A38">
      <w:pPr>
        <w:numPr>
          <w:ilvl w:val="0"/>
          <w:numId w:val="16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Cold chain exception handling</w:t>
      </w:r>
      <w:r w:rsidRPr="00A53A38">
        <w:rPr>
          <w:rFonts w:ascii="Calibri" w:hAnsi="Calibri" w:cs="Calibri"/>
        </w:rPr>
        <w:t>: if temperature out-of-range, flag batch and create hold/quarantine workflow.</w:t>
      </w:r>
    </w:p>
    <w:p w14:paraId="358B72DC" w14:textId="77777777" w:rsidR="00A53A38" w:rsidRPr="00A53A38" w:rsidRDefault="00000000" w:rsidP="00A53A3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51B260D">
          <v:rect id="_x0000_i1027" style="width:0;height:1.5pt" o:hralign="center" o:hrstd="t" o:hr="t" fillcolor="#a0a0a0" stroked="f"/>
        </w:pict>
      </w:r>
    </w:p>
    <w:p w14:paraId="41C21F37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Assignment 2</w:t>
      </w:r>
    </w:p>
    <w:p w14:paraId="4F344AC9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1. Introduction letter (as Business Analyst)</w:t>
      </w:r>
    </w:p>
    <w:p w14:paraId="2425D7A3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Subject: Introduction — Business Analyst for IDMS Project</w:t>
      </w:r>
    </w:p>
    <w:p w14:paraId="5ACE6127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Dear [Client Name / Team],</w:t>
      </w:r>
    </w:p>
    <w:p w14:paraId="3A72064F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I’m Sourav Banerjee (example name — please replace), the Business Analyst assigned to work with you on the Inventory &amp; Rapid Delivery Management System. I will be your primary point of contact to capture business requirements, align stakeholders, and translate needs into a pragmatic technical solution.</w:t>
      </w:r>
    </w:p>
    <w:p w14:paraId="4368E92E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Over the next 2–4 weeks I’ll:</w:t>
      </w:r>
    </w:p>
    <w:p w14:paraId="2AC65371" w14:textId="77777777" w:rsidR="00A53A38" w:rsidRPr="00A53A38" w:rsidRDefault="00A53A38" w:rsidP="00A53A38">
      <w:pPr>
        <w:numPr>
          <w:ilvl w:val="0"/>
          <w:numId w:val="1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Run discovery workshops with operations, warehouse, logistics, sales, and IT.</w:t>
      </w:r>
    </w:p>
    <w:p w14:paraId="157BE5B4" w14:textId="77777777" w:rsidR="00A53A38" w:rsidRPr="00A53A38" w:rsidRDefault="00A53A38" w:rsidP="00A53A38">
      <w:pPr>
        <w:numPr>
          <w:ilvl w:val="0"/>
          <w:numId w:val="1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Document current processes (as-is) and map future processes (to-be).</w:t>
      </w:r>
    </w:p>
    <w:p w14:paraId="4D27E116" w14:textId="77777777" w:rsidR="00A53A38" w:rsidRPr="00A53A38" w:rsidRDefault="00A53A38" w:rsidP="00A53A38">
      <w:pPr>
        <w:numPr>
          <w:ilvl w:val="0"/>
          <w:numId w:val="1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Produce a prioritized requirements backlog and acceptance criteria.</w:t>
      </w:r>
    </w:p>
    <w:p w14:paraId="0DF2F9C3" w14:textId="77777777" w:rsidR="00A53A38" w:rsidRPr="00A53A38" w:rsidRDefault="00A53A38" w:rsidP="00A53A38">
      <w:pPr>
        <w:numPr>
          <w:ilvl w:val="0"/>
          <w:numId w:val="1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Support vendor/integration assessment and pilot planning.</w:t>
      </w:r>
    </w:p>
    <w:p w14:paraId="3D646F7A" w14:textId="1ABF8F1B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Please let me know your preferred times for a 60-minute </w:t>
      </w:r>
      <w:r w:rsidR="008B0F21" w:rsidRPr="00A53A38">
        <w:rPr>
          <w:rFonts w:ascii="Calibri" w:hAnsi="Calibri" w:cs="Calibri"/>
        </w:rPr>
        <w:t>kick off</w:t>
      </w:r>
      <w:r w:rsidRPr="00A53A38">
        <w:rPr>
          <w:rFonts w:ascii="Calibri" w:hAnsi="Calibri" w:cs="Calibri"/>
        </w:rPr>
        <w:t xml:space="preserve"> workshop in the coming week and the names of 2–3 SME participants from operations and IT. I look forward to working closely with your team and delivering a solution that reduces waste and accelerates deliveries.</w:t>
      </w:r>
    </w:p>
    <w:p w14:paraId="3FE8EFCF" w14:textId="2AF148CA" w:rsidR="00A53A38" w:rsidRPr="00A53A38" w:rsidRDefault="00A53A38" w:rsidP="008B0F21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Best regards,</w:t>
      </w:r>
      <w:r w:rsidRPr="00A53A38">
        <w:rPr>
          <w:rFonts w:ascii="Calibri" w:hAnsi="Calibri" w:cs="Calibri"/>
        </w:rPr>
        <w:br/>
        <w:t>Sourav Banerjee</w:t>
      </w:r>
      <w:r w:rsidRPr="00A53A38">
        <w:rPr>
          <w:rFonts w:ascii="Calibri" w:hAnsi="Calibri" w:cs="Calibri"/>
        </w:rPr>
        <w:br/>
        <w:t>Business Analyst — IDMS Project</w:t>
      </w:r>
      <w:r w:rsidRPr="00A53A38">
        <w:rPr>
          <w:rFonts w:ascii="Calibri" w:hAnsi="Calibri" w:cs="Calibri"/>
        </w:rPr>
        <w:br/>
      </w:r>
      <w:hyperlink r:id="rId5" w:history="1">
        <w:r w:rsidR="008B0F21" w:rsidRPr="004B76FB">
          <w:rPr>
            <w:rStyle w:val="Hyperlink"/>
            <w:rFonts w:ascii="Calibri" w:hAnsi="Calibri" w:cs="Calibri"/>
          </w:rPr>
          <w:t>srv@gmail.com</w:t>
        </w:r>
      </w:hyperlink>
      <w:r w:rsidR="008B0F21">
        <w:rPr>
          <w:rFonts w:ascii="Calibri" w:hAnsi="Calibri" w:cs="Calibri"/>
        </w:rPr>
        <w:br/>
        <w:t>8250443132</w:t>
      </w:r>
    </w:p>
    <w:p w14:paraId="6644A081" w14:textId="77777777" w:rsidR="00A53A38" w:rsidRPr="00A53A38" w:rsidRDefault="00000000" w:rsidP="00A53A3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D8FA5CD">
          <v:rect id="_x0000_i1028" style="width:0;height:1.5pt" o:hralign="center" o:hrstd="t" o:hr="t" fillcolor="#a0a0a0" stroked="f"/>
        </w:pict>
      </w:r>
    </w:p>
    <w:p w14:paraId="71CE5990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lastRenderedPageBreak/>
        <w:t>2. Brief BRD and SRS — choose Online Store (concise)</w:t>
      </w:r>
    </w:p>
    <w:p w14:paraId="144EEE50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Brief BRD — Online Store</w:t>
      </w:r>
    </w:p>
    <w:p w14:paraId="3319366D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Objective:</w:t>
      </w:r>
      <w:r w:rsidRPr="00A53A38">
        <w:rPr>
          <w:rFonts w:ascii="Calibri" w:hAnsi="Calibri" w:cs="Calibri"/>
        </w:rPr>
        <w:t xml:space="preserve"> Build an online storefront selling dairy and ice-cream products, integrated with the central inventory system to show real-time availability and enable fast, routed delivery.</w:t>
      </w:r>
    </w:p>
    <w:p w14:paraId="6949B263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Key capabilities</w:t>
      </w:r>
    </w:p>
    <w:p w14:paraId="4B4D620C" w14:textId="047AF65A" w:rsidR="00A53A38" w:rsidRPr="00A53A38" w:rsidRDefault="00A53A38" w:rsidP="00A53A38">
      <w:pPr>
        <w:numPr>
          <w:ilvl w:val="0"/>
          <w:numId w:val="1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Product </w:t>
      </w:r>
      <w:r w:rsidR="008B0F21" w:rsidRPr="00A53A38">
        <w:rPr>
          <w:rFonts w:ascii="Calibri" w:hAnsi="Calibri" w:cs="Calibri"/>
        </w:rPr>
        <w:t>catalogue</w:t>
      </w:r>
      <w:r w:rsidRPr="00A53A38">
        <w:rPr>
          <w:rFonts w:ascii="Calibri" w:hAnsi="Calibri" w:cs="Calibri"/>
        </w:rPr>
        <w:t xml:space="preserve"> with images, attributes, availability (real-time).</w:t>
      </w:r>
    </w:p>
    <w:p w14:paraId="72B73747" w14:textId="77777777" w:rsidR="00A53A38" w:rsidRPr="00A53A38" w:rsidRDefault="00A53A38" w:rsidP="00A53A38">
      <w:pPr>
        <w:numPr>
          <w:ilvl w:val="0"/>
          <w:numId w:val="1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Customer accounts, addresses, payments (card, UPI, COD).</w:t>
      </w:r>
    </w:p>
    <w:p w14:paraId="79D0A596" w14:textId="77777777" w:rsidR="00A53A38" w:rsidRPr="00A53A38" w:rsidRDefault="00A53A38" w:rsidP="00A53A38">
      <w:pPr>
        <w:numPr>
          <w:ilvl w:val="0"/>
          <w:numId w:val="1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Shopping cart, checkout, order confirmation.</w:t>
      </w:r>
    </w:p>
    <w:p w14:paraId="546D6300" w14:textId="77777777" w:rsidR="00A53A38" w:rsidRPr="00A53A38" w:rsidRDefault="00A53A38" w:rsidP="00A53A38">
      <w:pPr>
        <w:numPr>
          <w:ilvl w:val="0"/>
          <w:numId w:val="1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Integration with IDMS to reserve inventory and trigger dispatch.</w:t>
      </w:r>
    </w:p>
    <w:p w14:paraId="037BEC6B" w14:textId="77777777" w:rsidR="00A53A38" w:rsidRPr="00A53A38" w:rsidRDefault="00A53A38" w:rsidP="00A53A38">
      <w:pPr>
        <w:numPr>
          <w:ilvl w:val="0"/>
          <w:numId w:val="1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Delivery time slots and real-time tracking.</w:t>
      </w:r>
    </w:p>
    <w:p w14:paraId="44296A2F" w14:textId="77777777" w:rsidR="00A53A38" w:rsidRPr="00A53A38" w:rsidRDefault="00A53A38" w:rsidP="00A53A38">
      <w:pPr>
        <w:numPr>
          <w:ilvl w:val="0"/>
          <w:numId w:val="1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Promotional coupons and order history.</w:t>
      </w:r>
    </w:p>
    <w:p w14:paraId="03DB7873" w14:textId="77777777" w:rsidR="00A53A38" w:rsidRPr="00A53A38" w:rsidRDefault="00A53A38" w:rsidP="00A53A38">
      <w:pPr>
        <w:numPr>
          <w:ilvl w:val="0"/>
          <w:numId w:val="1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Admin panel for product management, pricing, offers and order fulfilment.</w:t>
      </w:r>
    </w:p>
    <w:p w14:paraId="15A8926C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Stakeholders</w:t>
      </w:r>
    </w:p>
    <w:p w14:paraId="7F05E703" w14:textId="77777777" w:rsidR="00A53A38" w:rsidRPr="00A53A38" w:rsidRDefault="00A53A38" w:rsidP="00A53A38">
      <w:pPr>
        <w:numPr>
          <w:ilvl w:val="0"/>
          <w:numId w:val="19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Marketing, Sales, Warehouse Ops, Payment Gateway team, Customer Service.</w:t>
      </w:r>
    </w:p>
    <w:p w14:paraId="207C5D9F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Constraints</w:t>
      </w:r>
    </w:p>
    <w:p w14:paraId="5E20563B" w14:textId="77777777" w:rsidR="00A53A38" w:rsidRPr="00A53A38" w:rsidRDefault="00A53A38" w:rsidP="00A53A38">
      <w:pPr>
        <w:numPr>
          <w:ilvl w:val="0"/>
          <w:numId w:val="20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PCI compliance for payments (use certified gateway).</w:t>
      </w:r>
    </w:p>
    <w:p w14:paraId="1998FB7D" w14:textId="77777777" w:rsidR="00A53A38" w:rsidRPr="00A53A38" w:rsidRDefault="00A53A38" w:rsidP="00A53A38">
      <w:pPr>
        <w:numPr>
          <w:ilvl w:val="0"/>
          <w:numId w:val="20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Perishable product delivery windows and cold chain needs.</w:t>
      </w:r>
    </w:p>
    <w:p w14:paraId="1CF4AD06" w14:textId="77777777" w:rsidR="00A53A38" w:rsidRPr="00A53A38" w:rsidRDefault="00000000" w:rsidP="00A53A3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AD88496">
          <v:rect id="_x0000_i1029" style="width:0;height:1.5pt" o:hralign="center" o:hrstd="t" o:hr="t" fillcolor="#a0a0a0" stroked="f"/>
        </w:pict>
      </w:r>
    </w:p>
    <w:p w14:paraId="719E8503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Short SRS — Online Store (abridged)</w:t>
      </w:r>
    </w:p>
    <w:p w14:paraId="6961A904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1. Functional requirements</w:t>
      </w:r>
    </w:p>
    <w:p w14:paraId="629DF211" w14:textId="77777777" w:rsidR="00A53A38" w:rsidRPr="00A53A38" w:rsidRDefault="00A53A38" w:rsidP="00A53A38">
      <w:pPr>
        <w:numPr>
          <w:ilvl w:val="0"/>
          <w:numId w:val="2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FR1: Product browse and search with filters.</w:t>
      </w:r>
    </w:p>
    <w:p w14:paraId="605C5A6E" w14:textId="77777777" w:rsidR="00A53A38" w:rsidRPr="00A53A38" w:rsidRDefault="00A53A38" w:rsidP="00A53A38">
      <w:pPr>
        <w:numPr>
          <w:ilvl w:val="0"/>
          <w:numId w:val="2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FR2: Add to cart, update quantities; cart persisted for logged-out users (cookie).</w:t>
      </w:r>
    </w:p>
    <w:p w14:paraId="52060926" w14:textId="77777777" w:rsidR="00A53A38" w:rsidRPr="00A53A38" w:rsidRDefault="00A53A38" w:rsidP="00A53A38">
      <w:pPr>
        <w:numPr>
          <w:ilvl w:val="0"/>
          <w:numId w:val="2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FR3: Checkout: capture shipping address, select delivery slot, payment.</w:t>
      </w:r>
    </w:p>
    <w:p w14:paraId="4C99D2D1" w14:textId="77777777" w:rsidR="00A53A38" w:rsidRPr="00A53A38" w:rsidRDefault="00A53A38" w:rsidP="00A53A38">
      <w:pPr>
        <w:numPr>
          <w:ilvl w:val="0"/>
          <w:numId w:val="2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FR4: Order lifecycle: Pending → Confirmed → Packed → Out for Delivery → Delivered → Returned.</w:t>
      </w:r>
    </w:p>
    <w:p w14:paraId="443977DD" w14:textId="77777777" w:rsidR="00A53A38" w:rsidRPr="00A53A38" w:rsidRDefault="00A53A38" w:rsidP="00A53A38">
      <w:pPr>
        <w:numPr>
          <w:ilvl w:val="0"/>
          <w:numId w:val="2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FR5: Real-time stock check: cannot check out if stock unavailable.</w:t>
      </w:r>
    </w:p>
    <w:p w14:paraId="6BB82E40" w14:textId="77777777" w:rsidR="00A53A38" w:rsidRPr="00A53A38" w:rsidRDefault="00A53A38" w:rsidP="00A53A38">
      <w:pPr>
        <w:numPr>
          <w:ilvl w:val="0"/>
          <w:numId w:val="2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FR6: Order cancellation and returns within policy window.</w:t>
      </w:r>
    </w:p>
    <w:p w14:paraId="13D34CB5" w14:textId="7C498DDE" w:rsidR="00A53A38" w:rsidRPr="00A53A38" w:rsidRDefault="00A53A38" w:rsidP="00A53A38">
      <w:pPr>
        <w:numPr>
          <w:ilvl w:val="0"/>
          <w:numId w:val="21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FR7: Promotions engine: percentage/flat discounts, conditional coupons.</w:t>
      </w:r>
      <w:r w:rsidR="008B0F21">
        <w:rPr>
          <w:rFonts w:ascii="Calibri" w:hAnsi="Calibri" w:cs="Calibri"/>
        </w:rPr>
        <w:br/>
      </w:r>
    </w:p>
    <w:p w14:paraId="2C326E2F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lastRenderedPageBreak/>
        <w:t>2. Non-functional requirements</w:t>
      </w:r>
    </w:p>
    <w:p w14:paraId="25B9BDEB" w14:textId="6BC7E163" w:rsidR="00A53A38" w:rsidRPr="00A53A38" w:rsidRDefault="00A53A38" w:rsidP="00A53A38">
      <w:pPr>
        <w:numPr>
          <w:ilvl w:val="0"/>
          <w:numId w:val="2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Response time: page loads &lt; 2s for </w:t>
      </w:r>
      <w:r w:rsidR="008B0F21" w:rsidRPr="00A53A38">
        <w:rPr>
          <w:rFonts w:ascii="Calibri" w:hAnsi="Calibri" w:cs="Calibri"/>
        </w:rPr>
        <w:t>catalogue</w:t>
      </w:r>
      <w:r w:rsidRPr="00A53A38">
        <w:rPr>
          <w:rFonts w:ascii="Calibri" w:hAnsi="Calibri" w:cs="Calibri"/>
        </w:rPr>
        <w:t xml:space="preserve"> pages.</w:t>
      </w:r>
    </w:p>
    <w:p w14:paraId="61B7A6BA" w14:textId="77777777" w:rsidR="00A53A38" w:rsidRPr="00A53A38" w:rsidRDefault="00A53A38" w:rsidP="00A53A38">
      <w:pPr>
        <w:numPr>
          <w:ilvl w:val="0"/>
          <w:numId w:val="2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Availability: 99.9% during peak sale windows.</w:t>
      </w:r>
    </w:p>
    <w:p w14:paraId="5D841CEA" w14:textId="77777777" w:rsidR="00A53A38" w:rsidRPr="00A53A38" w:rsidRDefault="00A53A38" w:rsidP="00A53A38">
      <w:pPr>
        <w:numPr>
          <w:ilvl w:val="0"/>
          <w:numId w:val="2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Security: TLS, OWASP best practices, PCI via gateway.</w:t>
      </w:r>
    </w:p>
    <w:p w14:paraId="305613B3" w14:textId="77777777" w:rsidR="00A53A38" w:rsidRPr="00A53A38" w:rsidRDefault="00A53A38" w:rsidP="00A53A38">
      <w:pPr>
        <w:numPr>
          <w:ilvl w:val="0"/>
          <w:numId w:val="22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Scalability to 10k daily users initially.</w:t>
      </w:r>
    </w:p>
    <w:p w14:paraId="713E99EF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3. Data &amp; Integration</w:t>
      </w:r>
    </w:p>
    <w:p w14:paraId="09A452D9" w14:textId="77777777" w:rsidR="00A53A38" w:rsidRPr="00A53A38" w:rsidRDefault="00A53A38" w:rsidP="00A53A38">
      <w:pPr>
        <w:numPr>
          <w:ilvl w:val="0"/>
          <w:numId w:val="2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Integrate with IDMS for inventory reservation and dispatch.</w:t>
      </w:r>
    </w:p>
    <w:p w14:paraId="000B0D67" w14:textId="77777777" w:rsidR="00A53A38" w:rsidRPr="00A53A38" w:rsidRDefault="00A53A38" w:rsidP="00A53A38">
      <w:pPr>
        <w:numPr>
          <w:ilvl w:val="0"/>
          <w:numId w:val="2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Payment gateway integration (tokenized payments).</w:t>
      </w:r>
    </w:p>
    <w:p w14:paraId="430DCF3B" w14:textId="77777777" w:rsidR="00A53A38" w:rsidRPr="00A53A38" w:rsidRDefault="00A53A38" w:rsidP="00A53A38">
      <w:pPr>
        <w:numPr>
          <w:ilvl w:val="0"/>
          <w:numId w:val="23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Email/SMS gateway for notifications.</w:t>
      </w:r>
    </w:p>
    <w:p w14:paraId="03D3E7BA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4. API</w:t>
      </w:r>
    </w:p>
    <w:p w14:paraId="736D6AC9" w14:textId="77777777" w:rsidR="00A53A38" w:rsidRPr="00A53A38" w:rsidRDefault="00A53A38" w:rsidP="00A53A38">
      <w:pPr>
        <w:numPr>
          <w:ilvl w:val="0"/>
          <w:numId w:val="24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Public internal API endpoints for: product listing, cart, checkout, order status, address book, promotions.</w:t>
      </w:r>
    </w:p>
    <w:p w14:paraId="47A6A545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5. Acceptance criteria (example)</w:t>
      </w:r>
    </w:p>
    <w:p w14:paraId="5F1F1278" w14:textId="77777777" w:rsidR="00A53A38" w:rsidRPr="00A53A38" w:rsidRDefault="00A53A38" w:rsidP="00A53A38">
      <w:pPr>
        <w:numPr>
          <w:ilvl w:val="0"/>
          <w:numId w:val="25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User can complete an order end-to-end with payment and receive confirmation.</w:t>
      </w:r>
    </w:p>
    <w:p w14:paraId="46146D98" w14:textId="77777777" w:rsidR="00A53A38" w:rsidRPr="00A53A38" w:rsidRDefault="00A53A38" w:rsidP="00A53A38">
      <w:pPr>
        <w:numPr>
          <w:ilvl w:val="0"/>
          <w:numId w:val="25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Inventory decremented and order visible in IDMS dispatch queue.</w:t>
      </w:r>
    </w:p>
    <w:p w14:paraId="18BD3E8E" w14:textId="77777777" w:rsidR="00A53A38" w:rsidRPr="00A53A38" w:rsidRDefault="00000000" w:rsidP="00A53A3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F634389">
          <v:rect id="_x0000_i1030" style="width:0;height:1.5pt" o:hralign="center" o:hrstd="t" o:hr="t" fillcolor="#a0a0a0" stroked="f"/>
        </w:pict>
      </w:r>
    </w:p>
    <w:p w14:paraId="2F159B5D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3. ERD: Support Ticket / Ticketing Life Cycle (textual + ASCII ERD)</w:t>
      </w:r>
    </w:p>
    <w:p w14:paraId="6AF60717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Entities &amp; attributes (core)</w:t>
      </w:r>
    </w:p>
    <w:p w14:paraId="7B7AE20E" w14:textId="77777777" w:rsidR="00A53A38" w:rsidRPr="00A53A38" w:rsidRDefault="00A53A38" w:rsidP="00A53A38">
      <w:pPr>
        <w:numPr>
          <w:ilvl w:val="0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Ticket</w:t>
      </w:r>
    </w:p>
    <w:p w14:paraId="343F3816" w14:textId="34C6753B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</w:t>
      </w:r>
      <w:r w:rsidR="00A53A38" w:rsidRPr="00A53A38">
        <w:rPr>
          <w:rFonts w:ascii="Calibri" w:hAnsi="Calibri" w:cs="Calibri"/>
        </w:rPr>
        <w:t>icket</w:t>
      </w:r>
      <w:r>
        <w:rPr>
          <w:rFonts w:ascii="Calibri" w:hAnsi="Calibri" w:cs="Calibri"/>
        </w:rPr>
        <w:t xml:space="preserve"> I</w:t>
      </w:r>
      <w:r w:rsidR="00A53A38" w:rsidRPr="00A53A38">
        <w:rPr>
          <w:rFonts w:ascii="Calibri" w:hAnsi="Calibri" w:cs="Calibri"/>
        </w:rPr>
        <w:t>d (PK)</w:t>
      </w:r>
    </w:p>
    <w:p w14:paraId="7857675A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title</w:t>
      </w:r>
    </w:p>
    <w:p w14:paraId="4C24CCD9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description</w:t>
      </w:r>
    </w:p>
    <w:p w14:paraId="3AD38310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status (Open, Assigned, In Progress, On Hold, Resolved, Closed)</w:t>
      </w:r>
    </w:p>
    <w:p w14:paraId="5F57DBAC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priority (Low/Medium/High/Critical)</w:t>
      </w:r>
    </w:p>
    <w:p w14:paraId="48932DAD" w14:textId="69D8F472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created at</w:t>
      </w:r>
    </w:p>
    <w:p w14:paraId="514C17AB" w14:textId="3A9E2E44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updated at</w:t>
      </w:r>
    </w:p>
    <w:p w14:paraId="6F34E272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source (Email/Phone/Web/App)</w:t>
      </w:r>
    </w:p>
    <w:p w14:paraId="5AE01BC2" w14:textId="2E07D0CF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customer</w:t>
      </w:r>
      <w:r>
        <w:rPr>
          <w:rFonts w:ascii="Calibri" w:hAnsi="Calibri" w:cs="Calibri"/>
        </w:rPr>
        <w:t xml:space="preserve"> Id</w:t>
      </w:r>
      <w:r w:rsidR="00A53A38" w:rsidRPr="00A53A38">
        <w:rPr>
          <w:rFonts w:ascii="Calibri" w:hAnsi="Calibri" w:cs="Calibri"/>
        </w:rPr>
        <w:t xml:space="preserve"> (FK)</w:t>
      </w:r>
    </w:p>
    <w:p w14:paraId="6295D47D" w14:textId="41004A4C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</w:t>
      </w:r>
      <w:r w:rsidR="00A53A38" w:rsidRPr="00A53A38">
        <w:rPr>
          <w:rFonts w:ascii="Calibri" w:hAnsi="Calibri" w:cs="Calibri"/>
        </w:rPr>
        <w:t>ssigned</w:t>
      </w:r>
      <w:r>
        <w:rPr>
          <w:rFonts w:ascii="Calibri" w:hAnsi="Calibri" w:cs="Calibri"/>
        </w:rPr>
        <w:t xml:space="preserve"> </w:t>
      </w:r>
      <w:r w:rsidR="00A53A38" w:rsidRPr="00A53A38">
        <w:rPr>
          <w:rFonts w:ascii="Calibri" w:hAnsi="Calibri" w:cs="Calibri"/>
        </w:rPr>
        <w:t>user</w:t>
      </w:r>
      <w:r>
        <w:rPr>
          <w:rFonts w:ascii="Calibri" w:hAnsi="Calibri" w:cs="Calibri"/>
        </w:rPr>
        <w:t xml:space="preserve"> I</w:t>
      </w:r>
      <w:r w:rsidR="00A53A38" w:rsidRPr="00A53A38">
        <w:rPr>
          <w:rFonts w:ascii="Calibri" w:hAnsi="Calibri" w:cs="Calibri"/>
        </w:rPr>
        <w:t>d (FK)</w:t>
      </w:r>
    </w:p>
    <w:p w14:paraId="2905B8A5" w14:textId="00D4C3C8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53A38" w:rsidRPr="00A53A38">
        <w:rPr>
          <w:rFonts w:ascii="Calibri" w:hAnsi="Calibri" w:cs="Calibri"/>
        </w:rPr>
        <w:t>roduct</w:t>
      </w:r>
      <w:r>
        <w:rPr>
          <w:rFonts w:ascii="Calibri" w:hAnsi="Calibri" w:cs="Calibri"/>
        </w:rPr>
        <w:t xml:space="preserve"> Id</w:t>
      </w:r>
      <w:r w:rsidR="00A53A38" w:rsidRPr="00A53A38">
        <w:rPr>
          <w:rFonts w:ascii="Calibri" w:hAnsi="Calibri" w:cs="Calibri"/>
        </w:rPr>
        <w:t xml:space="preserve"> (FK, optional)</w:t>
      </w:r>
    </w:p>
    <w:p w14:paraId="5B8967BC" w14:textId="756CC0F3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SLA Deadline</w:t>
      </w:r>
    </w:p>
    <w:p w14:paraId="415D7050" w14:textId="77777777" w:rsidR="00A53A38" w:rsidRPr="00A53A38" w:rsidRDefault="00A53A38" w:rsidP="00A53A38">
      <w:pPr>
        <w:numPr>
          <w:ilvl w:val="0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Customer</w:t>
      </w:r>
    </w:p>
    <w:p w14:paraId="38AA7ECF" w14:textId="20F8D53A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customer</w:t>
      </w:r>
      <w:r>
        <w:rPr>
          <w:rFonts w:ascii="Calibri" w:hAnsi="Calibri" w:cs="Calibri"/>
        </w:rPr>
        <w:t xml:space="preserve"> Id</w:t>
      </w:r>
      <w:r w:rsidR="00A53A38" w:rsidRPr="00A53A38">
        <w:rPr>
          <w:rFonts w:ascii="Calibri" w:hAnsi="Calibri" w:cs="Calibri"/>
        </w:rPr>
        <w:t xml:space="preserve"> (PK)</w:t>
      </w:r>
    </w:p>
    <w:p w14:paraId="7FCFAB8E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name</w:t>
      </w:r>
    </w:p>
    <w:p w14:paraId="5CF5570D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email</w:t>
      </w:r>
    </w:p>
    <w:p w14:paraId="4B19804A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phone</w:t>
      </w:r>
    </w:p>
    <w:p w14:paraId="2C5B664F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address</w:t>
      </w:r>
    </w:p>
    <w:p w14:paraId="4970ACDB" w14:textId="77777777" w:rsidR="00A53A38" w:rsidRPr="00A53A38" w:rsidRDefault="00A53A38" w:rsidP="00A53A38">
      <w:pPr>
        <w:numPr>
          <w:ilvl w:val="0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User</w:t>
      </w:r>
      <w:r w:rsidRPr="00A53A38">
        <w:rPr>
          <w:rFonts w:ascii="Calibri" w:hAnsi="Calibri" w:cs="Calibri"/>
        </w:rPr>
        <w:t xml:space="preserve"> (support agent)</w:t>
      </w:r>
    </w:p>
    <w:p w14:paraId="02A42454" w14:textId="22F483B5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A53A38" w:rsidRPr="00A53A38">
        <w:rPr>
          <w:rFonts w:ascii="Calibri" w:hAnsi="Calibri" w:cs="Calibri"/>
        </w:rPr>
        <w:t>ser</w:t>
      </w:r>
      <w:r>
        <w:rPr>
          <w:rFonts w:ascii="Calibri" w:hAnsi="Calibri" w:cs="Calibri"/>
        </w:rPr>
        <w:t xml:space="preserve"> I</w:t>
      </w:r>
      <w:r w:rsidR="00A53A38" w:rsidRPr="00A53A38">
        <w:rPr>
          <w:rFonts w:ascii="Calibri" w:hAnsi="Calibri" w:cs="Calibri"/>
        </w:rPr>
        <w:t>d (PK)</w:t>
      </w:r>
    </w:p>
    <w:p w14:paraId="6E126B07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name</w:t>
      </w:r>
    </w:p>
    <w:p w14:paraId="53A0D472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role (agent/manager)</w:t>
      </w:r>
    </w:p>
    <w:p w14:paraId="5C02EF5B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email</w:t>
      </w:r>
    </w:p>
    <w:p w14:paraId="77A55D02" w14:textId="00FD4C54" w:rsidR="00A53A38" w:rsidRPr="00A53A38" w:rsidRDefault="008B0F21" w:rsidP="00A53A38">
      <w:pPr>
        <w:numPr>
          <w:ilvl w:val="0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Ticket Event</w:t>
      </w:r>
      <w:r w:rsidR="00A53A38" w:rsidRPr="00A53A38">
        <w:rPr>
          <w:rFonts w:ascii="Calibri" w:hAnsi="Calibri" w:cs="Calibri"/>
        </w:rPr>
        <w:t xml:space="preserve"> (history / audit)</w:t>
      </w:r>
    </w:p>
    <w:p w14:paraId="1DEE0599" w14:textId="17CD0C97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A53A38" w:rsidRPr="00A53A38">
        <w:rPr>
          <w:rFonts w:ascii="Calibri" w:hAnsi="Calibri" w:cs="Calibri"/>
        </w:rPr>
        <w:t>vent_</w:t>
      </w:r>
      <w:r>
        <w:rPr>
          <w:rFonts w:ascii="Calibri" w:hAnsi="Calibri" w:cs="Calibri"/>
        </w:rPr>
        <w:t>Id</w:t>
      </w:r>
      <w:r w:rsidR="00A53A38" w:rsidRPr="00A53A38">
        <w:rPr>
          <w:rFonts w:ascii="Calibri" w:hAnsi="Calibri" w:cs="Calibri"/>
        </w:rPr>
        <w:t xml:space="preserve"> (PK)</w:t>
      </w:r>
    </w:p>
    <w:p w14:paraId="4F597966" w14:textId="76586767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Ticket</w:t>
      </w:r>
      <w:r>
        <w:rPr>
          <w:rFonts w:ascii="Calibri" w:hAnsi="Calibri" w:cs="Calibri"/>
        </w:rPr>
        <w:t xml:space="preserve"> Id</w:t>
      </w:r>
      <w:r w:rsidR="00A53A38" w:rsidRPr="00A53A38">
        <w:rPr>
          <w:rFonts w:ascii="Calibri" w:hAnsi="Calibri" w:cs="Calibri"/>
        </w:rPr>
        <w:t xml:space="preserve"> (FK)</w:t>
      </w:r>
    </w:p>
    <w:p w14:paraId="36932E73" w14:textId="3A9621B6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event type</w:t>
      </w:r>
      <w:r w:rsidR="00A53A38" w:rsidRPr="00A53A38">
        <w:rPr>
          <w:rFonts w:ascii="Calibri" w:hAnsi="Calibri" w:cs="Calibri"/>
        </w:rPr>
        <w:t xml:space="preserve"> (</w:t>
      </w:r>
      <w:r w:rsidRPr="00A53A38">
        <w:rPr>
          <w:rFonts w:ascii="Calibri" w:hAnsi="Calibri" w:cs="Calibri"/>
        </w:rPr>
        <w:t>status change</w:t>
      </w:r>
      <w:r w:rsidR="00A53A38" w:rsidRPr="00A53A38">
        <w:rPr>
          <w:rFonts w:ascii="Calibri" w:hAnsi="Calibri" w:cs="Calibri"/>
        </w:rPr>
        <w:t>/</w:t>
      </w:r>
      <w:r w:rsidRPr="00A53A38">
        <w:rPr>
          <w:rFonts w:ascii="Calibri" w:hAnsi="Calibri" w:cs="Calibri"/>
        </w:rPr>
        <w:t>comment, assignment</w:t>
      </w:r>
      <w:r w:rsidR="00A53A38" w:rsidRPr="00A53A38">
        <w:rPr>
          <w:rFonts w:ascii="Calibri" w:hAnsi="Calibri" w:cs="Calibri"/>
        </w:rPr>
        <w:t>)</w:t>
      </w:r>
    </w:p>
    <w:p w14:paraId="4769B6F0" w14:textId="0E43D179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even</w:t>
      </w:r>
      <w:r w:rsidR="008B0F21">
        <w:rPr>
          <w:rFonts w:ascii="Calibri" w:hAnsi="Calibri" w:cs="Calibri"/>
        </w:rPr>
        <w:t xml:space="preserve">t </w:t>
      </w:r>
      <w:r w:rsidRPr="00A53A38">
        <w:rPr>
          <w:rFonts w:ascii="Calibri" w:hAnsi="Calibri" w:cs="Calibri"/>
        </w:rPr>
        <w:t>by (</w:t>
      </w:r>
      <w:r w:rsidR="008B0F21">
        <w:rPr>
          <w:rFonts w:ascii="Calibri" w:hAnsi="Calibri" w:cs="Calibri"/>
        </w:rPr>
        <w:t>user Id</w:t>
      </w:r>
      <w:r w:rsidRPr="00A53A38">
        <w:rPr>
          <w:rFonts w:ascii="Calibri" w:hAnsi="Calibri" w:cs="Calibri"/>
        </w:rPr>
        <w:t xml:space="preserve"> or system)</w:t>
      </w:r>
    </w:p>
    <w:p w14:paraId="3D9BE1C4" w14:textId="3C3E90B6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event time</w:t>
      </w:r>
    </w:p>
    <w:p w14:paraId="2030E81C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details</w:t>
      </w:r>
    </w:p>
    <w:p w14:paraId="0F452DBA" w14:textId="7ED30991" w:rsidR="00A53A38" w:rsidRPr="00A53A38" w:rsidRDefault="008B0F21" w:rsidP="00A53A38">
      <w:pPr>
        <w:numPr>
          <w:ilvl w:val="0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Ticket Attachment</w:t>
      </w:r>
    </w:p>
    <w:p w14:paraId="6BF7EAD8" w14:textId="38893AE0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A53A38" w:rsidRPr="00A53A38">
        <w:rPr>
          <w:rFonts w:ascii="Calibri" w:hAnsi="Calibri" w:cs="Calibri"/>
        </w:rPr>
        <w:t>ttachment</w:t>
      </w:r>
      <w:r>
        <w:rPr>
          <w:rFonts w:ascii="Calibri" w:hAnsi="Calibri" w:cs="Calibri"/>
        </w:rPr>
        <w:t xml:space="preserve"> I</w:t>
      </w:r>
      <w:r w:rsidR="00A53A38" w:rsidRPr="00A53A38">
        <w:rPr>
          <w:rFonts w:ascii="Calibri" w:hAnsi="Calibri" w:cs="Calibri"/>
        </w:rPr>
        <w:t>d (PK)</w:t>
      </w:r>
    </w:p>
    <w:p w14:paraId="721C7F06" w14:textId="77777777" w:rsidR="008B0F21" w:rsidRPr="00A53A38" w:rsidRDefault="008B0F21" w:rsidP="008B0F21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Ticket</w:t>
      </w:r>
      <w:r>
        <w:rPr>
          <w:rFonts w:ascii="Calibri" w:hAnsi="Calibri" w:cs="Calibri"/>
        </w:rPr>
        <w:t xml:space="preserve"> Id</w:t>
      </w:r>
      <w:r w:rsidRPr="00A53A38">
        <w:rPr>
          <w:rFonts w:ascii="Calibri" w:hAnsi="Calibri" w:cs="Calibri"/>
        </w:rPr>
        <w:t xml:space="preserve"> (FK)</w:t>
      </w:r>
    </w:p>
    <w:p w14:paraId="194F2033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filename</w:t>
      </w:r>
    </w:p>
    <w:p w14:paraId="0B92F456" w14:textId="63465CB9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file path</w:t>
      </w:r>
    </w:p>
    <w:p w14:paraId="1FB43660" w14:textId="087A4D82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uploaded by</w:t>
      </w:r>
    </w:p>
    <w:p w14:paraId="5F96BE04" w14:textId="2135E574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uploaded at</w:t>
      </w:r>
    </w:p>
    <w:p w14:paraId="350481AF" w14:textId="77777777" w:rsidR="00A53A38" w:rsidRPr="00A53A38" w:rsidRDefault="00A53A38" w:rsidP="00A53A38">
      <w:pPr>
        <w:numPr>
          <w:ilvl w:val="0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lastRenderedPageBreak/>
        <w:t>Comment</w:t>
      </w:r>
    </w:p>
    <w:p w14:paraId="08EFF570" w14:textId="1A9A0324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53A38">
        <w:rPr>
          <w:rFonts w:ascii="Calibri" w:hAnsi="Calibri" w:cs="Calibri"/>
        </w:rPr>
        <w:t>ementin</w:t>
      </w:r>
      <w:r w:rsidR="00A53A38" w:rsidRPr="00A53A38">
        <w:rPr>
          <w:rFonts w:ascii="Calibri" w:hAnsi="Calibri" w:cs="Calibri"/>
        </w:rPr>
        <w:t xml:space="preserve"> (PK)</w:t>
      </w:r>
    </w:p>
    <w:p w14:paraId="38841A82" w14:textId="77777777" w:rsidR="008B0F21" w:rsidRPr="00A53A38" w:rsidRDefault="008B0F21" w:rsidP="008B0F21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Ticket</w:t>
      </w:r>
      <w:r>
        <w:rPr>
          <w:rFonts w:ascii="Calibri" w:hAnsi="Calibri" w:cs="Calibri"/>
        </w:rPr>
        <w:t xml:space="preserve"> Id</w:t>
      </w:r>
      <w:r w:rsidRPr="00A53A38">
        <w:rPr>
          <w:rFonts w:ascii="Calibri" w:hAnsi="Calibri" w:cs="Calibri"/>
        </w:rPr>
        <w:t xml:space="preserve"> (FK)</w:t>
      </w:r>
    </w:p>
    <w:p w14:paraId="4C3A48C6" w14:textId="292942F9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A53A38">
        <w:rPr>
          <w:rFonts w:ascii="Calibri" w:hAnsi="Calibri" w:cs="Calibri"/>
        </w:rPr>
        <w:t>ser</w:t>
      </w:r>
      <w:r>
        <w:rPr>
          <w:rFonts w:ascii="Calibri" w:hAnsi="Calibri" w:cs="Calibri"/>
        </w:rPr>
        <w:t xml:space="preserve"> I</w:t>
      </w:r>
      <w:r w:rsidRPr="00A53A38">
        <w:rPr>
          <w:rFonts w:ascii="Calibri" w:hAnsi="Calibri" w:cs="Calibri"/>
        </w:rPr>
        <w:t>d</w:t>
      </w:r>
      <w:r w:rsidR="00A53A38" w:rsidRPr="00A53A38">
        <w:rPr>
          <w:rFonts w:ascii="Calibri" w:hAnsi="Calibri" w:cs="Calibri"/>
        </w:rPr>
        <w:t xml:space="preserve"> (FK)</w:t>
      </w:r>
    </w:p>
    <w:p w14:paraId="7306BB41" w14:textId="50E94A76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comment text</w:t>
      </w:r>
    </w:p>
    <w:p w14:paraId="644A98F5" w14:textId="78057EDC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created at</w:t>
      </w:r>
    </w:p>
    <w:p w14:paraId="1CDAE205" w14:textId="77777777" w:rsidR="00A53A38" w:rsidRPr="00A53A38" w:rsidRDefault="00A53A38" w:rsidP="00A53A38">
      <w:pPr>
        <w:numPr>
          <w:ilvl w:val="0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SLA</w:t>
      </w:r>
    </w:p>
    <w:p w14:paraId="141DACB1" w14:textId="71A25BC4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Sla </w:t>
      </w:r>
      <w:r w:rsidR="009F167B">
        <w:rPr>
          <w:rFonts w:ascii="Calibri" w:hAnsi="Calibri" w:cs="Calibri"/>
        </w:rPr>
        <w:t>Id</w:t>
      </w:r>
      <w:r w:rsidR="009F167B" w:rsidRPr="00A53A38">
        <w:rPr>
          <w:rFonts w:ascii="Calibri" w:hAnsi="Calibri" w:cs="Calibri"/>
        </w:rPr>
        <w:t xml:space="preserve"> (</w:t>
      </w:r>
      <w:r w:rsidR="00A53A38" w:rsidRPr="00A53A38">
        <w:rPr>
          <w:rFonts w:ascii="Calibri" w:hAnsi="Calibri" w:cs="Calibri"/>
        </w:rPr>
        <w:t>PK)</w:t>
      </w:r>
    </w:p>
    <w:p w14:paraId="5176B1BB" w14:textId="77777777" w:rsidR="00A53A38" w:rsidRPr="00A53A38" w:rsidRDefault="00A53A38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priority</w:t>
      </w:r>
    </w:p>
    <w:p w14:paraId="518D2BF3" w14:textId="268B34F2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A53A38" w:rsidRPr="00A53A38">
        <w:rPr>
          <w:rFonts w:ascii="Calibri" w:hAnsi="Calibri" w:cs="Calibri"/>
        </w:rPr>
        <w:t>esolution</w:t>
      </w:r>
      <w:r>
        <w:rPr>
          <w:rFonts w:ascii="Calibri" w:hAnsi="Calibri" w:cs="Calibri"/>
        </w:rPr>
        <w:t xml:space="preserve"> t</w:t>
      </w:r>
      <w:r w:rsidRPr="00A53A38">
        <w:rPr>
          <w:rFonts w:ascii="Calibri" w:hAnsi="Calibri" w:cs="Calibri"/>
        </w:rPr>
        <w:t>ime hours</w:t>
      </w:r>
    </w:p>
    <w:p w14:paraId="2FDBDB07" w14:textId="77777777" w:rsidR="00A53A38" w:rsidRPr="00A53A38" w:rsidRDefault="00A53A38" w:rsidP="00A53A38">
      <w:pPr>
        <w:numPr>
          <w:ilvl w:val="0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Resolution</w:t>
      </w:r>
    </w:p>
    <w:p w14:paraId="206E558A" w14:textId="2A2E3F9E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Resolution</w:t>
      </w:r>
      <w:r>
        <w:rPr>
          <w:rFonts w:ascii="Calibri" w:hAnsi="Calibri" w:cs="Calibri"/>
        </w:rPr>
        <w:t xml:space="preserve"> Id</w:t>
      </w:r>
      <w:r w:rsidR="00A53A38" w:rsidRPr="00A53A38">
        <w:rPr>
          <w:rFonts w:ascii="Calibri" w:hAnsi="Calibri" w:cs="Calibri"/>
        </w:rPr>
        <w:t xml:space="preserve"> (PK)</w:t>
      </w:r>
    </w:p>
    <w:p w14:paraId="43D4593D" w14:textId="2FC87DB3" w:rsidR="00A53A38" w:rsidRPr="00A53A38" w:rsidRDefault="008B0F21" w:rsidP="008B0F21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Ticket</w:t>
      </w:r>
      <w:r>
        <w:rPr>
          <w:rFonts w:ascii="Calibri" w:hAnsi="Calibri" w:cs="Calibri"/>
        </w:rPr>
        <w:t xml:space="preserve"> Id</w:t>
      </w:r>
      <w:r w:rsidRPr="00A53A38">
        <w:rPr>
          <w:rFonts w:ascii="Calibri" w:hAnsi="Calibri" w:cs="Calibri"/>
        </w:rPr>
        <w:t xml:space="preserve"> (FK)</w:t>
      </w:r>
    </w:p>
    <w:p w14:paraId="4470454A" w14:textId="13B55F7F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A53A38">
        <w:rPr>
          <w:rFonts w:ascii="Calibri" w:hAnsi="Calibri" w:cs="Calibri"/>
        </w:rPr>
        <w:t xml:space="preserve">esolution </w:t>
      </w:r>
      <w:r>
        <w:rPr>
          <w:rFonts w:ascii="Calibri" w:hAnsi="Calibri" w:cs="Calibri"/>
        </w:rPr>
        <w:t>te</w:t>
      </w:r>
      <w:r w:rsidRPr="00A53A38">
        <w:rPr>
          <w:rFonts w:ascii="Calibri" w:hAnsi="Calibri" w:cs="Calibri"/>
        </w:rPr>
        <w:t>xt</w:t>
      </w:r>
    </w:p>
    <w:p w14:paraId="221EF057" w14:textId="6EB56AA9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resolved by</w:t>
      </w:r>
    </w:p>
    <w:p w14:paraId="17F705E3" w14:textId="1645AC19" w:rsidR="00A53A38" w:rsidRPr="00A53A38" w:rsidRDefault="008B0F21" w:rsidP="00A53A38">
      <w:pPr>
        <w:numPr>
          <w:ilvl w:val="1"/>
          <w:numId w:val="26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resolved at</w:t>
      </w:r>
    </w:p>
    <w:p w14:paraId="7AA9857E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Relationships (brief)</w:t>
      </w:r>
    </w:p>
    <w:p w14:paraId="54731D2C" w14:textId="7B834591" w:rsidR="00A53A38" w:rsidRPr="00A53A38" w:rsidRDefault="00A53A38" w:rsidP="00A53A38">
      <w:pPr>
        <w:numPr>
          <w:ilvl w:val="0"/>
          <w:numId w:val="2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Ticket </w:t>
      </w:r>
      <w:r w:rsidRPr="00A53A38">
        <w:rPr>
          <w:rFonts w:ascii="Calibri" w:hAnsi="Calibri" w:cs="Calibri"/>
          <w:i/>
          <w:iCs/>
        </w:rPr>
        <w:t>—</w:t>
      </w:r>
      <w:r w:rsidR="009F167B" w:rsidRPr="00A53A38">
        <w:rPr>
          <w:rFonts w:ascii="Calibri" w:hAnsi="Calibri" w:cs="Calibri"/>
          <w:i/>
          <w:iCs/>
        </w:rPr>
        <w:t>1.</w:t>
      </w:r>
      <w:r w:rsidR="009F167B" w:rsidRPr="00A53A38">
        <w:rPr>
          <w:rFonts w:ascii="Calibri" w:hAnsi="Calibri" w:cs="Calibri"/>
        </w:rPr>
        <w:t xml:space="preserve"> —</w:t>
      </w:r>
      <w:r w:rsidR="008B0F21" w:rsidRPr="00A53A38">
        <w:rPr>
          <w:rFonts w:ascii="Calibri" w:hAnsi="Calibri" w:cs="Calibri"/>
        </w:rPr>
        <w:t>Ticket Event</w:t>
      </w:r>
      <w:r w:rsidRPr="00A53A38">
        <w:rPr>
          <w:rFonts w:ascii="Calibri" w:hAnsi="Calibri" w:cs="Calibri"/>
        </w:rPr>
        <w:t xml:space="preserve"> (one ticket has many events)</w:t>
      </w:r>
    </w:p>
    <w:p w14:paraId="5F32F820" w14:textId="31BB04B5" w:rsidR="00A53A38" w:rsidRPr="00A53A38" w:rsidRDefault="00A53A38" w:rsidP="00A53A38">
      <w:pPr>
        <w:numPr>
          <w:ilvl w:val="0"/>
          <w:numId w:val="2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Ticket </w:t>
      </w:r>
      <w:r w:rsidRPr="00A53A38">
        <w:rPr>
          <w:rFonts w:ascii="Calibri" w:hAnsi="Calibri" w:cs="Calibri"/>
          <w:i/>
          <w:iCs/>
        </w:rPr>
        <w:t>—</w:t>
      </w:r>
      <w:r w:rsidR="009F167B" w:rsidRPr="00A53A38">
        <w:rPr>
          <w:rFonts w:ascii="Calibri" w:hAnsi="Calibri" w:cs="Calibri"/>
          <w:i/>
          <w:iCs/>
        </w:rPr>
        <w:t>1.</w:t>
      </w:r>
      <w:r w:rsidR="009F167B" w:rsidRPr="00A53A38">
        <w:rPr>
          <w:rFonts w:ascii="Calibri" w:hAnsi="Calibri" w:cs="Calibri"/>
        </w:rPr>
        <w:t xml:space="preserve"> —</w:t>
      </w:r>
      <w:r w:rsidRPr="00A53A38">
        <w:rPr>
          <w:rFonts w:ascii="Calibri" w:hAnsi="Calibri" w:cs="Calibri"/>
        </w:rPr>
        <w:t>Comment</w:t>
      </w:r>
    </w:p>
    <w:p w14:paraId="4165C6FB" w14:textId="5B26ED06" w:rsidR="00A53A38" w:rsidRPr="00A53A38" w:rsidRDefault="00A53A38" w:rsidP="00A53A38">
      <w:pPr>
        <w:numPr>
          <w:ilvl w:val="0"/>
          <w:numId w:val="2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Ticket 1—* </w:t>
      </w:r>
      <w:r w:rsidR="008B0F21" w:rsidRPr="00A53A38">
        <w:rPr>
          <w:rFonts w:ascii="Calibri" w:hAnsi="Calibri" w:cs="Calibri"/>
        </w:rPr>
        <w:t>Ticket Attachment</w:t>
      </w:r>
    </w:p>
    <w:p w14:paraId="788F5F7A" w14:textId="77777777" w:rsidR="00A53A38" w:rsidRPr="00A53A38" w:rsidRDefault="00A53A38" w:rsidP="00A53A38">
      <w:pPr>
        <w:numPr>
          <w:ilvl w:val="0"/>
          <w:numId w:val="2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Ticket *—1 Customer</w:t>
      </w:r>
    </w:p>
    <w:p w14:paraId="2F4EB26C" w14:textId="00DF381A" w:rsidR="00A53A38" w:rsidRPr="00A53A38" w:rsidRDefault="00A53A38" w:rsidP="00A53A38">
      <w:pPr>
        <w:numPr>
          <w:ilvl w:val="0"/>
          <w:numId w:val="2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Ticket *—</w:t>
      </w:r>
      <w:r w:rsidR="009F167B" w:rsidRPr="00A53A38">
        <w:rPr>
          <w:rFonts w:ascii="Calibri" w:hAnsi="Calibri" w:cs="Calibri"/>
        </w:rPr>
        <w:t>0.</w:t>
      </w:r>
      <w:r w:rsidRPr="00A53A38">
        <w:rPr>
          <w:rFonts w:ascii="Calibri" w:hAnsi="Calibri" w:cs="Calibri"/>
        </w:rPr>
        <w:t>1 User (assigned agent)</w:t>
      </w:r>
    </w:p>
    <w:p w14:paraId="791FB0AC" w14:textId="77777777" w:rsidR="00A53A38" w:rsidRPr="00A53A38" w:rsidRDefault="00A53A38" w:rsidP="00A53A38">
      <w:pPr>
        <w:numPr>
          <w:ilvl w:val="0"/>
          <w:numId w:val="27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Ticket priority -&gt; SLA (lookup)</w:t>
      </w:r>
    </w:p>
    <w:p w14:paraId="4FC9B5B6" w14:textId="688CC1B0" w:rsidR="00A53A38" w:rsidRPr="00A53A38" w:rsidRDefault="009F167B" w:rsidP="00A53A3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lastRenderedPageBreak/>
        <w:br/>
      </w:r>
      <w:r w:rsidR="00A53A38" w:rsidRPr="00A53A38">
        <w:rPr>
          <w:rFonts w:ascii="Calibri" w:hAnsi="Calibri" w:cs="Calibri"/>
          <w:b/>
          <w:bCs/>
        </w:rPr>
        <w:t>Simple ASCII ERD</w:t>
      </w:r>
    </w:p>
    <w:p w14:paraId="084CF172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[Customer]1---* [Ticket] *---1 [User]</w:t>
      </w:r>
    </w:p>
    <w:p w14:paraId="0AD74C3A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      |</w:t>
      </w:r>
    </w:p>
    <w:p w14:paraId="00940E30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      * </w:t>
      </w:r>
    </w:p>
    <w:p w14:paraId="4AF0F4FE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   [Comment]</w:t>
      </w:r>
    </w:p>
    <w:p w14:paraId="18F39EE6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      |</w:t>
      </w:r>
    </w:p>
    <w:p w14:paraId="5523AEB3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      *</w:t>
      </w:r>
    </w:p>
    <w:p w14:paraId="54F1FE5D" w14:textId="4E054495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  [</w:t>
      </w:r>
      <w:r w:rsidR="008B0F21" w:rsidRPr="00A53A38">
        <w:rPr>
          <w:rFonts w:ascii="Calibri" w:hAnsi="Calibri" w:cs="Calibri"/>
        </w:rPr>
        <w:t>Ticket Event</w:t>
      </w:r>
      <w:r w:rsidRPr="00A53A38">
        <w:rPr>
          <w:rFonts w:ascii="Calibri" w:hAnsi="Calibri" w:cs="Calibri"/>
        </w:rPr>
        <w:t>]</w:t>
      </w:r>
    </w:p>
    <w:p w14:paraId="62B820DB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      |</w:t>
      </w:r>
    </w:p>
    <w:p w14:paraId="4CD1610D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      *</w:t>
      </w:r>
    </w:p>
    <w:p w14:paraId="1785145B" w14:textId="19AECBE6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           [</w:t>
      </w:r>
      <w:r w:rsidR="008B0F21" w:rsidRPr="00A53A38">
        <w:rPr>
          <w:rFonts w:ascii="Calibri" w:hAnsi="Calibri" w:cs="Calibri"/>
        </w:rPr>
        <w:t>Ticket Attachment</w:t>
      </w:r>
      <w:r w:rsidRPr="00A53A38">
        <w:rPr>
          <w:rFonts w:ascii="Calibri" w:hAnsi="Calibri" w:cs="Calibri"/>
        </w:rPr>
        <w:t>]</w:t>
      </w:r>
    </w:p>
    <w:p w14:paraId="676A985C" w14:textId="50C5803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 xml:space="preserve">This model supports lifecycle transitions by appending </w:t>
      </w:r>
      <w:r w:rsidR="008B0F21" w:rsidRPr="00A53A38">
        <w:rPr>
          <w:rFonts w:ascii="Calibri" w:hAnsi="Calibri" w:cs="Calibri"/>
        </w:rPr>
        <w:t>Ticket Event</w:t>
      </w:r>
      <w:r w:rsidRPr="00A53A38">
        <w:rPr>
          <w:rFonts w:ascii="Calibri" w:hAnsi="Calibri" w:cs="Calibri"/>
        </w:rPr>
        <w:t xml:space="preserve"> entries (status changes, escalations), storing assignment history, SLA checks (compare </w:t>
      </w:r>
      <w:r w:rsidR="008B0F21" w:rsidRPr="00A53A38">
        <w:rPr>
          <w:rFonts w:ascii="Calibri" w:hAnsi="Calibri" w:cs="Calibri"/>
        </w:rPr>
        <w:t>created at</w:t>
      </w:r>
      <w:r w:rsidRPr="00A53A38">
        <w:rPr>
          <w:rFonts w:ascii="Calibri" w:hAnsi="Calibri" w:cs="Calibri"/>
        </w:rPr>
        <w:t xml:space="preserve"> + SLA </w:t>
      </w:r>
      <w:r w:rsidR="008B0F21" w:rsidRPr="00A53A38">
        <w:rPr>
          <w:rFonts w:ascii="Calibri" w:hAnsi="Calibri" w:cs="Calibri"/>
        </w:rPr>
        <w:t>resolution time</w:t>
      </w:r>
      <w:r w:rsidRPr="00A53A38">
        <w:rPr>
          <w:rFonts w:ascii="Calibri" w:hAnsi="Calibri" w:cs="Calibri"/>
        </w:rPr>
        <w:t xml:space="preserve"> to current &amp; trigger alerts).</w:t>
      </w:r>
    </w:p>
    <w:p w14:paraId="7F63EF30" w14:textId="77777777" w:rsidR="00A53A38" w:rsidRPr="00A53A38" w:rsidRDefault="00000000" w:rsidP="00A53A3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E22BED4">
          <v:rect id="_x0000_i1031" style="width:0;height:1.5pt" o:hralign="center" o:hrstd="t" o:hr="t" fillcolor="#a0a0a0" stroked="f"/>
        </w:pict>
      </w:r>
    </w:p>
    <w:p w14:paraId="37DC089D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4. User story: Shopping from e-commerce (detailed with acceptance criteria)</w:t>
      </w:r>
    </w:p>
    <w:p w14:paraId="0F433266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Epic</w:t>
      </w:r>
    </w:p>
    <w:p w14:paraId="1FF131D9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</w:rPr>
        <w:t>As a customer, I want to order refrigerated dairy and ice-cream products online so that I receive them fresh at my doorstep within a chosen delivery slot.</w:t>
      </w:r>
    </w:p>
    <w:p w14:paraId="03120D8E" w14:textId="77777777" w:rsidR="00A53A38" w:rsidRPr="00A53A38" w:rsidRDefault="00A53A38" w:rsidP="00A53A38">
      <w:pPr>
        <w:rPr>
          <w:rFonts w:ascii="Calibri" w:hAnsi="Calibri" w:cs="Calibri"/>
          <w:b/>
          <w:bCs/>
        </w:rPr>
      </w:pPr>
      <w:r w:rsidRPr="00A53A38">
        <w:rPr>
          <w:rFonts w:ascii="Calibri" w:hAnsi="Calibri" w:cs="Calibri"/>
          <w:b/>
          <w:bCs/>
        </w:rPr>
        <w:t>User story (primary)</w:t>
      </w:r>
    </w:p>
    <w:p w14:paraId="669EAB25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Title:</w:t>
      </w:r>
      <w:r w:rsidRPr="00A53A38">
        <w:rPr>
          <w:rFonts w:ascii="Calibri" w:hAnsi="Calibri" w:cs="Calibri"/>
        </w:rPr>
        <w:t xml:space="preserve"> Place order for same-day delivery</w:t>
      </w:r>
    </w:p>
    <w:p w14:paraId="70188AE0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As a</w:t>
      </w:r>
      <w:r w:rsidRPr="00A53A38">
        <w:rPr>
          <w:rFonts w:ascii="Calibri" w:hAnsi="Calibri" w:cs="Calibri"/>
        </w:rPr>
        <w:t xml:space="preserve"> registered customer</w:t>
      </w:r>
      <w:r w:rsidRPr="00A53A38">
        <w:rPr>
          <w:rFonts w:ascii="Calibri" w:hAnsi="Calibri" w:cs="Calibri"/>
        </w:rPr>
        <w:br/>
      </w:r>
      <w:r w:rsidRPr="00A53A38">
        <w:rPr>
          <w:rFonts w:ascii="Calibri" w:hAnsi="Calibri" w:cs="Calibri"/>
          <w:b/>
          <w:bCs/>
        </w:rPr>
        <w:t>I want</w:t>
      </w:r>
      <w:r w:rsidRPr="00A53A38">
        <w:rPr>
          <w:rFonts w:ascii="Calibri" w:hAnsi="Calibri" w:cs="Calibri"/>
        </w:rPr>
        <w:t xml:space="preserve"> to browse products, add items to cart, select a delivery slot, and pay,</w:t>
      </w:r>
      <w:r w:rsidRPr="00A53A38">
        <w:rPr>
          <w:rFonts w:ascii="Calibri" w:hAnsi="Calibri" w:cs="Calibri"/>
        </w:rPr>
        <w:br/>
      </w:r>
      <w:r w:rsidRPr="00A53A38">
        <w:rPr>
          <w:rFonts w:ascii="Calibri" w:hAnsi="Calibri" w:cs="Calibri"/>
          <w:b/>
          <w:bCs/>
        </w:rPr>
        <w:t>So that</w:t>
      </w:r>
      <w:r w:rsidRPr="00A53A38">
        <w:rPr>
          <w:rFonts w:ascii="Calibri" w:hAnsi="Calibri" w:cs="Calibri"/>
        </w:rPr>
        <w:t xml:space="preserve"> I get my order delivered to my address within the chosen slot.</w:t>
      </w:r>
    </w:p>
    <w:p w14:paraId="78949B73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Acceptance Criteria</w:t>
      </w:r>
    </w:p>
    <w:p w14:paraId="781C7027" w14:textId="77777777" w:rsidR="00A53A38" w:rsidRPr="00A53A38" w:rsidRDefault="00A53A38" w:rsidP="00A53A38">
      <w:pPr>
        <w:numPr>
          <w:ilvl w:val="0"/>
          <w:numId w:val="2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The customer can search and filter products by category, temperature requirement, and availability.</w:t>
      </w:r>
    </w:p>
    <w:p w14:paraId="76077F3A" w14:textId="77777777" w:rsidR="00A53A38" w:rsidRPr="00A53A38" w:rsidRDefault="00A53A38" w:rsidP="00A53A38">
      <w:pPr>
        <w:numPr>
          <w:ilvl w:val="0"/>
          <w:numId w:val="2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When adding items to cart, system checks stock and reserves stock for 15 minutes (or until checkout).</w:t>
      </w:r>
    </w:p>
    <w:p w14:paraId="18A8C60A" w14:textId="77777777" w:rsidR="00A53A38" w:rsidRPr="00A53A38" w:rsidRDefault="00A53A38" w:rsidP="00A53A38">
      <w:pPr>
        <w:numPr>
          <w:ilvl w:val="0"/>
          <w:numId w:val="2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lastRenderedPageBreak/>
        <w:t>At checkout, the customer must select a delivery slot from available slots (slots reflect capacity).</w:t>
      </w:r>
    </w:p>
    <w:p w14:paraId="1DC22BC0" w14:textId="77777777" w:rsidR="00A53A38" w:rsidRPr="00A53A38" w:rsidRDefault="00A53A38" w:rsidP="00A53A38">
      <w:pPr>
        <w:numPr>
          <w:ilvl w:val="0"/>
          <w:numId w:val="2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Payment can be completed using card/UPI/COD; on successful payment, order status becomes Confirmed and inventory is committed.</w:t>
      </w:r>
    </w:p>
    <w:p w14:paraId="3D152E7B" w14:textId="77777777" w:rsidR="00A53A38" w:rsidRPr="00A53A38" w:rsidRDefault="00A53A38" w:rsidP="00A53A38">
      <w:pPr>
        <w:numPr>
          <w:ilvl w:val="0"/>
          <w:numId w:val="2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Customer receives order confirmation email + SMS with order id, estimated delivery time, and link to track.</w:t>
      </w:r>
    </w:p>
    <w:p w14:paraId="70A4F454" w14:textId="77777777" w:rsidR="00A53A38" w:rsidRPr="00A53A38" w:rsidRDefault="00A53A38" w:rsidP="00A53A38">
      <w:pPr>
        <w:numPr>
          <w:ilvl w:val="0"/>
          <w:numId w:val="2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The order appears in warehouse pick queue and dispatch system with assigned slot.</w:t>
      </w:r>
    </w:p>
    <w:p w14:paraId="033E3DF2" w14:textId="77777777" w:rsidR="00A53A38" w:rsidRPr="00A53A38" w:rsidRDefault="00A53A38" w:rsidP="00A53A38">
      <w:pPr>
        <w:numPr>
          <w:ilvl w:val="0"/>
          <w:numId w:val="2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If payment fails, the order is not reserved and customer shown clear error with retry options.</w:t>
      </w:r>
    </w:p>
    <w:p w14:paraId="05DB111C" w14:textId="77777777" w:rsidR="00A53A38" w:rsidRPr="00A53A38" w:rsidRDefault="00A53A38" w:rsidP="00A53A38">
      <w:pPr>
        <w:numPr>
          <w:ilvl w:val="0"/>
          <w:numId w:val="28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If a SKU becomes unavailable before checkout, user receives an immediate notification and cannot checkout with that SKU.</w:t>
      </w:r>
    </w:p>
    <w:p w14:paraId="402C0863" w14:textId="77777777" w:rsidR="00A53A38" w:rsidRPr="00A53A38" w:rsidRDefault="00A53A38" w:rsidP="00A53A38">
      <w:pPr>
        <w:rPr>
          <w:rFonts w:ascii="Calibri" w:hAnsi="Calibri" w:cs="Calibri"/>
        </w:rPr>
      </w:pPr>
      <w:r w:rsidRPr="00A53A38">
        <w:rPr>
          <w:rFonts w:ascii="Calibri" w:hAnsi="Calibri" w:cs="Calibri"/>
          <w:b/>
          <w:bCs/>
        </w:rPr>
        <w:t>Test Scenarios</w:t>
      </w:r>
    </w:p>
    <w:p w14:paraId="744A84AF" w14:textId="77777777" w:rsidR="00A53A38" w:rsidRPr="00A53A38" w:rsidRDefault="00A53A38" w:rsidP="00A53A38">
      <w:pPr>
        <w:numPr>
          <w:ilvl w:val="0"/>
          <w:numId w:val="29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Place order successfully with in-stock items → verify inventory decrement and confirmation.</w:t>
      </w:r>
    </w:p>
    <w:p w14:paraId="69D13079" w14:textId="77777777" w:rsidR="00A53A38" w:rsidRPr="00A53A38" w:rsidRDefault="00A53A38" w:rsidP="00A53A38">
      <w:pPr>
        <w:numPr>
          <w:ilvl w:val="0"/>
          <w:numId w:val="29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Place order with a near-expiry batch → system warns but allows purchase based on business rule.</w:t>
      </w:r>
    </w:p>
    <w:p w14:paraId="193D7863" w14:textId="77777777" w:rsidR="00A53A38" w:rsidRPr="00A53A38" w:rsidRDefault="00A53A38" w:rsidP="00A53A38">
      <w:pPr>
        <w:numPr>
          <w:ilvl w:val="0"/>
          <w:numId w:val="29"/>
        </w:numPr>
        <w:rPr>
          <w:rFonts w:ascii="Calibri" w:hAnsi="Calibri" w:cs="Calibri"/>
        </w:rPr>
      </w:pPr>
      <w:r w:rsidRPr="00A53A38">
        <w:rPr>
          <w:rFonts w:ascii="Calibri" w:hAnsi="Calibri" w:cs="Calibri"/>
        </w:rPr>
        <w:t>Try to reserve more quantity than available → system prevents adding to cart.</w:t>
      </w:r>
    </w:p>
    <w:p w14:paraId="03D515E7" w14:textId="77777777" w:rsidR="00721A48" w:rsidRPr="00A53A38" w:rsidRDefault="00721A48">
      <w:pPr>
        <w:rPr>
          <w:rFonts w:ascii="Calibri" w:hAnsi="Calibri" w:cs="Calibri"/>
        </w:rPr>
      </w:pPr>
    </w:p>
    <w:sectPr w:rsidR="00721A48" w:rsidRPr="00A53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BAD"/>
    <w:multiLevelType w:val="multilevel"/>
    <w:tmpl w:val="F106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00191"/>
    <w:multiLevelType w:val="multilevel"/>
    <w:tmpl w:val="8DF8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32274"/>
    <w:multiLevelType w:val="multilevel"/>
    <w:tmpl w:val="F316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74A5F"/>
    <w:multiLevelType w:val="multilevel"/>
    <w:tmpl w:val="A9E8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B221A"/>
    <w:multiLevelType w:val="multilevel"/>
    <w:tmpl w:val="E420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B3624"/>
    <w:multiLevelType w:val="multilevel"/>
    <w:tmpl w:val="9E44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E2927"/>
    <w:multiLevelType w:val="multilevel"/>
    <w:tmpl w:val="DB24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64E39"/>
    <w:multiLevelType w:val="multilevel"/>
    <w:tmpl w:val="3FF0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634AF"/>
    <w:multiLevelType w:val="multilevel"/>
    <w:tmpl w:val="D686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875F8"/>
    <w:multiLevelType w:val="multilevel"/>
    <w:tmpl w:val="04CE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F6AE2"/>
    <w:multiLevelType w:val="multilevel"/>
    <w:tmpl w:val="4446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51A9A"/>
    <w:multiLevelType w:val="multilevel"/>
    <w:tmpl w:val="7450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C710E"/>
    <w:multiLevelType w:val="multilevel"/>
    <w:tmpl w:val="F1FA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80D7D"/>
    <w:multiLevelType w:val="multilevel"/>
    <w:tmpl w:val="5EB0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80A42"/>
    <w:multiLevelType w:val="multilevel"/>
    <w:tmpl w:val="4EE0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772E4"/>
    <w:multiLevelType w:val="multilevel"/>
    <w:tmpl w:val="AA18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04957"/>
    <w:multiLevelType w:val="multilevel"/>
    <w:tmpl w:val="A98C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141774"/>
    <w:multiLevelType w:val="multilevel"/>
    <w:tmpl w:val="C408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C06AF7"/>
    <w:multiLevelType w:val="multilevel"/>
    <w:tmpl w:val="A1D4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F446C"/>
    <w:multiLevelType w:val="multilevel"/>
    <w:tmpl w:val="3898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42BE9"/>
    <w:multiLevelType w:val="multilevel"/>
    <w:tmpl w:val="7EB6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543E6D"/>
    <w:multiLevelType w:val="multilevel"/>
    <w:tmpl w:val="15D8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5505A1"/>
    <w:multiLevelType w:val="multilevel"/>
    <w:tmpl w:val="5E96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050F13"/>
    <w:multiLevelType w:val="multilevel"/>
    <w:tmpl w:val="0654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E13902"/>
    <w:multiLevelType w:val="multilevel"/>
    <w:tmpl w:val="725A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066A7"/>
    <w:multiLevelType w:val="multilevel"/>
    <w:tmpl w:val="CB42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1C13F9"/>
    <w:multiLevelType w:val="multilevel"/>
    <w:tmpl w:val="B6C2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FF2907"/>
    <w:multiLevelType w:val="multilevel"/>
    <w:tmpl w:val="3F4A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3848BA"/>
    <w:multiLevelType w:val="multilevel"/>
    <w:tmpl w:val="ABFC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665304">
    <w:abstractNumId w:val="26"/>
  </w:num>
  <w:num w:numId="2" w16cid:durableId="463425374">
    <w:abstractNumId w:val="15"/>
  </w:num>
  <w:num w:numId="3" w16cid:durableId="1226331171">
    <w:abstractNumId w:val="1"/>
  </w:num>
  <w:num w:numId="4" w16cid:durableId="579292363">
    <w:abstractNumId w:val="28"/>
  </w:num>
  <w:num w:numId="5" w16cid:durableId="756292609">
    <w:abstractNumId w:val="13"/>
  </w:num>
  <w:num w:numId="6" w16cid:durableId="270822550">
    <w:abstractNumId w:val="25"/>
  </w:num>
  <w:num w:numId="7" w16cid:durableId="290674996">
    <w:abstractNumId w:val="4"/>
  </w:num>
  <w:num w:numId="8" w16cid:durableId="2107146191">
    <w:abstractNumId w:val="18"/>
  </w:num>
  <w:num w:numId="9" w16cid:durableId="1835995035">
    <w:abstractNumId w:val="0"/>
  </w:num>
  <w:num w:numId="10" w16cid:durableId="1953588579">
    <w:abstractNumId w:val="17"/>
  </w:num>
  <w:num w:numId="11" w16cid:durableId="1612929970">
    <w:abstractNumId w:val="16"/>
  </w:num>
  <w:num w:numId="12" w16cid:durableId="344019915">
    <w:abstractNumId w:val="19"/>
  </w:num>
  <w:num w:numId="13" w16cid:durableId="1392273020">
    <w:abstractNumId w:val="12"/>
  </w:num>
  <w:num w:numId="14" w16cid:durableId="2001426878">
    <w:abstractNumId w:val="27"/>
  </w:num>
  <w:num w:numId="15" w16cid:durableId="1112938411">
    <w:abstractNumId w:val="5"/>
  </w:num>
  <w:num w:numId="16" w16cid:durableId="639262724">
    <w:abstractNumId w:val="8"/>
  </w:num>
  <w:num w:numId="17" w16cid:durableId="1407190562">
    <w:abstractNumId w:val="10"/>
  </w:num>
  <w:num w:numId="18" w16cid:durableId="1673487197">
    <w:abstractNumId w:val="23"/>
  </w:num>
  <w:num w:numId="19" w16cid:durableId="1001740541">
    <w:abstractNumId w:val="7"/>
  </w:num>
  <w:num w:numId="20" w16cid:durableId="1090004772">
    <w:abstractNumId w:val="11"/>
  </w:num>
  <w:num w:numId="21" w16cid:durableId="1383751916">
    <w:abstractNumId w:val="14"/>
  </w:num>
  <w:num w:numId="22" w16cid:durableId="1304967102">
    <w:abstractNumId w:val="3"/>
  </w:num>
  <w:num w:numId="23" w16cid:durableId="1886402984">
    <w:abstractNumId w:val="9"/>
  </w:num>
  <w:num w:numId="24" w16cid:durableId="857163413">
    <w:abstractNumId w:val="6"/>
  </w:num>
  <w:num w:numId="25" w16cid:durableId="1247494892">
    <w:abstractNumId w:val="24"/>
  </w:num>
  <w:num w:numId="26" w16cid:durableId="591596353">
    <w:abstractNumId w:val="2"/>
  </w:num>
  <w:num w:numId="27" w16cid:durableId="1905525945">
    <w:abstractNumId w:val="22"/>
  </w:num>
  <w:num w:numId="28" w16cid:durableId="1640259539">
    <w:abstractNumId w:val="20"/>
  </w:num>
  <w:num w:numId="29" w16cid:durableId="4999303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38"/>
    <w:rsid w:val="00721A48"/>
    <w:rsid w:val="008B0F21"/>
    <w:rsid w:val="009617B5"/>
    <w:rsid w:val="009F167B"/>
    <w:rsid w:val="00A13348"/>
    <w:rsid w:val="00A53A38"/>
    <w:rsid w:val="00DE0AEB"/>
    <w:rsid w:val="00D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DBA6"/>
  <w15:chartTrackingRefBased/>
  <w15:docId w15:val="{D6277CE0-B5FA-4602-9B0C-4BEF073B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A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F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Banerjee</dc:creator>
  <cp:keywords/>
  <dc:description/>
  <cp:lastModifiedBy>Sourav Banerjee</cp:lastModifiedBy>
  <cp:revision>2</cp:revision>
  <dcterms:created xsi:type="dcterms:W3CDTF">2025-09-14T17:04:00Z</dcterms:created>
  <dcterms:modified xsi:type="dcterms:W3CDTF">2025-09-17T13:27:00Z</dcterms:modified>
</cp:coreProperties>
</file>